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AA56" w14:textId="77777777" w:rsidR="00D3533B" w:rsidRDefault="00D3533B">
      <w:pPr>
        <w:rPr>
          <w:rFonts w:hint="eastAsia"/>
        </w:rPr>
      </w:pPr>
    </w:p>
    <w:p w14:paraId="53FB130F" w14:textId="77777777" w:rsidR="00D3533B" w:rsidRDefault="00D3533B">
      <w:pPr>
        <w:rPr>
          <w:rFonts w:hint="eastAsia"/>
        </w:rPr>
      </w:pPr>
      <w:r>
        <w:rPr>
          <w:rFonts w:hint="eastAsia"/>
        </w:rPr>
        <w:tab/>
        <w:t>zho是几的拼音节</w:t>
      </w:r>
    </w:p>
    <w:p w14:paraId="274AAA5E" w14:textId="77777777" w:rsidR="00D3533B" w:rsidRDefault="00D3533B">
      <w:pPr>
        <w:rPr>
          <w:rFonts w:hint="eastAsia"/>
        </w:rPr>
      </w:pPr>
    </w:p>
    <w:p w14:paraId="3FABAA35" w14:textId="77777777" w:rsidR="00D3533B" w:rsidRDefault="00D3533B">
      <w:pPr>
        <w:rPr>
          <w:rFonts w:hint="eastAsia"/>
        </w:rPr>
      </w:pPr>
    </w:p>
    <w:p w14:paraId="1797A891" w14:textId="77777777" w:rsidR="00D3533B" w:rsidRDefault="00D3533B">
      <w:pPr>
        <w:rPr>
          <w:rFonts w:hint="eastAsia"/>
        </w:rPr>
      </w:pPr>
      <w:r>
        <w:rPr>
          <w:rFonts w:hint="eastAsia"/>
        </w:rPr>
        <w:tab/>
        <w:t>汉语拼音，作为现代中国标准普通话的音标系统，对于学习中文的人来说是不可或缺的工具。在汉语拼音体系中，“zho”这个组合并不出现在标准的汉语拼音表里。汉语拼音由声母（辅音）和韵母（元音或元音组合）构成，而“zho”似乎是一个虚构或者误写的拼音节。</w:t>
      </w:r>
    </w:p>
    <w:p w14:paraId="69A734F5" w14:textId="77777777" w:rsidR="00D3533B" w:rsidRDefault="00D3533B">
      <w:pPr>
        <w:rPr>
          <w:rFonts w:hint="eastAsia"/>
        </w:rPr>
      </w:pPr>
    </w:p>
    <w:p w14:paraId="0AFABFF8" w14:textId="77777777" w:rsidR="00D3533B" w:rsidRDefault="00D3533B">
      <w:pPr>
        <w:rPr>
          <w:rFonts w:hint="eastAsia"/>
        </w:rPr>
      </w:pPr>
    </w:p>
    <w:p w14:paraId="23442374" w14:textId="77777777" w:rsidR="00D3533B" w:rsidRDefault="00D3533B">
      <w:pPr>
        <w:rPr>
          <w:rFonts w:hint="eastAsia"/>
        </w:rPr>
      </w:pPr>
    </w:p>
    <w:p w14:paraId="09528662" w14:textId="77777777" w:rsidR="00D3533B" w:rsidRDefault="00D3533B">
      <w:pPr>
        <w:rPr>
          <w:rFonts w:hint="eastAsia"/>
        </w:rPr>
      </w:pPr>
      <w:r>
        <w:rPr>
          <w:rFonts w:hint="eastAsia"/>
        </w:rPr>
        <w:tab/>
        <w:t>探索正确的拼音结构</w:t>
      </w:r>
    </w:p>
    <w:p w14:paraId="3C48CB21" w14:textId="77777777" w:rsidR="00D3533B" w:rsidRDefault="00D3533B">
      <w:pPr>
        <w:rPr>
          <w:rFonts w:hint="eastAsia"/>
        </w:rPr>
      </w:pPr>
    </w:p>
    <w:p w14:paraId="1C7B3C50" w14:textId="77777777" w:rsidR="00D3533B" w:rsidRDefault="00D3533B">
      <w:pPr>
        <w:rPr>
          <w:rFonts w:hint="eastAsia"/>
        </w:rPr>
      </w:pPr>
    </w:p>
    <w:p w14:paraId="2C3E6372" w14:textId="77777777" w:rsidR="00D3533B" w:rsidRDefault="00D3533B">
      <w:pPr>
        <w:rPr>
          <w:rFonts w:hint="eastAsia"/>
        </w:rPr>
      </w:pPr>
      <w:r>
        <w:rPr>
          <w:rFonts w:hint="eastAsia"/>
        </w:rPr>
        <w:tab/>
        <w:t>根据《汉语拼音方案》，即中华人民共和国国家标准GB/T 26158-2010，汉语拼音有23个声母和24个韵母，以及16个整体认读音节。每个汉字的发音都可以分解为一个声母加一个韵母的形式，有时还带有声调符号来表示发音的高低变化。例如，“ma”可以加上不同的声调变成“mā má mǎ mà”，分别代表不同的字意。</w:t>
      </w:r>
    </w:p>
    <w:p w14:paraId="0DA8D2A1" w14:textId="77777777" w:rsidR="00D3533B" w:rsidRDefault="00D3533B">
      <w:pPr>
        <w:rPr>
          <w:rFonts w:hint="eastAsia"/>
        </w:rPr>
      </w:pPr>
    </w:p>
    <w:p w14:paraId="77D7B148" w14:textId="77777777" w:rsidR="00D3533B" w:rsidRDefault="00D3533B">
      <w:pPr>
        <w:rPr>
          <w:rFonts w:hint="eastAsia"/>
        </w:rPr>
      </w:pPr>
    </w:p>
    <w:p w14:paraId="5DDF0BE5" w14:textId="77777777" w:rsidR="00D3533B" w:rsidRDefault="00D3533B">
      <w:pPr>
        <w:rPr>
          <w:rFonts w:hint="eastAsia"/>
        </w:rPr>
      </w:pPr>
    </w:p>
    <w:p w14:paraId="1110583A" w14:textId="77777777" w:rsidR="00D3533B" w:rsidRDefault="00D3533B">
      <w:pPr>
        <w:rPr>
          <w:rFonts w:hint="eastAsia"/>
        </w:rPr>
      </w:pPr>
      <w:r>
        <w:rPr>
          <w:rFonts w:hint="eastAsia"/>
        </w:rPr>
        <w:tab/>
        <w:t>可能的误解来源</w:t>
      </w:r>
    </w:p>
    <w:p w14:paraId="3DEB1444" w14:textId="77777777" w:rsidR="00D3533B" w:rsidRDefault="00D3533B">
      <w:pPr>
        <w:rPr>
          <w:rFonts w:hint="eastAsia"/>
        </w:rPr>
      </w:pPr>
    </w:p>
    <w:p w14:paraId="721FC106" w14:textId="77777777" w:rsidR="00D3533B" w:rsidRDefault="00D3533B">
      <w:pPr>
        <w:rPr>
          <w:rFonts w:hint="eastAsia"/>
        </w:rPr>
      </w:pPr>
    </w:p>
    <w:p w14:paraId="0872F27A" w14:textId="77777777" w:rsidR="00D3533B" w:rsidRDefault="00D3533B">
      <w:pPr>
        <w:rPr>
          <w:rFonts w:hint="eastAsia"/>
        </w:rPr>
      </w:pPr>
      <w:r>
        <w:rPr>
          <w:rFonts w:hint="eastAsia"/>
        </w:rPr>
        <w:tab/>
        <w:t>如果有人提到“zho”，可能是对“zhe”、“zhao”等正确拼音的一种误记。比如“着”字的拼音是“zhe”，而“照”字的拼音是“zhào”。这些字都以“zh”作为声母，并且搭配了不同的韵母。因此，在实际应用中，我们应该使用官方规定的正确拼音形式。</w:t>
      </w:r>
    </w:p>
    <w:p w14:paraId="1AD7FD73" w14:textId="77777777" w:rsidR="00D3533B" w:rsidRDefault="00D3533B">
      <w:pPr>
        <w:rPr>
          <w:rFonts w:hint="eastAsia"/>
        </w:rPr>
      </w:pPr>
    </w:p>
    <w:p w14:paraId="33E01B00" w14:textId="77777777" w:rsidR="00D3533B" w:rsidRDefault="00D3533B">
      <w:pPr>
        <w:rPr>
          <w:rFonts w:hint="eastAsia"/>
        </w:rPr>
      </w:pPr>
    </w:p>
    <w:p w14:paraId="29B5E001" w14:textId="77777777" w:rsidR="00D3533B" w:rsidRDefault="00D3533B">
      <w:pPr>
        <w:rPr>
          <w:rFonts w:hint="eastAsia"/>
        </w:rPr>
      </w:pPr>
    </w:p>
    <w:p w14:paraId="01DB0980" w14:textId="77777777" w:rsidR="00D3533B" w:rsidRDefault="00D3533B">
      <w:pPr>
        <w:rPr>
          <w:rFonts w:hint="eastAsia"/>
        </w:rPr>
      </w:pPr>
      <w:r>
        <w:rPr>
          <w:rFonts w:hint="eastAsia"/>
        </w:rPr>
        <w:tab/>
        <w:t>拼音的重要性及其教育意义</w:t>
      </w:r>
    </w:p>
    <w:p w14:paraId="113F6858" w14:textId="77777777" w:rsidR="00D3533B" w:rsidRDefault="00D3533B">
      <w:pPr>
        <w:rPr>
          <w:rFonts w:hint="eastAsia"/>
        </w:rPr>
      </w:pPr>
    </w:p>
    <w:p w14:paraId="40268ACC" w14:textId="77777777" w:rsidR="00D3533B" w:rsidRDefault="00D3533B">
      <w:pPr>
        <w:rPr>
          <w:rFonts w:hint="eastAsia"/>
        </w:rPr>
      </w:pPr>
    </w:p>
    <w:p w14:paraId="30DEA7A1" w14:textId="77777777" w:rsidR="00D3533B" w:rsidRDefault="00D3533B">
      <w:pPr>
        <w:rPr>
          <w:rFonts w:hint="eastAsia"/>
        </w:rPr>
      </w:pPr>
      <w:r>
        <w:rPr>
          <w:rFonts w:hint="eastAsia"/>
        </w:rPr>
        <w:tab/>
        <w:t>汉语拼音不仅是帮助人们准确读出汉字发音的工具，也是儿童学习汉字的重要桥梁。通过学习拼音，孩子们能够更容易地掌握汉字的读音规则，从而提高识字效率。拼音还是对外汉语教学的基础，它使得非汉语母语者能够快速建立起对汉字发音的基本认识。</w:t>
      </w:r>
    </w:p>
    <w:p w14:paraId="49C6C6F8" w14:textId="77777777" w:rsidR="00D3533B" w:rsidRDefault="00D3533B">
      <w:pPr>
        <w:rPr>
          <w:rFonts w:hint="eastAsia"/>
        </w:rPr>
      </w:pPr>
    </w:p>
    <w:p w14:paraId="50242E76" w14:textId="77777777" w:rsidR="00D3533B" w:rsidRDefault="00D3533B">
      <w:pPr>
        <w:rPr>
          <w:rFonts w:hint="eastAsia"/>
        </w:rPr>
      </w:pPr>
    </w:p>
    <w:p w14:paraId="728B2EE3" w14:textId="77777777" w:rsidR="00D3533B" w:rsidRDefault="00D3533B">
      <w:pPr>
        <w:rPr>
          <w:rFonts w:hint="eastAsia"/>
        </w:rPr>
      </w:pPr>
    </w:p>
    <w:p w14:paraId="777A8A97" w14:textId="77777777" w:rsidR="00D3533B" w:rsidRDefault="00D3533B">
      <w:pPr>
        <w:rPr>
          <w:rFonts w:hint="eastAsia"/>
        </w:rPr>
      </w:pPr>
      <w:r>
        <w:rPr>
          <w:rFonts w:hint="eastAsia"/>
        </w:rPr>
        <w:tab/>
        <w:t>最后的总结与建议</w:t>
      </w:r>
    </w:p>
    <w:p w14:paraId="7C97986F" w14:textId="77777777" w:rsidR="00D3533B" w:rsidRDefault="00D3533B">
      <w:pPr>
        <w:rPr>
          <w:rFonts w:hint="eastAsia"/>
        </w:rPr>
      </w:pPr>
    </w:p>
    <w:p w14:paraId="7FEA6D7A" w14:textId="77777777" w:rsidR="00D3533B" w:rsidRDefault="00D3533B">
      <w:pPr>
        <w:rPr>
          <w:rFonts w:hint="eastAsia"/>
        </w:rPr>
      </w:pPr>
    </w:p>
    <w:p w14:paraId="6BC86541" w14:textId="77777777" w:rsidR="00D3533B" w:rsidRDefault="00D3533B">
      <w:pPr>
        <w:rPr>
          <w:rFonts w:hint="eastAsia"/>
        </w:rPr>
      </w:pPr>
      <w:r>
        <w:rPr>
          <w:rFonts w:hint="eastAsia"/>
        </w:rPr>
        <w:tab/>
        <w:t>“zho”并不是汉语拼音中的有效组成部分。当我们遇到不确定的拼音时，应当查阅权威资料如《现代汉语词典》或参考教育部发布的最新汉语拼音规范。我们也要注意区分不同地区的方言差异，因为某些地方可能会存在与标准普通话有所区别的发音习惯。为了确保沟通的有效性和准确性，在正式场合应尽量遵循标准的汉语拼音体系。</w:t>
      </w:r>
    </w:p>
    <w:p w14:paraId="3CE1623A" w14:textId="77777777" w:rsidR="00D3533B" w:rsidRDefault="00D3533B">
      <w:pPr>
        <w:rPr>
          <w:rFonts w:hint="eastAsia"/>
        </w:rPr>
      </w:pPr>
    </w:p>
    <w:p w14:paraId="74A988FF" w14:textId="77777777" w:rsidR="00D3533B" w:rsidRDefault="00D3533B">
      <w:pPr>
        <w:rPr>
          <w:rFonts w:hint="eastAsia"/>
        </w:rPr>
      </w:pPr>
    </w:p>
    <w:p w14:paraId="2C6A4E3F" w14:textId="77777777" w:rsidR="00D3533B" w:rsidRDefault="00D353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5C283" w14:textId="5229E606" w:rsidR="00FC4164" w:rsidRDefault="00FC4164"/>
    <w:sectPr w:rsidR="00FC4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64"/>
    <w:rsid w:val="005B05E0"/>
    <w:rsid w:val="00D3533B"/>
    <w:rsid w:val="00F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95805-7697-46D4-94BA-AC878108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