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B7D4" w14:textId="77777777" w:rsidR="00542C3E" w:rsidRDefault="00542C3E">
      <w:pPr>
        <w:rPr>
          <w:rFonts w:hint="eastAsia"/>
        </w:rPr>
      </w:pPr>
    </w:p>
    <w:p w14:paraId="56006A68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一个台灯的拼音</w:t>
      </w:r>
    </w:p>
    <w:p w14:paraId="1B5F4635" w14:textId="77777777" w:rsidR="00542C3E" w:rsidRDefault="00542C3E">
      <w:pPr>
        <w:rPr>
          <w:rFonts w:hint="eastAsia"/>
        </w:rPr>
      </w:pPr>
    </w:p>
    <w:p w14:paraId="11EC510E" w14:textId="77777777" w:rsidR="00542C3E" w:rsidRDefault="00542C3E">
      <w:pPr>
        <w:rPr>
          <w:rFonts w:hint="eastAsia"/>
        </w:rPr>
      </w:pPr>
    </w:p>
    <w:p w14:paraId="1C81CB36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“yī gè tái dēng”，这是“一个台灯”的拼音，看似简单的四个音节背后，却蕴含着无尽的故事与意义。从最基础的功能来讲，台灯是人们日常生活中的重要伙伴，它在夜幕降临时为人们带来光明，照亮书桌上的每一个角落。</w:t>
      </w:r>
    </w:p>
    <w:p w14:paraId="30DB1427" w14:textId="77777777" w:rsidR="00542C3E" w:rsidRDefault="00542C3E">
      <w:pPr>
        <w:rPr>
          <w:rFonts w:hint="eastAsia"/>
        </w:rPr>
      </w:pPr>
    </w:p>
    <w:p w14:paraId="39C8E1E7" w14:textId="77777777" w:rsidR="00542C3E" w:rsidRDefault="00542C3E">
      <w:pPr>
        <w:rPr>
          <w:rFonts w:hint="eastAsia"/>
        </w:rPr>
      </w:pPr>
    </w:p>
    <w:p w14:paraId="13B6BED7" w14:textId="77777777" w:rsidR="00542C3E" w:rsidRDefault="00542C3E">
      <w:pPr>
        <w:rPr>
          <w:rFonts w:hint="eastAsia"/>
        </w:rPr>
      </w:pPr>
    </w:p>
    <w:p w14:paraId="4D8D61FD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台灯的历史与发展</w:t>
      </w:r>
    </w:p>
    <w:p w14:paraId="294D15DF" w14:textId="77777777" w:rsidR="00542C3E" w:rsidRDefault="00542C3E">
      <w:pPr>
        <w:rPr>
          <w:rFonts w:hint="eastAsia"/>
        </w:rPr>
      </w:pPr>
    </w:p>
    <w:p w14:paraId="586001C8" w14:textId="77777777" w:rsidR="00542C3E" w:rsidRDefault="00542C3E">
      <w:pPr>
        <w:rPr>
          <w:rFonts w:hint="eastAsia"/>
        </w:rPr>
      </w:pPr>
    </w:p>
    <w:p w14:paraId="5B05C9A1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台灯作为照明工具的一种，其历史可以追溯到古代的油灯时代。随着时间的推移，从煤油灯到电灯泡，再到现代各种高科技灯具的出现，台灯的设计和功能也经历了翻天覆地的变化。台灯不仅用于提供光线，还成为装饰家居、提升生活品质的重要元素之一。</w:t>
      </w:r>
    </w:p>
    <w:p w14:paraId="2D0657FA" w14:textId="77777777" w:rsidR="00542C3E" w:rsidRDefault="00542C3E">
      <w:pPr>
        <w:rPr>
          <w:rFonts w:hint="eastAsia"/>
        </w:rPr>
      </w:pPr>
    </w:p>
    <w:p w14:paraId="6257E889" w14:textId="77777777" w:rsidR="00542C3E" w:rsidRDefault="00542C3E">
      <w:pPr>
        <w:rPr>
          <w:rFonts w:hint="eastAsia"/>
        </w:rPr>
      </w:pPr>
    </w:p>
    <w:p w14:paraId="219584B9" w14:textId="77777777" w:rsidR="00542C3E" w:rsidRDefault="00542C3E">
      <w:pPr>
        <w:rPr>
          <w:rFonts w:hint="eastAsia"/>
        </w:rPr>
      </w:pPr>
    </w:p>
    <w:p w14:paraId="5A95B031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设计与美学</w:t>
      </w:r>
    </w:p>
    <w:p w14:paraId="66F5972F" w14:textId="77777777" w:rsidR="00542C3E" w:rsidRDefault="00542C3E">
      <w:pPr>
        <w:rPr>
          <w:rFonts w:hint="eastAsia"/>
        </w:rPr>
      </w:pPr>
    </w:p>
    <w:p w14:paraId="36CF5753" w14:textId="77777777" w:rsidR="00542C3E" w:rsidRDefault="00542C3E">
      <w:pPr>
        <w:rPr>
          <w:rFonts w:hint="eastAsia"/>
        </w:rPr>
      </w:pPr>
    </w:p>
    <w:p w14:paraId="39A0718D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设计师们在台灯的设计上花费了大量心思，使其不仅仅是照明工具，更是一件艺术品。不同的材质如玻璃、金属、木材等被巧妙结合，创造出既实用又美观的作品。无论是简约风格还是复古风情，总有一款台灯能打动你的心。</w:t>
      </w:r>
    </w:p>
    <w:p w14:paraId="7F3DCB74" w14:textId="77777777" w:rsidR="00542C3E" w:rsidRDefault="00542C3E">
      <w:pPr>
        <w:rPr>
          <w:rFonts w:hint="eastAsia"/>
        </w:rPr>
      </w:pPr>
    </w:p>
    <w:p w14:paraId="70445F0B" w14:textId="77777777" w:rsidR="00542C3E" w:rsidRDefault="00542C3E">
      <w:pPr>
        <w:rPr>
          <w:rFonts w:hint="eastAsia"/>
        </w:rPr>
      </w:pPr>
    </w:p>
    <w:p w14:paraId="1D01C50F" w14:textId="77777777" w:rsidR="00542C3E" w:rsidRDefault="00542C3E">
      <w:pPr>
        <w:rPr>
          <w:rFonts w:hint="eastAsia"/>
        </w:rPr>
      </w:pPr>
    </w:p>
    <w:p w14:paraId="3A9DA765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科技的进步</w:t>
      </w:r>
    </w:p>
    <w:p w14:paraId="1E7381D5" w14:textId="77777777" w:rsidR="00542C3E" w:rsidRDefault="00542C3E">
      <w:pPr>
        <w:rPr>
          <w:rFonts w:hint="eastAsia"/>
        </w:rPr>
      </w:pPr>
    </w:p>
    <w:p w14:paraId="085CAB61" w14:textId="77777777" w:rsidR="00542C3E" w:rsidRDefault="00542C3E">
      <w:pPr>
        <w:rPr>
          <w:rFonts w:hint="eastAsia"/>
        </w:rPr>
      </w:pPr>
    </w:p>
    <w:p w14:paraId="10A859A1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随着科技的发展，智能台灯逐渐走进人们的生活。这些台灯可以通过手机APP控制亮度、色温，甚至有些还能模拟自然光的变化，帮助用户更好地保护视力。一些高端产品还集成了环境感应器，能够根据周围环境自动调整灯光强度，极大地提升了用户的使用体验。</w:t>
      </w:r>
    </w:p>
    <w:p w14:paraId="32714CCB" w14:textId="77777777" w:rsidR="00542C3E" w:rsidRDefault="00542C3E">
      <w:pPr>
        <w:rPr>
          <w:rFonts w:hint="eastAsia"/>
        </w:rPr>
      </w:pPr>
    </w:p>
    <w:p w14:paraId="58D9B84B" w14:textId="77777777" w:rsidR="00542C3E" w:rsidRDefault="00542C3E">
      <w:pPr>
        <w:rPr>
          <w:rFonts w:hint="eastAsia"/>
        </w:rPr>
      </w:pPr>
    </w:p>
    <w:p w14:paraId="51372BCE" w14:textId="77777777" w:rsidR="00542C3E" w:rsidRDefault="00542C3E">
      <w:pPr>
        <w:rPr>
          <w:rFonts w:hint="eastAsia"/>
        </w:rPr>
      </w:pPr>
    </w:p>
    <w:p w14:paraId="0D8D60D2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台灯的选择与搭配</w:t>
      </w:r>
    </w:p>
    <w:p w14:paraId="2F2CF0B5" w14:textId="77777777" w:rsidR="00542C3E" w:rsidRDefault="00542C3E">
      <w:pPr>
        <w:rPr>
          <w:rFonts w:hint="eastAsia"/>
        </w:rPr>
      </w:pPr>
    </w:p>
    <w:p w14:paraId="2FAA174C" w14:textId="77777777" w:rsidR="00542C3E" w:rsidRDefault="00542C3E">
      <w:pPr>
        <w:rPr>
          <w:rFonts w:hint="eastAsia"/>
        </w:rPr>
      </w:pPr>
    </w:p>
    <w:p w14:paraId="31AFC5E9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选择一盏适合自己的台灯并非易事，需要考虑多个因素，包括房间的整体装修风格、个人偏好以及具体用途等。例如，对于阅读爱好者来说，选择一盏具有可调节光源的台灯尤为重要；而对于追求时尚感的年轻人而言，造型独特、颜色鲜艳的台灯则更能吸引他们的注意。</w:t>
      </w:r>
    </w:p>
    <w:p w14:paraId="54BC6AF3" w14:textId="77777777" w:rsidR="00542C3E" w:rsidRDefault="00542C3E">
      <w:pPr>
        <w:rPr>
          <w:rFonts w:hint="eastAsia"/>
        </w:rPr>
      </w:pPr>
    </w:p>
    <w:p w14:paraId="081FF1F5" w14:textId="77777777" w:rsidR="00542C3E" w:rsidRDefault="00542C3E">
      <w:pPr>
        <w:rPr>
          <w:rFonts w:hint="eastAsia"/>
        </w:rPr>
      </w:pPr>
    </w:p>
    <w:p w14:paraId="1665A025" w14:textId="77777777" w:rsidR="00542C3E" w:rsidRDefault="00542C3E">
      <w:pPr>
        <w:rPr>
          <w:rFonts w:hint="eastAsia"/>
        </w:rPr>
      </w:pPr>
    </w:p>
    <w:p w14:paraId="22B89181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EBA56" w14:textId="77777777" w:rsidR="00542C3E" w:rsidRDefault="00542C3E">
      <w:pPr>
        <w:rPr>
          <w:rFonts w:hint="eastAsia"/>
        </w:rPr>
      </w:pPr>
    </w:p>
    <w:p w14:paraId="44847157" w14:textId="77777777" w:rsidR="00542C3E" w:rsidRDefault="00542C3E">
      <w:pPr>
        <w:rPr>
          <w:rFonts w:hint="eastAsia"/>
        </w:rPr>
      </w:pPr>
    </w:p>
    <w:p w14:paraId="2F19A625" w14:textId="77777777" w:rsidR="00542C3E" w:rsidRDefault="00542C3E">
      <w:pPr>
        <w:rPr>
          <w:rFonts w:hint="eastAsia"/>
        </w:rPr>
      </w:pPr>
      <w:r>
        <w:rPr>
          <w:rFonts w:hint="eastAsia"/>
        </w:rPr>
        <w:tab/>
        <w:t>通过“yī gè tái dēng”这四个简单的拼音，我们不仅看到了一件日常用品，更见证了人类智慧与技术的进步。台灯不仅是夜晚的一束光，也是生活中不可或缺的一部分，它承载着人们对美好生活的向往和追求。</w:t>
      </w:r>
    </w:p>
    <w:p w14:paraId="6FFA0863" w14:textId="77777777" w:rsidR="00542C3E" w:rsidRDefault="00542C3E">
      <w:pPr>
        <w:rPr>
          <w:rFonts w:hint="eastAsia"/>
        </w:rPr>
      </w:pPr>
    </w:p>
    <w:p w14:paraId="0EEA8371" w14:textId="77777777" w:rsidR="00542C3E" w:rsidRDefault="00542C3E">
      <w:pPr>
        <w:rPr>
          <w:rFonts w:hint="eastAsia"/>
        </w:rPr>
      </w:pPr>
    </w:p>
    <w:p w14:paraId="62C2640A" w14:textId="77777777" w:rsidR="00542C3E" w:rsidRDefault="00542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73764" w14:textId="70756576" w:rsidR="009E5E95" w:rsidRDefault="009E5E95"/>
    <w:sectPr w:rsidR="009E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95"/>
    <w:rsid w:val="00542C3E"/>
    <w:rsid w:val="009E5E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4F6F-FED0-41DB-B559-0257335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