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AE4D" w14:textId="77777777" w:rsidR="00F7236D" w:rsidRDefault="00F7236D">
      <w:pPr>
        <w:rPr>
          <w:rFonts w:hint="eastAsia"/>
        </w:rPr>
      </w:pPr>
    </w:p>
    <w:p w14:paraId="204C5D4D" w14:textId="77777777" w:rsidR="00F7236D" w:rsidRDefault="00F7236D">
      <w:pPr>
        <w:rPr>
          <w:rFonts w:hint="eastAsia"/>
        </w:rPr>
      </w:pPr>
      <w:r>
        <w:rPr>
          <w:rFonts w:hint="eastAsia"/>
        </w:rPr>
        <w:tab/>
        <w:t>Yī èr Sān Shàng De Pīnyīn</w:t>
      </w:r>
    </w:p>
    <w:p w14:paraId="2FF66925" w14:textId="77777777" w:rsidR="00F7236D" w:rsidRDefault="00F7236D">
      <w:pPr>
        <w:rPr>
          <w:rFonts w:hint="eastAsia"/>
        </w:rPr>
      </w:pPr>
    </w:p>
    <w:p w14:paraId="122A12BA" w14:textId="77777777" w:rsidR="00F7236D" w:rsidRDefault="00F7236D">
      <w:pPr>
        <w:rPr>
          <w:rFonts w:hint="eastAsia"/>
        </w:rPr>
      </w:pPr>
    </w:p>
    <w:p w14:paraId="3E800C13" w14:textId="77777777" w:rsidR="00F7236D" w:rsidRDefault="00F7236D">
      <w:pPr>
        <w:rPr>
          <w:rFonts w:hint="eastAsia"/>
        </w:rPr>
      </w:pPr>
      <w:r>
        <w:rPr>
          <w:rFonts w:hint="eastAsia"/>
        </w:rPr>
        <w:tab/>
        <w:t>在汉语学习的过程中，掌握数字的发音是基础也是关键的一部分。其中，“一二三上的拼音”不仅仅是指简单的数数，它背后蕴含的文化与语言知识丰富而有趣。从“一（yī）”到“三（sān）”，再到表示位置或动作方向的“上（shàng）”，每一个字的拼音都是打开汉语世界大门的一把钥匙。</w:t>
      </w:r>
    </w:p>
    <w:p w14:paraId="54B6D4CC" w14:textId="77777777" w:rsidR="00F7236D" w:rsidRDefault="00F7236D">
      <w:pPr>
        <w:rPr>
          <w:rFonts w:hint="eastAsia"/>
        </w:rPr>
      </w:pPr>
    </w:p>
    <w:p w14:paraId="1684C7F8" w14:textId="77777777" w:rsidR="00F7236D" w:rsidRDefault="00F7236D">
      <w:pPr>
        <w:rPr>
          <w:rFonts w:hint="eastAsia"/>
        </w:rPr>
      </w:pPr>
    </w:p>
    <w:p w14:paraId="124D2E4C" w14:textId="77777777" w:rsidR="00F7236D" w:rsidRDefault="00F7236D">
      <w:pPr>
        <w:rPr>
          <w:rFonts w:hint="eastAsia"/>
        </w:rPr>
      </w:pPr>
    </w:p>
    <w:p w14:paraId="35B1E9A9" w14:textId="77777777" w:rsidR="00F7236D" w:rsidRDefault="00F7236D">
      <w:pPr>
        <w:rPr>
          <w:rFonts w:hint="eastAsia"/>
        </w:rPr>
      </w:pPr>
      <w:r>
        <w:rPr>
          <w:rFonts w:hint="eastAsia"/>
        </w:rPr>
        <w:tab/>
        <w:t>一的拼音及其文化含义</w:t>
      </w:r>
    </w:p>
    <w:p w14:paraId="79127397" w14:textId="77777777" w:rsidR="00F7236D" w:rsidRDefault="00F7236D">
      <w:pPr>
        <w:rPr>
          <w:rFonts w:hint="eastAsia"/>
        </w:rPr>
      </w:pPr>
    </w:p>
    <w:p w14:paraId="3A7DEDE4" w14:textId="77777777" w:rsidR="00F7236D" w:rsidRDefault="00F7236D">
      <w:pPr>
        <w:rPr>
          <w:rFonts w:hint="eastAsia"/>
        </w:rPr>
      </w:pPr>
    </w:p>
    <w:p w14:paraId="5AE6011B" w14:textId="77777777" w:rsidR="00F7236D" w:rsidRDefault="00F7236D">
      <w:pPr>
        <w:rPr>
          <w:rFonts w:hint="eastAsia"/>
        </w:rPr>
      </w:pPr>
      <w:r>
        <w:rPr>
          <w:rFonts w:hint="eastAsia"/>
        </w:rPr>
        <w:tab/>
        <w:t>“一”的拼音是“yī”，在汉语中，“一”是最基本的数字，象征着起始和单一。在中国传统文化里，“一”还代表着天地初开、万物之始的概念，具有非常深厚的哲学意义。例如，在很多成语中，“一”常常用来表达统一、一致的概念，像“一心一意”、“一箭双雕”等。由于“一”在发音时声调为阴平，声音高且平直，给人一种坚定有力的感觉。</w:t>
      </w:r>
    </w:p>
    <w:p w14:paraId="61638BE7" w14:textId="77777777" w:rsidR="00F7236D" w:rsidRDefault="00F7236D">
      <w:pPr>
        <w:rPr>
          <w:rFonts w:hint="eastAsia"/>
        </w:rPr>
      </w:pPr>
    </w:p>
    <w:p w14:paraId="32D8EB21" w14:textId="77777777" w:rsidR="00F7236D" w:rsidRDefault="00F7236D">
      <w:pPr>
        <w:rPr>
          <w:rFonts w:hint="eastAsia"/>
        </w:rPr>
      </w:pPr>
    </w:p>
    <w:p w14:paraId="7AD1617A" w14:textId="77777777" w:rsidR="00F7236D" w:rsidRDefault="00F7236D">
      <w:pPr>
        <w:rPr>
          <w:rFonts w:hint="eastAsia"/>
        </w:rPr>
      </w:pPr>
    </w:p>
    <w:p w14:paraId="7DDF6406" w14:textId="77777777" w:rsidR="00F7236D" w:rsidRDefault="00F7236D">
      <w:pPr>
        <w:rPr>
          <w:rFonts w:hint="eastAsia"/>
        </w:rPr>
      </w:pPr>
      <w:r>
        <w:rPr>
          <w:rFonts w:hint="eastAsia"/>
        </w:rPr>
        <w:tab/>
        <w:t>二的拼音及使用场景</w:t>
      </w:r>
    </w:p>
    <w:p w14:paraId="5CD8EF86" w14:textId="77777777" w:rsidR="00F7236D" w:rsidRDefault="00F7236D">
      <w:pPr>
        <w:rPr>
          <w:rFonts w:hint="eastAsia"/>
        </w:rPr>
      </w:pPr>
    </w:p>
    <w:p w14:paraId="3879E544" w14:textId="77777777" w:rsidR="00F7236D" w:rsidRDefault="00F7236D">
      <w:pPr>
        <w:rPr>
          <w:rFonts w:hint="eastAsia"/>
        </w:rPr>
      </w:pPr>
    </w:p>
    <w:p w14:paraId="1F71F7AB" w14:textId="77777777" w:rsidR="00F7236D" w:rsidRDefault="00F7236D">
      <w:pPr>
        <w:rPr>
          <w:rFonts w:hint="eastAsia"/>
        </w:rPr>
      </w:pPr>
      <w:r>
        <w:rPr>
          <w:rFonts w:hint="eastAsia"/>
        </w:rPr>
        <w:tab/>
        <w:t>“二”的拼音是“èr”。相比于“一”，“二”在日常生活中应用更为广泛，尤其是在涉及数量对比、排列顺序等方面。“二”不仅代表了数字2，也隐含着平衡、对称的意义。比如，人们常说的“两全其美”，就是表达了希望事情能够达到两边都满意的状态。“二”也可以用于称呼某些特定的次序或者等级，如“老二”指的是家中排行第二的孩子。</w:t>
      </w:r>
    </w:p>
    <w:p w14:paraId="454BF459" w14:textId="77777777" w:rsidR="00F7236D" w:rsidRDefault="00F7236D">
      <w:pPr>
        <w:rPr>
          <w:rFonts w:hint="eastAsia"/>
        </w:rPr>
      </w:pPr>
    </w:p>
    <w:p w14:paraId="5FDC1DE0" w14:textId="77777777" w:rsidR="00F7236D" w:rsidRDefault="00F7236D">
      <w:pPr>
        <w:rPr>
          <w:rFonts w:hint="eastAsia"/>
        </w:rPr>
      </w:pPr>
    </w:p>
    <w:p w14:paraId="4C22F932" w14:textId="77777777" w:rsidR="00F7236D" w:rsidRDefault="00F7236D">
      <w:pPr>
        <w:rPr>
          <w:rFonts w:hint="eastAsia"/>
        </w:rPr>
      </w:pPr>
    </w:p>
    <w:p w14:paraId="59499453" w14:textId="77777777" w:rsidR="00F7236D" w:rsidRDefault="00F7236D">
      <w:pPr>
        <w:rPr>
          <w:rFonts w:hint="eastAsia"/>
        </w:rPr>
      </w:pPr>
      <w:r>
        <w:rPr>
          <w:rFonts w:hint="eastAsia"/>
        </w:rPr>
        <w:tab/>
        <w:t>三的拼音及其特殊意义</w:t>
      </w:r>
    </w:p>
    <w:p w14:paraId="0E1091A3" w14:textId="77777777" w:rsidR="00F7236D" w:rsidRDefault="00F7236D">
      <w:pPr>
        <w:rPr>
          <w:rFonts w:hint="eastAsia"/>
        </w:rPr>
      </w:pPr>
    </w:p>
    <w:p w14:paraId="70EE3FE6" w14:textId="77777777" w:rsidR="00F7236D" w:rsidRDefault="00F7236D">
      <w:pPr>
        <w:rPr>
          <w:rFonts w:hint="eastAsia"/>
        </w:rPr>
      </w:pPr>
    </w:p>
    <w:p w14:paraId="168AE2E6" w14:textId="77777777" w:rsidR="00F7236D" w:rsidRDefault="00F7236D">
      <w:pPr>
        <w:rPr>
          <w:rFonts w:hint="eastAsia"/>
        </w:rPr>
      </w:pPr>
      <w:r>
        <w:rPr>
          <w:rFonts w:hint="eastAsia"/>
        </w:rPr>
        <w:tab/>
        <w:t>“三”的拼音是“sān”，在汉语中，“三”是一个十分特别的数字，它经常被用来表示多个或少量的具体数目，而非仅仅指代3这个确切的数量。比如“三人行必有我师焉”，这句话并不是说只有三个人一起走才会有一个可以作为我的老师的人，而是强调在任何小群体中都有值得我们学习的地方。因此，“三”在中文里往往承载着更加深刻的文化内涵。</w:t>
      </w:r>
    </w:p>
    <w:p w14:paraId="597D2747" w14:textId="77777777" w:rsidR="00F7236D" w:rsidRDefault="00F7236D">
      <w:pPr>
        <w:rPr>
          <w:rFonts w:hint="eastAsia"/>
        </w:rPr>
      </w:pPr>
    </w:p>
    <w:p w14:paraId="3457FD59" w14:textId="77777777" w:rsidR="00F7236D" w:rsidRDefault="00F7236D">
      <w:pPr>
        <w:rPr>
          <w:rFonts w:hint="eastAsia"/>
        </w:rPr>
      </w:pPr>
    </w:p>
    <w:p w14:paraId="27424DEB" w14:textId="77777777" w:rsidR="00F7236D" w:rsidRDefault="00F7236D">
      <w:pPr>
        <w:rPr>
          <w:rFonts w:hint="eastAsia"/>
        </w:rPr>
      </w:pPr>
    </w:p>
    <w:p w14:paraId="550A2188" w14:textId="77777777" w:rsidR="00F7236D" w:rsidRDefault="00F7236D">
      <w:pPr>
        <w:rPr>
          <w:rFonts w:hint="eastAsia"/>
        </w:rPr>
      </w:pPr>
      <w:r>
        <w:rPr>
          <w:rFonts w:hint="eastAsia"/>
        </w:rPr>
        <w:tab/>
        <w:t>上的拼音及其多功能性</w:t>
      </w:r>
    </w:p>
    <w:p w14:paraId="45E7BBC7" w14:textId="77777777" w:rsidR="00F7236D" w:rsidRDefault="00F7236D">
      <w:pPr>
        <w:rPr>
          <w:rFonts w:hint="eastAsia"/>
        </w:rPr>
      </w:pPr>
    </w:p>
    <w:p w14:paraId="4E88288D" w14:textId="77777777" w:rsidR="00F7236D" w:rsidRDefault="00F7236D">
      <w:pPr>
        <w:rPr>
          <w:rFonts w:hint="eastAsia"/>
        </w:rPr>
      </w:pPr>
    </w:p>
    <w:p w14:paraId="4DDA4A2E" w14:textId="77777777" w:rsidR="00F7236D" w:rsidRDefault="00F7236D">
      <w:pPr>
        <w:rPr>
          <w:rFonts w:hint="eastAsia"/>
        </w:rPr>
      </w:pPr>
      <w:r>
        <w:rPr>
          <w:rFonts w:hint="eastAsia"/>
        </w:rPr>
        <w:tab/>
        <w:t>“上”的拼音是“shàng”，它不仅仅表示具体的方位概念，即上方或顶部的意思，还可以表示抽象的动作方向，如“向上看”、“上学”等。“上”在一些固定搭配中有着不可或缺的作用，比如“上班”、“上车”，这里“上”更多地体现了动作的发生或状态的转变。通过了解“上”的多种用法，我们可以更好地理解汉语中的逻辑关系和语境变化。</w:t>
      </w:r>
    </w:p>
    <w:p w14:paraId="61DAEC9D" w14:textId="77777777" w:rsidR="00F7236D" w:rsidRDefault="00F7236D">
      <w:pPr>
        <w:rPr>
          <w:rFonts w:hint="eastAsia"/>
        </w:rPr>
      </w:pPr>
    </w:p>
    <w:p w14:paraId="67DE425F" w14:textId="77777777" w:rsidR="00F7236D" w:rsidRDefault="00F7236D">
      <w:pPr>
        <w:rPr>
          <w:rFonts w:hint="eastAsia"/>
        </w:rPr>
      </w:pPr>
    </w:p>
    <w:p w14:paraId="5E177FD8" w14:textId="77777777" w:rsidR="00F7236D" w:rsidRDefault="00F7236D">
      <w:pPr>
        <w:rPr>
          <w:rFonts w:hint="eastAsia"/>
        </w:rPr>
      </w:pPr>
    </w:p>
    <w:p w14:paraId="2EB4CD36" w14:textId="77777777" w:rsidR="00F7236D" w:rsidRDefault="00F7236D">
      <w:pPr>
        <w:rPr>
          <w:rFonts w:hint="eastAsia"/>
        </w:rPr>
      </w:pPr>
      <w:r>
        <w:rPr>
          <w:rFonts w:hint="eastAsia"/>
        </w:rPr>
        <w:tab/>
        <w:t>最后的总结：深入学习的重要性</w:t>
      </w:r>
    </w:p>
    <w:p w14:paraId="279FDE3F" w14:textId="77777777" w:rsidR="00F7236D" w:rsidRDefault="00F7236D">
      <w:pPr>
        <w:rPr>
          <w:rFonts w:hint="eastAsia"/>
        </w:rPr>
      </w:pPr>
    </w:p>
    <w:p w14:paraId="04F9B4A5" w14:textId="77777777" w:rsidR="00F7236D" w:rsidRDefault="00F7236D">
      <w:pPr>
        <w:rPr>
          <w:rFonts w:hint="eastAsia"/>
        </w:rPr>
      </w:pPr>
    </w:p>
    <w:p w14:paraId="71A27B59" w14:textId="77777777" w:rsidR="00F7236D" w:rsidRDefault="00F7236D">
      <w:pPr>
        <w:rPr>
          <w:rFonts w:hint="eastAsia"/>
        </w:rPr>
      </w:pPr>
      <w:r>
        <w:rPr>
          <w:rFonts w:hint="eastAsia"/>
        </w:rPr>
        <w:tab/>
        <w:t>通过对“一二三上的拼音”的探讨，我们可以看出即使是看似简单的汉语基础知识，背后也隐藏着丰富的文化背景和多样的使用场景。无论是对于汉语初学者还是有一定基础的学习者来说，深入了解这些基础知识都是非常必要的。它不仅能帮助我们更准确地表达自己，还能让我们对中国文化的理解更加深入。因此，在学习汉语的过程中，我们应该注重每一个细节，不断探索汉字背后的奥秘。</w:t>
      </w:r>
    </w:p>
    <w:p w14:paraId="4C5CE72C" w14:textId="77777777" w:rsidR="00F7236D" w:rsidRDefault="00F7236D">
      <w:pPr>
        <w:rPr>
          <w:rFonts w:hint="eastAsia"/>
        </w:rPr>
      </w:pPr>
    </w:p>
    <w:p w14:paraId="390601B6" w14:textId="77777777" w:rsidR="00F7236D" w:rsidRDefault="00F7236D">
      <w:pPr>
        <w:rPr>
          <w:rFonts w:hint="eastAsia"/>
        </w:rPr>
      </w:pPr>
    </w:p>
    <w:p w14:paraId="5F45E685" w14:textId="77777777" w:rsidR="00F7236D" w:rsidRDefault="00F7236D">
      <w:pPr>
        <w:rPr>
          <w:rFonts w:hint="eastAsia"/>
        </w:rPr>
      </w:pPr>
      <w:r>
        <w:rPr>
          <w:rFonts w:hint="eastAsia"/>
        </w:rPr>
        <w:t>本文是由每日文章网(2345lzwz.cn)为大家创作</w:t>
      </w:r>
    </w:p>
    <w:p w14:paraId="27EBDFDC" w14:textId="367C729E" w:rsidR="003A7CB3" w:rsidRDefault="003A7CB3"/>
    <w:sectPr w:rsidR="003A7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B3"/>
    <w:rsid w:val="003A7CB3"/>
    <w:rsid w:val="00EA7E3C"/>
    <w:rsid w:val="00F7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ACEE7-C4F7-4B02-ABAA-4132B44A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CB3"/>
    <w:rPr>
      <w:rFonts w:cstheme="majorBidi"/>
      <w:color w:val="2F5496" w:themeColor="accent1" w:themeShade="BF"/>
      <w:sz w:val="28"/>
      <w:szCs w:val="28"/>
    </w:rPr>
  </w:style>
  <w:style w:type="character" w:customStyle="1" w:styleId="50">
    <w:name w:val="标题 5 字符"/>
    <w:basedOn w:val="a0"/>
    <w:link w:val="5"/>
    <w:uiPriority w:val="9"/>
    <w:semiHidden/>
    <w:rsid w:val="003A7CB3"/>
    <w:rPr>
      <w:rFonts w:cstheme="majorBidi"/>
      <w:color w:val="2F5496" w:themeColor="accent1" w:themeShade="BF"/>
      <w:sz w:val="24"/>
    </w:rPr>
  </w:style>
  <w:style w:type="character" w:customStyle="1" w:styleId="60">
    <w:name w:val="标题 6 字符"/>
    <w:basedOn w:val="a0"/>
    <w:link w:val="6"/>
    <w:uiPriority w:val="9"/>
    <w:semiHidden/>
    <w:rsid w:val="003A7CB3"/>
    <w:rPr>
      <w:rFonts w:cstheme="majorBidi"/>
      <w:b/>
      <w:bCs/>
      <w:color w:val="2F5496" w:themeColor="accent1" w:themeShade="BF"/>
    </w:rPr>
  </w:style>
  <w:style w:type="character" w:customStyle="1" w:styleId="70">
    <w:name w:val="标题 7 字符"/>
    <w:basedOn w:val="a0"/>
    <w:link w:val="7"/>
    <w:uiPriority w:val="9"/>
    <w:semiHidden/>
    <w:rsid w:val="003A7CB3"/>
    <w:rPr>
      <w:rFonts w:cstheme="majorBidi"/>
      <w:b/>
      <w:bCs/>
      <w:color w:val="595959" w:themeColor="text1" w:themeTint="A6"/>
    </w:rPr>
  </w:style>
  <w:style w:type="character" w:customStyle="1" w:styleId="80">
    <w:name w:val="标题 8 字符"/>
    <w:basedOn w:val="a0"/>
    <w:link w:val="8"/>
    <w:uiPriority w:val="9"/>
    <w:semiHidden/>
    <w:rsid w:val="003A7CB3"/>
    <w:rPr>
      <w:rFonts w:cstheme="majorBidi"/>
      <w:color w:val="595959" w:themeColor="text1" w:themeTint="A6"/>
    </w:rPr>
  </w:style>
  <w:style w:type="character" w:customStyle="1" w:styleId="90">
    <w:name w:val="标题 9 字符"/>
    <w:basedOn w:val="a0"/>
    <w:link w:val="9"/>
    <w:uiPriority w:val="9"/>
    <w:semiHidden/>
    <w:rsid w:val="003A7CB3"/>
    <w:rPr>
      <w:rFonts w:eastAsiaTheme="majorEastAsia" w:cstheme="majorBidi"/>
      <w:color w:val="595959" w:themeColor="text1" w:themeTint="A6"/>
    </w:rPr>
  </w:style>
  <w:style w:type="paragraph" w:styleId="a3">
    <w:name w:val="Title"/>
    <w:basedOn w:val="a"/>
    <w:next w:val="a"/>
    <w:link w:val="a4"/>
    <w:uiPriority w:val="10"/>
    <w:qFormat/>
    <w:rsid w:val="003A7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CB3"/>
    <w:pPr>
      <w:spacing w:before="160"/>
      <w:jc w:val="center"/>
    </w:pPr>
    <w:rPr>
      <w:i/>
      <w:iCs/>
      <w:color w:val="404040" w:themeColor="text1" w:themeTint="BF"/>
    </w:rPr>
  </w:style>
  <w:style w:type="character" w:customStyle="1" w:styleId="a8">
    <w:name w:val="引用 字符"/>
    <w:basedOn w:val="a0"/>
    <w:link w:val="a7"/>
    <w:uiPriority w:val="29"/>
    <w:rsid w:val="003A7CB3"/>
    <w:rPr>
      <w:i/>
      <w:iCs/>
      <w:color w:val="404040" w:themeColor="text1" w:themeTint="BF"/>
    </w:rPr>
  </w:style>
  <w:style w:type="paragraph" w:styleId="a9">
    <w:name w:val="List Paragraph"/>
    <w:basedOn w:val="a"/>
    <w:uiPriority w:val="34"/>
    <w:qFormat/>
    <w:rsid w:val="003A7CB3"/>
    <w:pPr>
      <w:ind w:left="720"/>
      <w:contextualSpacing/>
    </w:pPr>
  </w:style>
  <w:style w:type="character" w:styleId="aa">
    <w:name w:val="Intense Emphasis"/>
    <w:basedOn w:val="a0"/>
    <w:uiPriority w:val="21"/>
    <w:qFormat/>
    <w:rsid w:val="003A7CB3"/>
    <w:rPr>
      <w:i/>
      <w:iCs/>
      <w:color w:val="2F5496" w:themeColor="accent1" w:themeShade="BF"/>
    </w:rPr>
  </w:style>
  <w:style w:type="paragraph" w:styleId="ab">
    <w:name w:val="Intense Quote"/>
    <w:basedOn w:val="a"/>
    <w:next w:val="a"/>
    <w:link w:val="ac"/>
    <w:uiPriority w:val="30"/>
    <w:qFormat/>
    <w:rsid w:val="003A7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CB3"/>
    <w:rPr>
      <w:i/>
      <w:iCs/>
      <w:color w:val="2F5496" w:themeColor="accent1" w:themeShade="BF"/>
    </w:rPr>
  </w:style>
  <w:style w:type="character" w:styleId="ad">
    <w:name w:val="Intense Reference"/>
    <w:basedOn w:val="a0"/>
    <w:uiPriority w:val="32"/>
    <w:qFormat/>
    <w:rsid w:val="003A7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