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6872" w14:textId="77777777" w:rsidR="00AB4300" w:rsidRDefault="00AB4300">
      <w:pPr>
        <w:rPr>
          <w:rFonts w:hint="eastAsia"/>
        </w:rPr>
      </w:pPr>
    </w:p>
    <w:p w14:paraId="07F3060A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一的拼音声调</w:t>
      </w:r>
    </w:p>
    <w:p w14:paraId="2BD5DA31" w14:textId="77777777" w:rsidR="00AB4300" w:rsidRDefault="00AB4300">
      <w:pPr>
        <w:rPr>
          <w:rFonts w:hint="eastAsia"/>
        </w:rPr>
      </w:pPr>
    </w:p>
    <w:p w14:paraId="63DA9967" w14:textId="77777777" w:rsidR="00AB4300" w:rsidRDefault="00AB4300">
      <w:pPr>
        <w:rPr>
          <w:rFonts w:hint="eastAsia"/>
        </w:rPr>
      </w:pPr>
    </w:p>
    <w:p w14:paraId="1B623244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在汉语拼音中，“一”这个数字具有独特的声调变化规则。基本形式是第一声，即阴平，发音为“yī”。但在实际使用过程中，根据后续字词的不同声调，“一”的声调会发生相应的变化。例如，在四声字前会变调为第二声（阳平），而在其他声调之前，则变为第四声（去声）。这种灵活的声调调整体现了汉语语音系统的复杂性和丰富性。</w:t>
      </w:r>
    </w:p>
    <w:p w14:paraId="28C663C7" w14:textId="77777777" w:rsidR="00AB4300" w:rsidRDefault="00AB4300">
      <w:pPr>
        <w:rPr>
          <w:rFonts w:hint="eastAsia"/>
        </w:rPr>
      </w:pPr>
    </w:p>
    <w:p w14:paraId="22B0D22B" w14:textId="77777777" w:rsidR="00AB4300" w:rsidRDefault="00AB4300">
      <w:pPr>
        <w:rPr>
          <w:rFonts w:hint="eastAsia"/>
        </w:rPr>
      </w:pPr>
    </w:p>
    <w:p w14:paraId="4307EE37" w14:textId="77777777" w:rsidR="00AB4300" w:rsidRDefault="00AB4300">
      <w:pPr>
        <w:rPr>
          <w:rFonts w:hint="eastAsia"/>
        </w:rPr>
      </w:pPr>
    </w:p>
    <w:p w14:paraId="1E66A309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二的拼音声调</w:t>
      </w:r>
    </w:p>
    <w:p w14:paraId="4A965E6A" w14:textId="77777777" w:rsidR="00AB4300" w:rsidRDefault="00AB4300">
      <w:pPr>
        <w:rPr>
          <w:rFonts w:hint="eastAsia"/>
        </w:rPr>
      </w:pPr>
    </w:p>
    <w:p w14:paraId="7032A79E" w14:textId="77777777" w:rsidR="00AB4300" w:rsidRDefault="00AB4300">
      <w:pPr>
        <w:rPr>
          <w:rFonts w:hint="eastAsia"/>
        </w:rPr>
      </w:pPr>
    </w:p>
    <w:p w14:paraId="089D6782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“二”，其拼音为“èr”，属于第四声（去声）。在汉语里，“二”不仅仅代表数字序列中的第二个成员，它还经常用于表示事物的次序或等级。有趣的是，在一些特定场合下，“二”还能用来表达轻微的否定或玩笑意味，比如“二了吧唧”，这表明了数字与文化间紧密而微妙的联系。“二”在数学运算、日常生活以及成语俗语中都有着不可或缺的地位。</w:t>
      </w:r>
    </w:p>
    <w:p w14:paraId="0E13E2A7" w14:textId="77777777" w:rsidR="00AB4300" w:rsidRDefault="00AB4300">
      <w:pPr>
        <w:rPr>
          <w:rFonts w:hint="eastAsia"/>
        </w:rPr>
      </w:pPr>
    </w:p>
    <w:p w14:paraId="6BA2980F" w14:textId="77777777" w:rsidR="00AB4300" w:rsidRDefault="00AB4300">
      <w:pPr>
        <w:rPr>
          <w:rFonts w:hint="eastAsia"/>
        </w:rPr>
      </w:pPr>
    </w:p>
    <w:p w14:paraId="24DD3698" w14:textId="77777777" w:rsidR="00AB4300" w:rsidRDefault="00AB4300">
      <w:pPr>
        <w:rPr>
          <w:rFonts w:hint="eastAsia"/>
        </w:rPr>
      </w:pPr>
    </w:p>
    <w:p w14:paraId="49F03C9A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三的拼音声调</w:t>
      </w:r>
    </w:p>
    <w:p w14:paraId="78151F6D" w14:textId="77777777" w:rsidR="00AB4300" w:rsidRDefault="00AB4300">
      <w:pPr>
        <w:rPr>
          <w:rFonts w:hint="eastAsia"/>
        </w:rPr>
      </w:pPr>
    </w:p>
    <w:p w14:paraId="4D438C53" w14:textId="77777777" w:rsidR="00AB4300" w:rsidRDefault="00AB4300">
      <w:pPr>
        <w:rPr>
          <w:rFonts w:hint="eastAsia"/>
        </w:rPr>
      </w:pPr>
    </w:p>
    <w:p w14:paraId="3221617D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说到“三”，它的拼音是“sān”，属于第一声（阴平）。在中国文化中，“三”是一个非常重要的数字，从古至今被广泛应用。例如，“三思而行”、“三人行必有我师焉”等经典表述，都显示了“三”所承载的文化价值和智慧。“三”也在家庭结构、哲学思考等方面扮演着重要角色，象征着一种平衡和谐的状态。</w:t>
      </w:r>
    </w:p>
    <w:p w14:paraId="028BB4F0" w14:textId="77777777" w:rsidR="00AB4300" w:rsidRDefault="00AB4300">
      <w:pPr>
        <w:rPr>
          <w:rFonts w:hint="eastAsia"/>
        </w:rPr>
      </w:pPr>
    </w:p>
    <w:p w14:paraId="2605F187" w14:textId="77777777" w:rsidR="00AB4300" w:rsidRDefault="00AB4300">
      <w:pPr>
        <w:rPr>
          <w:rFonts w:hint="eastAsia"/>
        </w:rPr>
      </w:pPr>
    </w:p>
    <w:p w14:paraId="682A5628" w14:textId="77777777" w:rsidR="00AB4300" w:rsidRDefault="00AB4300">
      <w:pPr>
        <w:rPr>
          <w:rFonts w:hint="eastAsia"/>
        </w:rPr>
      </w:pPr>
    </w:p>
    <w:p w14:paraId="73D5B420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四的拼音声调</w:t>
      </w:r>
    </w:p>
    <w:p w14:paraId="197F293F" w14:textId="77777777" w:rsidR="00AB4300" w:rsidRDefault="00AB4300">
      <w:pPr>
        <w:rPr>
          <w:rFonts w:hint="eastAsia"/>
        </w:rPr>
      </w:pPr>
    </w:p>
    <w:p w14:paraId="3CDB7571" w14:textId="77777777" w:rsidR="00AB4300" w:rsidRDefault="00AB4300">
      <w:pPr>
        <w:rPr>
          <w:rFonts w:hint="eastAsia"/>
        </w:rPr>
      </w:pPr>
    </w:p>
    <w:p w14:paraId="431D3779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“四”的拼音为“sì”，同样是第四声（去声）。尽管“四”在现代汉语中因其与“死”同音而有时被认为不太吉利，但它在文化和日常生活中依然占据重要位置。“四季”代表着一年的时间循环，“四方”则描绘了空间的概念。“四书五经”作为中国古代儒家经典的重要组成部分，对中华文明的发展产生了深远影响。</w:t>
      </w:r>
    </w:p>
    <w:p w14:paraId="5BACBC9B" w14:textId="77777777" w:rsidR="00AB4300" w:rsidRDefault="00AB4300">
      <w:pPr>
        <w:rPr>
          <w:rFonts w:hint="eastAsia"/>
        </w:rPr>
      </w:pPr>
    </w:p>
    <w:p w14:paraId="1B8AF5B3" w14:textId="77777777" w:rsidR="00AB4300" w:rsidRDefault="00AB4300">
      <w:pPr>
        <w:rPr>
          <w:rFonts w:hint="eastAsia"/>
        </w:rPr>
      </w:pPr>
    </w:p>
    <w:p w14:paraId="5821B41F" w14:textId="77777777" w:rsidR="00AB4300" w:rsidRDefault="00AB4300">
      <w:pPr>
        <w:rPr>
          <w:rFonts w:hint="eastAsia"/>
        </w:rPr>
      </w:pPr>
    </w:p>
    <w:p w14:paraId="6A696510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五的拼音声调</w:t>
      </w:r>
    </w:p>
    <w:p w14:paraId="6D0CE94D" w14:textId="77777777" w:rsidR="00AB4300" w:rsidRDefault="00AB4300">
      <w:pPr>
        <w:rPr>
          <w:rFonts w:hint="eastAsia"/>
        </w:rPr>
      </w:pPr>
    </w:p>
    <w:p w14:paraId="1112979B" w14:textId="77777777" w:rsidR="00AB4300" w:rsidRDefault="00AB4300">
      <w:pPr>
        <w:rPr>
          <w:rFonts w:hint="eastAsia"/>
        </w:rPr>
      </w:pPr>
    </w:p>
    <w:p w14:paraId="015BADD5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“五”，拼音为“wǔ”，是第三声（上声）。在中国传统文化中，“五”具有特殊的意义，如五行理论（金木水火土）、五福临门等概念，都强调了“五”的和谐美满之意。而且，“五”还常出现在各类艺术创作和社会组织形式之中，反映了人们对美好生活的向往和追求。</w:t>
      </w:r>
    </w:p>
    <w:p w14:paraId="6A51B7D6" w14:textId="77777777" w:rsidR="00AB4300" w:rsidRDefault="00AB4300">
      <w:pPr>
        <w:rPr>
          <w:rFonts w:hint="eastAsia"/>
        </w:rPr>
      </w:pPr>
    </w:p>
    <w:p w14:paraId="7FCEDEE9" w14:textId="77777777" w:rsidR="00AB4300" w:rsidRDefault="00AB4300">
      <w:pPr>
        <w:rPr>
          <w:rFonts w:hint="eastAsia"/>
        </w:rPr>
      </w:pPr>
    </w:p>
    <w:p w14:paraId="4FFF4B6B" w14:textId="77777777" w:rsidR="00AB4300" w:rsidRDefault="00AB4300">
      <w:pPr>
        <w:rPr>
          <w:rFonts w:hint="eastAsia"/>
        </w:rPr>
      </w:pPr>
    </w:p>
    <w:p w14:paraId="0086CC50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六的拼音声调</w:t>
      </w:r>
    </w:p>
    <w:p w14:paraId="41C5239F" w14:textId="77777777" w:rsidR="00AB4300" w:rsidRDefault="00AB4300">
      <w:pPr>
        <w:rPr>
          <w:rFonts w:hint="eastAsia"/>
        </w:rPr>
      </w:pPr>
    </w:p>
    <w:p w14:paraId="35E96C6D" w14:textId="77777777" w:rsidR="00AB4300" w:rsidRDefault="00AB4300">
      <w:pPr>
        <w:rPr>
          <w:rFonts w:hint="eastAsia"/>
        </w:rPr>
      </w:pPr>
    </w:p>
    <w:p w14:paraId="06E1774B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“六”的拼音是“liù”，属于第四声（去声）。对于中国人来说，“六”通常被视为一个吉祥的数字，尤其在南方地区更为明显。“六六大顺”这一说法表达了人们对顺利、平安生活的期盼。“六合”不仅指天地四方的空间概念，也广泛应用于武术、建筑等领域，展现了深厚的文化底蕴。</w:t>
      </w:r>
    </w:p>
    <w:p w14:paraId="26E8D809" w14:textId="77777777" w:rsidR="00AB4300" w:rsidRDefault="00AB4300">
      <w:pPr>
        <w:rPr>
          <w:rFonts w:hint="eastAsia"/>
        </w:rPr>
      </w:pPr>
    </w:p>
    <w:p w14:paraId="2246DA33" w14:textId="77777777" w:rsidR="00AB4300" w:rsidRDefault="00AB4300">
      <w:pPr>
        <w:rPr>
          <w:rFonts w:hint="eastAsia"/>
        </w:rPr>
      </w:pPr>
    </w:p>
    <w:p w14:paraId="54E05C5D" w14:textId="77777777" w:rsidR="00AB4300" w:rsidRDefault="00AB4300">
      <w:pPr>
        <w:rPr>
          <w:rFonts w:hint="eastAsia"/>
        </w:rPr>
      </w:pPr>
    </w:p>
    <w:p w14:paraId="595711F8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七的拼音声调</w:t>
      </w:r>
    </w:p>
    <w:p w14:paraId="065ABF9E" w14:textId="77777777" w:rsidR="00AB4300" w:rsidRDefault="00AB4300">
      <w:pPr>
        <w:rPr>
          <w:rFonts w:hint="eastAsia"/>
        </w:rPr>
      </w:pPr>
    </w:p>
    <w:p w14:paraId="5CA8A5DF" w14:textId="77777777" w:rsidR="00AB4300" w:rsidRDefault="00AB4300">
      <w:pPr>
        <w:rPr>
          <w:rFonts w:hint="eastAsia"/>
        </w:rPr>
      </w:pPr>
    </w:p>
    <w:p w14:paraId="5A4B9623" w14:textId="77777777" w:rsidR="00AB4300" w:rsidRDefault="00AB4300">
      <w:pPr>
        <w:rPr>
          <w:rFonts w:hint="eastAsia"/>
        </w:rPr>
      </w:pPr>
      <w:r>
        <w:rPr>
          <w:rFonts w:hint="eastAsia"/>
        </w:rPr>
        <w:tab/>
        <w:t>“七”的拼音是“qī”，为第一声（阴平）。在民间信仰及节庆活动中，“七”有着特别的位置，比如七夕节就是源于牛郎织女的传说，庆祝爱情的美好。“七”在色彩学中对应着彩虹的颜色数量，进一步增添了它的神秘色彩。“一二三四五六七”的声调不仅是语言学习的基础知识，更蕴含着丰富的文化内涵。</w:t>
      </w:r>
    </w:p>
    <w:p w14:paraId="3C7E4137" w14:textId="77777777" w:rsidR="00AB4300" w:rsidRDefault="00AB4300">
      <w:pPr>
        <w:rPr>
          <w:rFonts w:hint="eastAsia"/>
        </w:rPr>
      </w:pPr>
    </w:p>
    <w:p w14:paraId="48DBFCC3" w14:textId="77777777" w:rsidR="00AB4300" w:rsidRDefault="00AB4300">
      <w:pPr>
        <w:rPr>
          <w:rFonts w:hint="eastAsia"/>
        </w:rPr>
      </w:pPr>
    </w:p>
    <w:p w14:paraId="58287EAB" w14:textId="77777777" w:rsidR="00AB4300" w:rsidRDefault="00AB4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69F59" w14:textId="3A7C9337" w:rsidR="00661A9E" w:rsidRDefault="00661A9E"/>
    <w:sectPr w:rsidR="0066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9E"/>
    <w:rsid w:val="00661A9E"/>
    <w:rsid w:val="00AB430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DD88-CF1E-4A88-8366-45F7904B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