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FCC0" w14:textId="77777777" w:rsidR="00A86CAF" w:rsidRDefault="00A86CAF">
      <w:pPr>
        <w:rPr>
          <w:rFonts w:hint="eastAsia"/>
        </w:rPr>
      </w:pPr>
    </w:p>
    <w:p w14:paraId="2B6E5908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一则的拼音是什么</w:t>
      </w:r>
    </w:p>
    <w:p w14:paraId="78E6E1C9" w14:textId="77777777" w:rsidR="00A86CAF" w:rsidRDefault="00A86CAF">
      <w:pPr>
        <w:rPr>
          <w:rFonts w:hint="eastAsia"/>
        </w:rPr>
      </w:pPr>
    </w:p>
    <w:p w14:paraId="207E0B4D" w14:textId="77777777" w:rsidR="00A86CAF" w:rsidRDefault="00A86CAF">
      <w:pPr>
        <w:rPr>
          <w:rFonts w:hint="eastAsia"/>
        </w:rPr>
      </w:pPr>
    </w:p>
    <w:p w14:paraId="55209624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“一则”的拼音是 “yī zé”。这个词汇在汉语中并不常见，它可能出现在特定的语境或文学作品中。作为语言的一部分，“一则”可以有多种用法和含义，这取决于它所在的句子结构和上下文环境。例如，在某些情况下，它可以用来表示一条规则、一个故事或者一份公告。</w:t>
      </w:r>
    </w:p>
    <w:p w14:paraId="7926C933" w14:textId="77777777" w:rsidR="00A86CAF" w:rsidRDefault="00A86CAF">
      <w:pPr>
        <w:rPr>
          <w:rFonts w:hint="eastAsia"/>
        </w:rPr>
      </w:pPr>
    </w:p>
    <w:p w14:paraId="3863B8EE" w14:textId="77777777" w:rsidR="00A86CAF" w:rsidRDefault="00A86CAF">
      <w:pPr>
        <w:rPr>
          <w:rFonts w:hint="eastAsia"/>
        </w:rPr>
      </w:pPr>
    </w:p>
    <w:p w14:paraId="59A807D8" w14:textId="77777777" w:rsidR="00A86CAF" w:rsidRDefault="00A86CAF">
      <w:pPr>
        <w:rPr>
          <w:rFonts w:hint="eastAsia"/>
        </w:rPr>
      </w:pPr>
    </w:p>
    <w:p w14:paraId="602A2E9D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探讨词语背后的文化</w:t>
      </w:r>
    </w:p>
    <w:p w14:paraId="578AE096" w14:textId="77777777" w:rsidR="00A86CAF" w:rsidRDefault="00A86CAF">
      <w:pPr>
        <w:rPr>
          <w:rFonts w:hint="eastAsia"/>
        </w:rPr>
      </w:pPr>
    </w:p>
    <w:p w14:paraId="18F650DF" w14:textId="77777777" w:rsidR="00A86CAF" w:rsidRDefault="00A86CAF">
      <w:pPr>
        <w:rPr>
          <w:rFonts w:hint="eastAsia"/>
        </w:rPr>
      </w:pPr>
    </w:p>
    <w:p w14:paraId="4A76AAE4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深入探究“一则”这个词，我们可以发现汉语的丰富性和多样性。每个汉字都有其独特的故事和历史，而当它们组合在一起时，往往能够传达出更为复杂的思想和情感。在中国古代文献中，我们经常可以看到“一则”被用来引出一段话或者一个段落，类似于现代文章中的章节标题。这样的用法不仅增加了文本的条理性，也使得阅读体验更加流畅。</w:t>
      </w:r>
    </w:p>
    <w:p w14:paraId="5C86768E" w14:textId="77777777" w:rsidR="00A86CAF" w:rsidRDefault="00A86CAF">
      <w:pPr>
        <w:rPr>
          <w:rFonts w:hint="eastAsia"/>
        </w:rPr>
      </w:pPr>
    </w:p>
    <w:p w14:paraId="7B7E9140" w14:textId="77777777" w:rsidR="00A86CAF" w:rsidRDefault="00A86CAF">
      <w:pPr>
        <w:rPr>
          <w:rFonts w:hint="eastAsia"/>
        </w:rPr>
      </w:pPr>
    </w:p>
    <w:p w14:paraId="61F375DA" w14:textId="77777777" w:rsidR="00A86CAF" w:rsidRDefault="00A86CAF">
      <w:pPr>
        <w:rPr>
          <w:rFonts w:hint="eastAsia"/>
        </w:rPr>
      </w:pPr>
    </w:p>
    <w:p w14:paraId="314CC5DC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从古至今的应用变化</w:t>
      </w:r>
    </w:p>
    <w:p w14:paraId="230021DF" w14:textId="77777777" w:rsidR="00A86CAF" w:rsidRDefault="00A86CAF">
      <w:pPr>
        <w:rPr>
          <w:rFonts w:hint="eastAsia"/>
        </w:rPr>
      </w:pPr>
    </w:p>
    <w:p w14:paraId="07F06362" w14:textId="77777777" w:rsidR="00A86CAF" w:rsidRDefault="00A86CAF">
      <w:pPr>
        <w:rPr>
          <w:rFonts w:hint="eastAsia"/>
        </w:rPr>
      </w:pPr>
    </w:p>
    <w:p w14:paraId="193E43C6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随着时间的推移，“一则”的使用方式也在悄然发生着变化。在古代，由于书写材料和技术的限制，文字的使用非常讲究，因此像“一则”这样的表达往往具有正式和庄重的感觉。然而，在现代社会，随着交流手段的多样化以及网络文化的兴起，这类较为古典的词汇可能会出现在更加随意和非正式的情境下，甚至在网络用语中找到了新的生命力。</w:t>
      </w:r>
    </w:p>
    <w:p w14:paraId="0A871EDC" w14:textId="77777777" w:rsidR="00A86CAF" w:rsidRDefault="00A86CAF">
      <w:pPr>
        <w:rPr>
          <w:rFonts w:hint="eastAsia"/>
        </w:rPr>
      </w:pPr>
    </w:p>
    <w:p w14:paraId="2C4005F9" w14:textId="77777777" w:rsidR="00A86CAF" w:rsidRDefault="00A86CAF">
      <w:pPr>
        <w:rPr>
          <w:rFonts w:hint="eastAsia"/>
        </w:rPr>
      </w:pPr>
    </w:p>
    <w:p w14:paraId="2B3D6763" w14:textId="77777777" w:rsidR="00A86CAF" w:rsidRDefault="00A86CAF">
      <w:pPr>
        <w:rPr>
          <w:rFonts w:hint="eastAsia"/>
        </w:rPr>
      </w:pPr>
    </w:p>
    <w:p w14:paraId="2EF6FF38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教育与传承的重要性</w:t>
      </w:r>
    </w:p>
    <w:p w14:paraId="133F249D" w14:textId="77777777" w:rsidR="00A86CAF" w:rsidRDefault="00A86CAF">
      <w:pPr>
        <w:rPr>
          <w:rFonts w:hint="eastAsia"/>
        </w:rPr>
      </w:pPr>
    </w:p>
    <w:p w14:paraId="6E1E087C" w14:textId="77777777" w:rsidR="00A86CAF" w:rsidRDefault="00A86CAF">
      <w:pPr>
        <w:rPr>
          <w:rFonts w:hint="eastAsia"/>
        </w:rPr>
      </w:pPr>
    </w:p>
    <w:p w14:paraId="05FF08BC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对于汉语学习者来说，理解像“一则”这样词汇的意义及其正确使用方法是非常重要的。通过学习这些词，不仅可以提升个人的语言能力，还可以更好地欣赏中文的独特魅力。这也是一种文化传承的方式，让年轻一代了解并珍视祖先留下的宝贵遗产。学校和家庭在这个过程中扮演着至关重要的角色，他们可以通过组织各种活动来激发孩子们对汉语的兴趣。</w:t>
      </w:r>
    </w:p>
    <w:p w14:paraId="0208F42C" w14:textId="77777777" w:rsidR="00A86CAF" w:rsidRDefault="00A86CAF">
      <w:pPr>
        <w:rPr>
          <w:rFonts w:hint="eastAsia"/>
        </w:rPr>
      </w:pPr>
    </w:p>
    <w:p w14:paraId="0F855283" w14:textId="77777777" w:rsidR="00A86CAF" w:rsidRDefault="00A86CAF">
      <w:pPr>
        <w:rPr>
          <w:rFonts w:hint="eastAsia"/>
        </w:rPr>
      </w:pPr>
    </w:p>
    <w:p w14:paraId="0C1412D4" w14:textId="77777777" w:rsidR="00A86CAF" w:rsidRDefault="00A86CAF">
      <w:pPr>
        <w:rPr>
          <w:rFonts w:hint="eastAsia"/>
        </w:rPr>
      </w:pPr>
    </w:p>
    <w:p w14:paraId="4EAD92BF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2BF9D" w14:textId="77777777" w:rsidR="00A86CAF" w:rsidRDefault="00A86CAF">
      <w:pPr>
        <w:rPr>
          <w:rFonts w:hint="eastAsia"/>
        </w:rPr>
      </w:pPr>
    </w:p>
    <w:p w14:paraId="532964C4" w14:textId="77777777" w:rsidR="00A86CAF" w:rsidRDefault="00A86CAF">
      <w:pPr>
        <w:rPr>
          <w:rFonts w:hint="eastAsia"/>
        </w:rPr>
      </w:pPr>
    </w:p>
    <w:p w14:paraId="5E77E863" w14:textId="77777777" w:rsidR="00A86CAF" w:rsidRDefault="00A86CAF">
      <w:pPr>
        <w:rPr>
          <w:rFonts w:hint="eastAsia"/>
        </w:rPr>
      </w:pPr>
      <w:r>
        <w:rPr>
          <w:rFonts w:hint="eastAsia"/>
        </w:rPr>
        <w:tab/>
        <w:t>“一则”的拼音为“yī zé”，它是一个充满历史底蕴和文化内涵的词汇。无论是从语言学的角度还是从文化传播的角度来看，研究和了解这样的词汇都有着不可忽视的价值。希望本文能够帮助读者加深对“一则”的认识，并激发更多人去探索汉语世界里那些未被充分发掘的美好事物。</w:t>
      </w:r>
    </w:p>
    <w:p w14:paraId="5BFD3BDC" w14:textId="77777777" w:rsidR="00A86CAF" w:rsidRDefault="00A86CAF">
      <w:pPr>
        <w:rPr>
          <w:rFonts w:hint="eastAsia"/>
        </w:rPr>
      </w:pPr>
    </w:p>
    <w:p w14:paraId="7B28EB28" w14:textId="77777777" w:rsidR="00A86CAF" w:rsidRDefault="00A86CAF">
      <w:pPr>
        <w:rPr>
          <w:rFonts w:hint="eastAsia"/>
        </w:rPr>
      </w:pPr>
    </w:p>
    <w:p w14:paraId="7DA84664" w14:textId="77777777" w:rsidR="00A86CAF" w:rsidRDefault="00A86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39070" w14:textId="6BD24B86" w:rsidR="00AD5611" w:rsidRDefault="00AD5611"/>
    <w:sectPr w:rsidR="00AD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11"/>
    <w:rsid w:val="002C4F04"/>
    <w:rsid w:val="00A86CAF"/>
    <w:rsid w:val="00A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65D0E-E519-4112-80AB-7CA2041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