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56E0" w14:textId="77777777" w:rsidR="00D4495D" w:rsidRDefault="00D4495D">
      <w:pPr>
        <w:rPr>
          <w:rFonts w:hint="eastAsia"/>
        </w:rPr>
      </w:pPr>
    </w:p>
    <w:p w14:paraId="49A34618" w14:textId="77777777" w:rsidR="00D4495D" w:rsidRDefault="00D4495D">
      <w:pPr>
        <w:rPr>
          <w:rFonts w:hint="eastAsia"/>
        </w:rPr>
      </w:pPr>
      <w:r>
        <w:rPr>
          <w:rFonts w:hint="eastAsia"/>
        </w:rPr>
        <w:tab/>
        <w:t>一多音字组词和的拼音</w:t>
      </w:r>
    </w:p>
    <w:p w14:paraId="78B94AAB" w14:textId="77777777" w:rsidR="00D4495D" w:rsidRDefault="00D4495D">
      <w:pPr>
        <w:rPr>
          <w:rFonts w:hint="eastAsia"/>
        </w:rPr>
      </w:pPr>
    </w:p>
    <w:p w14:paraId="7C9D1750" w14:textId="77777777" w:rsidR="00D4495D" w:rsidRDefault="00D4495D">
      <w:pPr>
        <w:rPr>
          <w:rFonts w:hint="eastAsia"/>
        </w:rPr>
      </w:pPr>
    </w:p>
    <w:p w14:paraId="22BA7E13" w14:textId="77777777" w:rsidR="00D4495D" w:rsidRDefault="00D4495D">
      <w:pPr>
        <w:rPr>
          <w:rFonts w:hint="eastAsia"/>
        </w:rPr>
      </w:pPr>
      <w:r>
        <w:rPr>
          <w:rFonts w:hint="eastAsia"/>
        </w:rPr>
        <w:tab/>
        <w:t>汉字作为中华文化的重要载体，其独特之处不仅在于悠久的历史和丰富的内涵，还在于其复杂的书写和发音规则。多音字是汉语中一个非常有趣的现象，指的是同一个字在不同的语境下有不同的读音和意义。这种特性增加了汉语学习的难度，但也为语言增添了无限的魅力和趣味。</w:t>
      </w:r>
    </w:p>
    <w:p w14:paraId="3501B924" w14:textId="77777777" w:rsidR="00D4495D" w:rsidRDefault="00D4495D">
      <w:pPr>
        <w:rPr>
          <w:rFonts w:hint="eastAsia"/>
        </w:rPr>
      </w:pPr>
    </w:p>
    <w:p w14:paraId="122D21F3" w14:textId="77777777" w:rsidR="00D4495D" w:rsidRDefault="00D4495D">
      <w:pPr>
        <w:rPr>
          <w:rFonts w:hint="eastAsia"/>
        </w:rPr>
      </w:pPr>
    </w:p>
    <w:p w14:paraId="7DB63D4A" w14:textId="77777777" w:rsidR="00D4495D" w:rsidRDefault="00D4495D">
      <w:pPr>
        <w:rPr>
          <w:rFonts w:hint="eastAsia"/>
        </w:rPr>
      </w:pPr>
    </w:p>
    <w:p w14:paraId="4634565D" w14:textId="77777777" w:rsidR="00D4495D" w:rsidRDefault="00D4495D">
      <w:pPr>
        <w:rPr>
          <w:rFonts w:hint="eastAsia"/>
        </w:rPr>
      </w:pPr>
      <w:r>
        <w:rPr>
          <w:rFonts w:hint="eastAsia"/>
        </w:rPr>
        <w:tab/>
        <w:t>多音字的定义与特点</w:t>
      </w:r>
    </w:p>
    <w:p w14:paraId="5D33D54D" w14:textId="77777777" w:rsidR="00D4495D" w:rsidRDefault="00D4495D">
      <w:pPr>
        <w:rPr>
          <w:rFonts w:hint="eastAsia"/>
        </w:rPr>
      </w:pPr>
    </w:p>
    <w:p w14:paraId="6FA1863D" w14:textId="77777777" w:rsidR="00D4495D" w:rsidRDefault="00D4495D">
      <w:pPr>
        <w:rPr>
          <w:rFonts w:hint="eastAsia"/>
        </w:rPr>
      </w:pPr>
    </w:p>
    <w:p w14:paraId="443BEE9E" w14:textId="77777777" w:rsidR="00D4495D" w:rsidRDefault="00D4495D">
      <w:pPr>
        <w:rPr>
          <w:rFonts w:hint="eastAsia"/>
        </w:rPr>
      </w:pPr>
      <w:r>
        <w:rPr>
          <w:rFonts w:hint="eastAsia"/>
        </w:rPr>
        <w:tab/>
        <w:t>多音字是指在普通话中有两个或两个以上读音的汉字。这些字在不同词汇、短语或句子中，根据具体含义而采用不同的发音。例如，“行”字就有两种主要读法：xíng（如行走）和háng（如银行）。多音字的存在使得汉语的语音系统更加丰富多彩，同时也对学习者提出了更高的要求，因为正确理解并使用多音字需要掌握大量的词汇和语用知识。</w:t>
      </w:r>
    </w:p>
    <w:p w14:paraId="45D5AE18" w14:textId="77777777" w:rsidR="00D4495D" w:rsidRDefault="00D4495D">
      <w:pPr>
        <w:rPr>
          <w:rFonts w:hint="eastAsia"/>
        </w:rPr>
      </w:pPr>
    </w:p>
    <w:p w14:paraId="4754DDDD" w14:textId="77777777" w:rsidR="00D4495D" w:rsidRDefault="00D4495D">
      <w:pPr>
        <w:rPr>
          <w:rFonts w:hint="eastAsia"/>
        </w:rPr>
      </w:pPr>
    </w:p>
    <w:p w14:paraId="5C0B5B84" w14:textId="77777777" w:rsidR="00D4495D" w:rsidRDefault="00D4495D">
      <w:pPr>
        <w:rPr>
          <w:rFonts w:hint="eastAsia"/>
        </w:rPr>
      </w:pPr>
    </w:p>
    <w:p w14:paraId="5C72117B" w14:textId="77777777" w:rsidR="00D4495D" w:rsidRDefault="00D4495D">
      <w:pPr>
        <w:rPr>
          <w:rFonts w:hint="eastAsia"/>
        </w:rPr>
      </w:pPr>
      <w:r>
        <w:rPr>
          <w:rFonts w:hint="eastAsia"/>
        </w:rPr>
        <w:tab/>
        <w:t>多音字组词示例</w:t>
      </w:r>
    </w:p>
    <w:p w14:paraId="19CDF35D" w14:textId="77777777" w:rsidR="00D4495D" w:rsidRDefault="00D4495D">
      <w:pPr>
        <w:rPr>
          <w:rFonts w:hint="eastAsia"/>
        </w:rPr>
      </w:pPr>
    </w:p>
    <w:p w14:paraId="08B128BC" w14:textId="77777777" w:rsidR="00D4495D" w:rsidRDefault="00D4495D">
      <w:pPr>
        <w:rPr>
          <w:rFonts w:hint="eastAsia"/>
        </w:rPr>
      </w:pPr>
    </w:p>
    <w:p w14:paraId="419C206C" w14:textId="77777777" w:rsidR="00D4495D" w:rsidRDefault="00D4495D">
      <w:pPr>
        <w:rPr>
          <w:rFonts w:hint="eastAsia"/>
        </w:rPr>
      </w:pPr>
      <w:r>
        <w:rPr>
          <w:rFonts w:hint="eastAsia"/>
        </w:rPr>
        <w:tab/>
        <w:t>为了更好地理解多音字的应用，我们可以看看一些常见的例子。以“长”为例，它有cháng（长度）和zhǎng（成长）两种读音。当我们说“长城”的时候，我们指的是中国著名的古代防御工程，这里“长”的发音是cháng；而在“班长”这个词里，“长”的发音则变成了zhǎng，表示的是领导职务的意思。类似的还有“发”，它可以读作fā（发现）或者fà（头发），每个发音对应着完全不同的意思。</w:t>
      </w:r>
    </w:p>
    <w:p w14:paraId="6D2C784B" w14:textId="77777777" w:rsidR="00D4495D" w:rsidRDefault="00D4495D">
      <w:pPr>
        <w:rPr>
          <w:rFonts w:hint="eastAsia"/>
        </w:rPr>
      </w:pPr>
    </w:p>
    <w:p w14:paraId="1E7CC58C" w14:textId="77777777" w:rsidR="00D4495D" w:rsidRDefault="00D4495D">
      <w:pPr>
        <w:rPr>
          <w:rFonts w:hint="eastAsia"/>
        </w:rPr>
      </w:pPr>
    </w:p>
    <w:p w14:paraId="003DE4A6" w14:textId="77777777" w:rsidR="00D4495D" w:rsidRDefault="00D4495D">
      <w:pPr>
        <w:rPr>
          <w:rFonts w:hint="eastAsia"/>
        </w:rPr>
      </w:pPr>
    </w:p>
    <w:p w14:paraId="0975567F" w14:textId="77777777" w:rsidR="00D4495D" w:rsidRDefault="00D4495D">
      <w:pPr>
        <w:rPr>
          <w:rFonts w:hint="eastAsia"/>
        </w:rPr>
      </w:pPr>
      <w:r>
        <w:rPr>
          <w:rFonts w:hint="eastAsia"/>
        </w:rPr>
        <w:tab/>
        <w:t>多音字的拼音规则</w:t>
      </w:r>
    </w:p>
    <w:p w14:paraId="64F197D9" w14:textId="77777777" w:rsidR="00D4495D" w:rsidRDefault="00D4495D">
      <w:pPr>
        <w:rPr>
          <w:rFonts w:hint="eastAsia"/>
        </w:rPr>
      </w:pPr>
    </w:p>
    <w:p w14:paraId="028E95CF" w14:textId="77777777" w:rsidR="00D4495D" w:rsidRDefault="00D4495D">
      <w:pPr>
        <w:rPr>
          <w:rFonts w:hint="eastAsia"/>
        </w:rPr>
      </w:pPr>
    </w:p>
    <w:p w14:paraId="685DD2BE" w14:textId="77777777" w:rsidR="00D4495D" w:rsidRDefault="00D4495D">
      <w:pPr>
        <w:rPr>
          <w:rFonts w:hint="eastAsia"/>
        </w:rPr>
      </w:pPr>
      <w:r>
        <w:rPr>
          <w:rFonts w:hint="eastAsia"/>
        </w:rPr>
        <w:tab/>
        <w:t>对于多音字而言，正确的拼音选择至关重要。一般情况下，通过上下文可以判断出应该使用哪种发音。然而，在某些特殊情况下，即使有了上下文，也可能存在模糊不清的情况。这时就需要依赖于更深入的语言知识，比如词语的习惯搭配、固定表达等。现代汉语词典也是查询多音字准确拼音的好帮手。随着技术的发展，电子词典和手机应用程序也为人们提供了便捷的学习工具。</w:t>
      </w:r>
    </w:p>
    <w:p w14:paraId="047CFD7F" w14:textId="77777777" w:rsidR="00D4495D" w:rsidRDefault="00D4495D">
      <w:pPr>
        <w:rPr>
          <w:rFonts w:hint="eastAsia"/>
        </w:rPr>
      </w:pPr>
    </w:p>
    <w:p w14:paraId="3BF425B9" w14:textId="77777777" w:rsidR="00D4495D" w:rsidRDefault="00D4495D">
      <w:pPr>
        <w:rPr>
          <w:rFonts w:hint="eastAsia"/>
        </w:rPr>
      </w:pPr>
    </w:p>
    <w:p w14:paraId="6CB4059D" w14:textId="77777777" w:rsidR="00D4495D" w:rsidRDefault="00D4495D">
      <w:pPr>
        <w:rPr>
          <w:rFonts w:hint="eastAsia"/>
        </w:rPr>
      </w:pPr>
    </w:p>
    <w:p w14:paraId="5D90C360" w14:textId="77777777" w:rsidR="00D4495D" w:rsidRDefault="00D4495D">
      <w:pPr>
        <w:rPr>
          <w:rFonts w:hint="eastAsia"/>
        </w:rPr>
      </w:pPr>
      <w:r>
        <w:rPr>
          <w:rFonts w:hint="eastAsia"/>
        </w:rPr>
        <w:tab/>
        <w:t>如何学习多音字</w:t>
      </w:r>
    </w:p>
    <w:p w14:paraId="52980506" w14:textId="77777777" w:rsidR="00D4495D" w:rsidRDefault="00D4495D">
      <w:pPr>
        <w:rPr>
          <w:rFonts w:hint="eastAsia"/>
        </w:rPr>
      </w:pPr>
    </w:p>
    <w:p w14:paraId="48E9E660" w14:textId="77777777" w:rsidR="00D4495D" w:rsidRDefault="00D4495D">
      <w:pPr>
        <w:rPr>
          <w:rFonts w:hint="eastAsia"/>
        </w:rPr>
      </w:pPr>
    </w:p>
    <w:p w14:paraId="26056546" w14:textId="77777777" w:rsidR="00D4495D" w:rsidRDefault="00D4495D">
      <w:pPr>
        <w:rPr>
          <w:rFonts w:hint="eastAsia"/>
        </w:rPr>
      </w:pPr>
      <w:r>
        <w:rPr>
          <w:rFonts w:hint="eastAsia"/>
        </w:rPr>
        <w:tab/>
        <w:t>学习多音字并非易事，但也不是不可能完成的任务。积累词汇量是关键。了解越多的单词，就越容易识别出何时何地应用哪个发音。注重听力训练。听懂标准的普通话发音有助于提高对多音字的敏感度。实践出真知。尽可能多地参与实际交流，并且不怕犯错，从错误中最后的总结经验教训，逐渐熟练掌握多音字的使用技巧。</w:t>
      </w:r>
    </w:p>
    <w:p w14:paraId="16D97851" w14:textId="77777777" w:rsidR="00D4495D" w:rsidRDefault="00D4495D">
      <w:pPr>
        <w:rPr>
          <w:rFonts w:hint="eastAsia"/>
        </w:rPr>
      </w:pPr>
    </w:p>
    <w:p w14:paraId="28816EE7" w14:textId="77777777" w:rsidR="00D4495D" w:rsidRDefault="00D4495D">
      <w:pPr>
        <w:rPr>
          <w:rFonts w:hint="eastAsia"/>
        </w:rPr>
      </w:pPr>
    </w:p>
    <w:p w14:paraId="734F4F83" w14:textId="77777777" w:rsidR="00D4495D" w:rsidRDefault="00D4495D">
      <w:pPr>
        <w:rPr>
          <w:rFonts w:hint="eastAsia"/>
        </w:rPr>
      </w:pPr>
    </w:p>
    <w:p w14:paraId="512873AC" w14:textId="77777777" w:rsidR="00D4495D" w:rsidRDefault="00D449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AD56C9" w14:textId="77777777" w:rsidR="00D4495D" w:rsidRDefault="00D4495D">
      <w:pPr>
        <w:rPr>
          <w:rFonts w:hint="eastAsia"/>
        </w:rPr>
      </w:pPr>
    </w:p>
    <w:p w14:paraId="7DEEF89B" w14:textId="77777777" w:rsidR="00D4495D" w:rsidRDefault="00D4495D">
      <w:pPr>
        <w:rPr>
          <w:rFonts w:hint="eastAsia"/>
        </w:rPr>
      </w:pPr>
    </w:p>
    <w:p w14:paraId="2BE67133" w14:textId="77777777" w:rsidR="00D4495D" w:rsidRDefault="00D4495D">
      <w:pPr>
        <w:rPr>
          <w:rFonts w:hint="eastAsia"/>
        </w:rPr>
      </w:pPr>
      <w:r>
        <w:rPr>
          <w:rFonts w:hint="eastAsia"/>
        </w:rPr>
        <w:tab/>
        <w:t>多音字是汉语这门古老而又充满活力的语言中的一个重要组成部分。它们体现了汉语言文化的博大精深，同时也是连接古今中外文化的一座桥梁。通过不断探索和学习，我们可以更加深刻地体会到汉语之美，以及其中蕴含的无尽智慧。</w:t>
      </w:r>
    </w:p>
    <w:p w14:paraId="636314EA" w14:textId="77777777" w:rsidR="00D4495D" w:rsidRDefault="00D4495D">
      <w:pPr>
        <w:rPr>
          <w:rFonts w:hint="eastAsia"/>
        </w:rPr>
      </w:pPr>
    </w:p>
    <w:p w14:paraId="36E23E56" w14:textId="77777777" w:rsidR="00D4495D" w:rsidRDefault="00D4495D">
      <w:pPr>
        <w:rPr>
          <w:rFonts w:hint="eastAsia"/>
        </w:rPr>
      </w:pPr>
    </w:p>
    <w:p w14:paraId="24CF6619" w14:textId="77777777" w:rsidR="00D4495D" w:rsidRDefault="00D449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6B049" w14:textId="207E354C" w:rsidR="0029054B" w:rsidRDefault="0029054B"/>
    <w:sectPr w:rsidR="0029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4B"/>
    <w:rsid w:val="0029054B"/>
    <w:rsid w:val="009442F6"/>
    <w:rsid w:val="00D4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82EF7-1A9B-4F34-854B-158D481D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