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1A4B" w14:textId="77777777" w:rsidR="000F3E29" w:rsidRDefault="000F3E29">
      <w:pPr>
        <w:rPr>
          <w:rFonts w:hint="eastAsia"/>
        </w:rPr>
      </w:pPr>
    </w:p>
    <w:p w14:paraId="48AF8DE6" w14:textId="77777777" w:rsidR="000F3E29" w:rsidRDefault="000F3E29">
      <w:pPr>
        <w:rPr>
          <w:rFonts w:hint="eastAsia"/>
        </w:rPr>
      </w:pPr>
      <w:r>
        <w:rPr>
          <w:rFonts w:hint="eastAsia"/>
        </w:rPr>
        <w:tab/>
        <w:t>一封信的拼音怎么写</w:t>
      </w:r>
    </w:p>
    <w:p w14:paraId="611E97EA" w14:textId="77777777" w:rsidR="000F3E29" w:rsidRDefault="000F3E29">
      <w:pPr>
        <w:rPr>
          <w:rFonts w:hint="eastAsia"/>
        </w:rPr>
      </w:pPr>
    </w:p>
    <w:p w14:paraId="19691524" w14:textId="77777777" w:rsidR="000F3E29" w:rsidRDefault="000F3E29">
      <w:pPr>
        <w:rPr>
          <w:rFonts w:hint="eastAsia"/>
        </w:rPr>
      </w:pPr>
    </w:p>
    <w:p w14:paraId="57801DA1" w14:textId="77777777" w:rsidR="000F3E29" w:rsidRDefault="000F3E29">
      <w:pPr>
        <w:rPr>
          <w:rFonts w:hint="eastAsia"/>
        </w:rPr>
      </w:pPr>
      <w:r>
        <w:rPr>
          <w:rFonts w:hint="eastAsia"/>
        </w:rPr>
        <w:tab/>
        <w:t>亲爱的读者，当我们在探讨“一封信的拼音怎么写”这个话题时，我们实际上是在探索汉字与汉语拼音之间的桥梁。汉语拼音是现代汉语的一种注音方式，它使用拉丁字母来表示汉字的发音，这不仅帮助了孩子们学习普通话，也方便了国际友人接触和学习中文。今天，我们将一起了解如何用拼音书写一封完整的信。</w:t>
      </w:r>
    </w:p>
    <w:p w14:paraId="6419575A" w14:textId="77777777" w:rsidR="000F3E29" w:rsidRDefault="000F3E29">
      <w:pPr>
        <w:rPr>
          <w:rFonts w:hint="eastAsia"/>
        </w:rPr>
      </w:pPr>
    </w:p>
    <w:p w14:paraId="17C6EAB2" w14:textId="77777777" w:rsidR="000F3E29" w:rsidRDefault="000F3E29">
      <w:pPr>
        <w:rPr>
          <w:rFonts w:hint="eastAsia"/>
        </w:rPr>
      </w:pPr>
    </w:p>
    <w:p w14:paraId="6EA0B8F4" w14:textId="77777777" w:rsidR="000F3E29" w:rsidRDefault="000F3E29">
      <w:pPr>
        <w:rPr>
          <w:rFonts w:hint="eastAsia"/>
        </w:rPr>
      </w:pPr>
    </w:p>
    <w:p w14:paraId="1F1EEBB1" w14:textId="77777777" w:rsidR="000F3E29" w:rsidRDefault="000F3E29">
      <w:pPr>
        <w:rPr>
          <w:rFonts w:hint="eastAsia"/>
        </w:rPr>
      </w:pPr>
      <w:r>
        <w:rPr>
          <w:rFonts w:hint="eastAsia"/>
        </w:rPr>
        <w:tab/>
        <w:t>认识汉语拼音系统</w:t>
      </w:r>
    </w:p>
    <w:p w14:paraId="6235C102" w14:textId="77777777" w:rsidR="000F3E29" w:rsidRDefault="000F3E29">
      <w:pPr>
        <w:rPr>
          <w:rFonts w:hint="eastAsia"/>
        </w:rPr>
      </w:pPr>
    </w:p>
    <w:p w14:paraId="2E4485F7" w14:textId="77777777" w:rsidR="000F3E29" w:rsidRDefault="000F3E29">
      <w:pPr>
        <w:rPr>
          <w:rFonts w:hint="eastAsia"/>
        </w:rPr>
      </w:pPr>
    </w:p>
    <w:p w14:paraId="1B1D8497" w14:textId="77777777" w:rsidR="000F3E29" w:rsidRDefault="000F3E29">
      <w:pPr>
        <w:rPr>
          <w:rFonts w:hint="eastAsia"/>
        </w:rPr>
      </w:pPr>
      <w:r>
        <w:rPr>
          <w:rFonts w:hint="eastAsia"/>
        </w:rPr>
        <w:tab/>
        <w:t>在深入探讨之前，让我们先简单了解一下汉语拼音系统。汉语拼音方案于1958年正式公布，并被广泛应用于教育、出版等领域。它由声母、韵母和声调三部分组成。声母是每个音节开头的辅音，韵母则是音节中声母后面的元音或元音组合，而声调则赋予了每个字不同的意义。例如，“ma”这个音节根据四声的不同可以分别代表“妈（mā）、麻（má）、马（mǎ）、骂（mà）”。因此，在书写拼音时准确标出声调是非常重要的。</w:t>
      </w:r>
    </w:p>
    <w:p w14:paraId="46D0ED7F" w14:textId="77777777" w:rsidR="000F3E29" w:rsidRDefault="000F3E29">
      <w:pPr>
        <w:rPr>
          <w:rFonts w:hint="eastAsia"/>
        </w:rPr>
      </w:pPr>
    </w:p>
    <w:p w14:paraId="5FE1FB74" w14:textId="77777777" w:rsidR="000F3E29" w:rsidRDefault="000F3E29">
      <w:pPr>
        <w:rPr>
          <w:rFonts w:hint="eastAsia"/>
        </w:rPr>
      </w:pPr>
    </w:p>
    <w:p w14:paraId="56DDA325" w14:textId="77777777" w:rsidR="000F3E29" w:rsidRDefault="000F3E29">
      <w:pPr>
        <w:rPr>
          <w:rFonts w:hint="eastAsia"/>
        </w:rPr>
      </w:pPr>
    </w:p>
    <w:p w14:paraId="21959FFF" w14:textId="77777777" w:rsidR="000F3E29" w:rsidRDefault="000F3E29">
      <w:pPr>
        <w:rPr>
          <w:rFonts w:hint="eastAsia"/>
        </w:rPr>
      </w:pPr>
      <w:r>
        <w:rPr>
          <w:rFonts w:hint="eastAsia"/>
        </w:rPr>
        <w:tab/>
        <w:t>信件格式与拼音标注</w:t>
      </w:r>
    </w:p>
    <w:p w14:paraId="06590776" w14:textId="77777777" w:rsidR="000F3E29" w:rsidRDefault="000F3E29">
      <w:pPr>
        <w:rPr>
          <w:rFonts w:hint="eastAsia"/>
        </w:rPr>
      </w:pPr>
    </w:p>
    <w:p w14:paraId="68D202D8" w14:textId="77777777" w:rsidR="000F3E29" w:rsidRDefault="000F3E29">
      <w:pPr>
        <w:rPr>
          <w:rFonts w:hint="eastAsia"/>
        </w:rPr>
      </w:pPr>
    </w:p>
    <w:p w14:paraId="7BDE476F" w14:textId="77777777" w:rsidR="000F3E29" w:rsidRDefault="000F3E29">
      <w:pPr>
        <w:rPr>
          <w:rFonts w:hint="eastAsia"/>
        </w:rPr>
      </w:pPr>
      <w:r>
        <w:rPr>
          <w:rFonts w:hint="eastAsia"/>
        </w:rPr>
        <w:tab/>
        <w:t>一封标准的中文书信通常包括称呼、正文、祝福语和署名等几个部分。当我们尝试将这些内容转化为拼音时，需要注意保持原有的结构。首先是对收信人的称呼，如“张老师”，其拼音为“Zhāng Lǎoshī”。接下来是信的正文部分，这里需要逐句转换成拼音，同时注意多音字的选择以及上下文的连贯性。对于一些固定表达，比如问候语“你好”应写作“Nǐ hǎo”，感谢的话“谢谢你”则是“Xièxiè nǐ”。最后不要忘记在最后的总结处写出自己的名字作为署名，例如“李华”的拼音是“Lǐ Huá”。</w:t>
      </w:r>
    </w:p>
    <w:p w14:paraId="2ECAD269" w14:textId="77777777" w:rsidR="000F3E29" w:rsidRDefault="000F3E29">
      <w:pPr>
        <w:rPr>
          <w:rFonts w:hint="eastAsia"/>
        </w:rPr>
      </w:pPr>
    </w:p>
    <w:p w14:paraId="59AB4759" w14:textId="77777777" w:rsidR="000F3E29" w:rsidRDefault="000F3E29">
      <w:pPr>
        <w:rPr>
          <w:rFonts w:hint="eastAsia"/>
        </w:rPr>
      </w:pPr>
    </w:p>
    <w:p w14:paraId="2DCFD3CD" w14:textId="77777777" w:rsidR="000F3E29" w:rsidRDefault="000F3E29">
      <w:pPr>
        <w:rPr>
          <w:rFonts w:hint="eastAsia"/>
        </w:rPr>
      </w:pPr>
    </w:p>
    <w:p w14:paraId="41F1CD40" w14:textId="77777777" w:rsidR="000F3E29" w:rsidRDefault="000F3E29">
      <w:pPr>
        <w:rPr>
          <w:rFonts w:hint="eastAsia"/>
        </w:rPr>
      </w:pPr>
      <w:r>
        <w:rPr>
          <w:rFonts w:hint="eastAsia"/>
        </w:rPr>
        <w:tab/>
        <w:t>细节处理与注意事项</w:t>
      </w:r>
    </w:p>
    <w:p w14:paraId="02254914" w14:textId="77777777" w:rsidR="000F3E29" w:rsidRDefault="000F3E29">
      <w:pPr>
        <w:rPr>
          <w:rFonts w:hint="eastAsia"/>
        </w:rPr>
      </w:pPr>
    </w:p>
    <w:p w14:paraId="7209BEF8" w14:textId="77777777" w:rsidR="000F3E29" w:rsidRDefault="000F3E29">
      <w:pPr>
        <w:rPr>
          <w:rFonts w:hint="eastAsia"/>
        </w:rPr>
      </w:pPr>
    </w:p>
    <w:p w14:paraId="11564847" w14:textId="77777777" w:rsidR="000F3E29" w:rsidRDefault="000F3E29">
      <w:pPr>
        <w:rPr>
          <w:rFonts w:hint="eastAsia"/>
        </w:rPr>
      </w:pPr>
      <w:r>
        <w:rPr>
          <w:rFonts w:hint="eastAsia"/>
        </w:rPr>
        <w:tab/>
        <w:t>在实际操作过程中，有几个关键点需要特别留意。首先是关于人名地名的拼音规则，一般而言，姓氏和名字之间会有一个空格分开，且首字母大写；而对于地名，则按照官方发布的标准拼音形式书写。其次是对于诗词歌赋等文学作品引用时，尽量保持原作者所使用的拼音版本，以尊重历史文化遗产。在涉及到数字、日期等内容时，可直接采用阿拉伯数字表示，如“2023年5月1日”可写作“2023 nián 5 yuè 1 rì”。最后一点也是最重要的一点，就是确保整个信件的拼音流利自然，能够清晰传达信息。</w:t>
      </w:r>
    </w:p>
    <w:p w14:paraId="70319972" w14:textId="77777777" w:rsidR="000F3E29" w:rsidRDefault="000F3E29">
      <w:pPr>
        <w:rPr>
          <w:rFonts w:hint="eastAsia"/>
        </w:rPr>
      </w:pPr>
    </w:p>
    <w:p w14:paraId="447E6A88" w14:textId="77777777" w:rsidR="000F3E29" w:rsidRDefault="000F3E29">
      <w:pPr>
        <w:rPr>
          <w:rFonts w:hint="eastAsia"/>
        </w:rPr>
      </w:pPr>
    </w:p>
    <w:p w14:paraId="13D029B2" w14:textId="77777777" w:rsidR="000F3E29" w:rsidRDefault="000F3E29">
      <w:pPr>
        <w:rPr>
          <w:rFonts w:hint="eastAsia"/>
        </w:rPr>
      </w:pPr>
    </w:p>
    <w:p w14:paraId="246F2697" w14:textId="77777777" w:rsidR="000F3E29" w:rsidRDefault="000F3E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98721" w14:textId="77777777" w:rsidR="000F3E29" w:rsidRDefault="000F3E29">
      <w:pPr>
        <w:rPr>
          <w:rFonts w:hint="eastAsia"/>
        </w:rPr>
      </w:pPr>
    </w:p>
    <w:p w14:paraId="511EC17D" w14:textId="77777777" w:rsidR="000F3E29" w:rsidRDefault="000F3E29">
      <w:pPr>
        <w:rPr>
          <w:rFonts w:hint="eastAsia"/>
        </w:rPr>
      </w:pPr>
    </w:p>
    <w:p w14:paraId="26B0B43F" w14:textId="77777777" w:rsidR="000F3E29" w:rsidRDefault="000F3E29">
      <w:pPr>
        <w:rPr>
          <w:rFonts w:hint="eastAsia"/>
        </w:rPr>
      </w:pPr>
      <w:r>
        <w:rPr>
          <w:rFonts w:hint="eastAsia"/>
        </w:rPr>
        <w:tab/>
        <w:t>通过以上介绍，相信您已经对如何用拼音书写一封信有了基本的理解。汉语拼音不仅是连接汉字与其发音的纽带，更是中华文化对外交流的重要工具。正确运用汉语拼音，不仅可以帮助我们更好地掌握语言知识，还能增进不同文化背景人们之间的沟通与理解。希望这篇文章能为您的学习之路增添一份助力，也期待更多人加入到学习汉语拼音的行列中来。</w:t>
      </w:r>
    </w:p>
    <w:p w14:paraId="61CAF3A8" w14:textId="77777777" w:rsidR="000F3E29" w:rsidRDefault="000F3E29">
      <w:pPr>
        <w:rPr>
          <w:rFonts w:hint="eastAsia"/>
        </w:rPr>
      </w:pPr>
    </w:p>
    <w:p w14:paraId="095CE1C5" w14:textId="77777777" w:rsidR="000F3E29" w:rsidRDefault="000F3E29">
      <w:pPr>
        <w:rPr>
          <w:rFonts w:hint="eastAsia"/>
        </w:rPr>
      </w:pPr>
    </w:p>
    <w:p w14:paraId="0B74382F" w14:textId="77777777" w:rsidR="000F3E29" w:rsidRDefault="000F3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21DDA" w14:textId="4B4E0720" w:rsidR="00DC02A4" w:rsidRDefault="00DC02A4"/>
    <w:sectPr w:rsidR="00DC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A4"/>
    <w:rsid w:val="000F3E29"/>
    <w:rsid w:val="00DC02A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24BA1-3448-4BED-ABEF-8EBFBCB9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