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B8492" w14:textId="77777777" w:rsidR="002A3B04" w:rsidRDefault="002A3B04">
      <w:pPr>
        <w:rPr>
          <w:rFonts w:hint="eastAsia"/>
        </w:rPr>
      </w:pPr>
    </w:p>
    <w:p w14:paraId="67A2C16C" w14:textId="77777777" w:rsidR="002A3B04" w:rsidRDefault="002A3B04">
      <w:pPr>
        <w:rPr>
          <w:rFonts w:hint="eastAsia"/>
        </w:rPr>
      </w:pPr>
      <w:r>
        <w:rPr>
          <w:rFonts w:hint="eastAsia"/>
        </w:rPr>
        <w:tab/>
        <w:t>一年级上册看汉字写的拼音</w:t>
      </w:r>
    </w:p>
    <w:p w14:paraId="4B9CE88A" w14:textId="77777777" w:rsidR="002A3B04" w:rsidRDefault="002A3B04">
      <w:pPr>
        <w:rPr>
          <w:rFonts w:hint="eastAsia"/>
        </w:rPr>
      </w:pPr>
    </w:p>
    <w:p w14:paraId="3BFBAB1D" w14:textId="77777777" w:rsidR="002A3B04" w:rsidRDefault="002A3B04">
      <w:pPr>
        <w:rPr>
          <w:rFonts w:hint="eastAsia"/>
        </w:rPr>
      </w:pPr>
    </w:p>
    <w:p w14:paraId="7A0E90FD" w14:textId="77777777" w:rsidR="002A3B04" w:rsidRDefault="002A3B04">
      <w:pPr>
        <w:rPr>
          <w:rFonts w:hint="eastAsia"/>
        </w:rPr>
      </w:pPr>
      <w:r>
        <w:rPr>
          <w:rFonts w:hint="eastAsia"/>
        </w:rPr>
        <w:tab/>
        <w:t>当孩子们踏入小学的大门，他们将开始一段充满新奇和挑战的学习旅程。对于一年级的小朋友来说，汉语拼音是学习汉字的敲门砖。它不仅是识字的重要工具，也是阅读和写作的基础。在一年级上册的课本中，通过一系列生动有趣的课程，孩子们会逐渐掌握这门语言技能，开启他们对中文世界探索的大门。</w:t>
      </w:r>
    </w:p>
    <w:p w14:paraId="1269EC82" w14:textId="77777777" w:rsidR="002A3B04" w:rsidRDefault="002A3B04">
      <w:pPr>
        <w:rPr>
          <w:rFonts w:hint="eastAsia"/>
        </w:rPr>
      </w:pPr>
    </w:p>
    <w:p w14:paraId="7971A8CB" w14:textId="77777777" w:rsidR="002A3B04" w:rsidRDefault="002A3B04">
      <w:pPr>
        <w:rPr>
          <w:rFonts w:hint="eastAsia"/>
        </w:rPr>
      </w:pPr>
    </w:p>
    <w:p w14:paraId="03EAC7F6" w14:textId="77777777" w:rsidR="002A3B04" w:rsidRDefault="002A3B04">
      <w:pPr>
        <w:rPr>
          <w:rFonts w:hint="eastAsia"/>
        </w:rPr>
      </w:pPr>
    </w:p>
    <w:p w14:paraId="389EE157" w14:textId="77777777" w:rsidR="002A3B04" w:rsidRDefault="002A3B04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6A01F35F" w14:textId="77777777" w:rsidR="002A3B04" w:rsidRDefault="002A3B04">
      <w:pPr>
        <w:rPr>
          <w:rFonts w:hint="eastAsia"/>
        </w:rPr>
      </w:pPr>
    </w:p>
    <w:p w14:paraId="7340AA90" w14:textId="77777777" w:rsidR="002A3B04" w:rsidRDefault="002A3B04">
      <w:pPr>
        <w:rPr>
          <w:rFonts w:hint="eastAsia"/>
        </w:rPr>
      </w:pPr>
    </w:p>
    <w:p w14:paraId="5C2504B4" w14:textId="77777777" w:rsidR="002A3B04" w:rsidRDefault="002A3B04">
      <w:pPr>
        <w:rPr>
          <w:rFonts w:hint="eastAsia"/>
        </w:rPr>
      </w:pPr>
      <w:r>
        <w:rPr>
          <w:rFonts w:hint="eastAsia"/>
        </w:rPr>
        <w:tab/>
        <w:t>汉语拼音是现代汉语的标准音标系统，用来标记汉字的发音。对于初学者而言，拼音就像是一个个小助手，帮助孩子们认识那些陌生而复杂的汉字。它由声母、韵母和声调组成，每一个部分都像是一把钥匙，可以打开一个汉字的正确读音。通过学习拼音，孩子们能够更加轻松地记住汉字的发音，从而为以后的认字打下坚实的基础。</w:t>
      </w:r>
    </w:p>
    <w:p w14:paraId="0D8F9554" w14:textId="77777777" w:rsidR="002A3B04" w:rsidRDefault="002A3B04">
      <w:pPr>
        <w:rPr>
          <w:rFonts w:hint="eastAsia"/>
        </w:rPr>
      </w:pPr>
    </w:p>
    <w:p w14:paraId="08624804" w14:textId="77777777" w:rsidR="002A3B04" w:rsidRDefault="002A3B04">
      <w:pPr>
        <w:rPr>
          <w:rFonts w:hint="eastAsia"/>
        </w:rPr>
      </w:pPr>
    </w:p>
    <w:p w14:paraId="43636E5C" w14:textId="77777777" w:rsidR="002A3B04" w:rsidRDefault="002A3B04">
      <w:pPr>
        <w:rPr>
          <w:rFonts w:hint="eastAsia"/>
        </w:rPr>
      </w:pPr>
    </w:p>
    <w:p w14:paraId="4A1DFDF2" w14:textId="77777777" w:rsidR="002A3B04" w:rsidRDefault="002A3B04">
      <w:pPr>
        <w:rPr>
          <w:rFonts w:hint="eastAsia"/>
        </w:rPr>
      </w:pPr>
      <w:r>
        <w:rPr>
          <w:rFonts w:hint="eastAsia"/>
        </w:rPr>
        <w:tab/>
        <w:t>从字母到音节</w:t>
      </w:r>
    </w:p>
    <w:p w14:paraId="5D173DA1" w14:textId="77777777" w:rsidR="002A3B04" w:rsidRDefault="002A3B04">
      <w:pPr>
        <w:rPr>
          <w:rFonts w:hint="eastAsia"/>
        </w:rPr>
      </w:pPr>
    </w:p>
    <w:p w14:paraId="3B97E963" w14:textId="77777777" w:rsidR="002A3B04" w:rsidRDefault="002A3B04">
      <w:pPr>
        <w:rPr>
          <w:rFonts w:hint="eastAsia"/>
        </w:rPr>
      </w:pPr>
    </w:p>
    <w:p w14:paraId="5A39E097" w14:textId="77777777" w:rsidR="002A3B04" w:rsidRDefault="002A3B04">
      <w:pPr>
        <w:rPr>
          <w:rFonts w:hint="eastAsia"/>
        </w:rPr>
      </w:pPr>
      <w:r>
        <w:rPr>
          <w:rFonts w:hint="eastAsia"/>
        </w:rPr>
        <w:tab/>
        <w:t>在一年级上册的教学内容里，学生们首先接触的是单个的拼音字母。这些字母就像是一个个小精灵，在老师的带领下，它们会组合成各种各样的音节。例如，“b”和“a”两个字母相遇后，就会变成“ba”。这种简单的组合方式让孩子们很容易理解和记忆。随着课程的推进，孩子们会接触到更多复杂的音节，比如带有声调的音节，以及复韵母和鼻韵母等。</w:t>
      </w:r>
    </w:p>
    <w:p w14:paraId="6F8712D9" w14:textId="77777777" w:rsidR="002A3B04" w:rsidRDefault="002A3B04">
      <w:pPr>
        <w:rPr>
          <w:rFonts w:hint="eastAsia"/>
        </w:rPr>
      </w:pPr>
    </w:p>
    <w:p w14:paraId="70CCBF1F" w14:textId="77777777" w:rsidR="002A3B04" w:rsidRDefault="002A3B04">
      <w:pPr>
        <w:rPr>
          <w:rFonts w:hint="eastAsia"/>
        </w:rPr>
      </w:pPr>
    </w:p>
    <w:p w14:paraId="47E4C4E8" w14:textId="77777777" w:rsidR="002A3B04" w:rsidRDefault="002A3B04">
      <w:pPr>
        <w:rPr>
          <w:rFonts w:hint="eastAsia"/>
        </w:rPr>
      </w:pPr>
    </w:p>
    <w:p w14:paraId="230F1F50" w14:textId="77777777" w:rsidR="002A3B04" w:rsidRDefault="002A3B04">
      <w:pPr>
        <w:rPr>
          <w:rFonts w:hint="eastAsia"/>
        </w:rPr>
      </w:pPr>
      <w:r>
        <w:rPr>
          <w:rFonts w:hint="eastAsia"/>
        </w:rPr>
        <w:tab/>
        <w:t>趣味教学方法</w:t>
      </w:r>
    </w:p>
    <w:p w14:paraId="6F5202EC" w14:textId="77777777" w:rsidR="002A3B04" w:rsidRDefault="002A3B04">
      <w:pPr>
        <w:rPr>
          <w:rFonts w:hint="eastAsia"/>
        </w:rPr>
      </w:pPr>
    </w:p>
    <w:p w14:paraId="19153375" w14:textId="77777777" w:rsidR="002A3B04" w:rsidRDefault="002A3B04">
      <w:pPr>
        <w:rPr>
          <w:rFonts w:hint="eastAsia"/>
        </w:rPr>
      </w:pPr>
    </w:p>
    <w:p w14:paraId="0AE7C590" w14:textId="77777777" w:rsidR="002A3B04" w:rsidRDefault="002A3B04">
      <w:pPr>
        <w:rPr>
          <w:rFonts w:hint="eastAsia"/>
        </w:rPr>
      </w:pPr>
      <w:r>
        <w:rPr>
          <w:rFonts w:hint="eastAsia"/>
        </w:rPr>
        <w:tab/>
        <w:t>为了让孩子们更好地学习拼音，老师们常常采用多种趣味教学方法。比如，利用儿歌、游戏、故事等形式来吸引孩子们的注意力。一首朗朗上口的拼音儿歌，不仅能让孩子们愉快地记住拼音字母，还能提高他们的口语表达能力。而在游戏中学习拼音，则可以让孩子们在玩乐中不知不觉地掌握知识。老师还会根据课文中的故事情节，编排一些与拼音相关的角色扮演活动，使课堂变得更加生动有趣。</w:t>
      </w:r>
    </w:p>
    <w:p w14:paraId="34938F0E" w14:textId="77777777" w:rsidR="002A3B04" w:rsidRDefault="002A3B04">
      <w:pPr>
        <w:rPr>
          <w:rFonts w:hint="eastAsia"/>
        </w:rPr>
      </w:pPr>
    </w:p>
    <w:p w14:paraId="10ED074A" w14:textId="77777777" w:rsidR="002A3B04" w:rsidRDefault="002A3B04">
      <w:pPr>
        <w:rPr>
          <w:rFonts w:hint="eastAsia"/>
        </w:rPr>
      </w:pPr>
    </w:p>
    <w:p w14:paraId="7E67A06A" w14:textId="77777777" w:rsidR="002A3B04" w:rsidRDefault="002A3B04">
      <w:pPr>
        <w:rPr>
          <w:rFonts w:hint="eastAsia"/>
        </w:rPr>
      </w:pPr>
    </w:p>
    <w:p w14:paraId="5EAED1DD" w14:textId="77777777" w:rsidR="002A3B04" w:rsidRDefault="002A3B04">
      <w:pPr>
        <w:rPr>
          <w:rFonts w:hint="eastAsia"/>
        </w:rPr>
      </w:pPr>
      <w:r>
        <w:rPr>
          <w:rFonts w:hint="eastAsia"/>
        </w:rPr>
        <w:tab/>
        <w:t>实践与应用</w:t>
      </w:r>
    </w:p>
    <w:p w14:paraId="251DE30C" w14:textId="77777777" w:rsidR="002A3B04" w:rsidRDefault="002A3B04">
      <w:pPr>
        <w:rPr>
          <w:rFonts w:hint="eastAsia"/>
        </w:rPr>
      </w:pPr>
    </w:p>
    <w:p w14:paraId="2C0DD6BD" w14:textId="77777777" w:rsidR="002A3B04" w:rsidRDefault="002A3B04">
      <w:pPr>
        <w:rPr>
          <w:rFonts w:hint="eastAsia"/>
        </w:rPr>
      </w:pPr>
    </w:p>
    <w:p w14:paraId="270E8D2E" w14:textId="77777777" w:rsidR="002A3B04" w:rsidRDefault="002A3B04">
      <w:pPr>
        <w:rPr>
          <w:rFonts w:hint="eastAsia"/>
        </w:rPr>
      </w:pPr>
      <w:r>
        <w:rPr>
          <w:rFonts w:hint="eastAsia"/>
        </w:rPr>
        <w:tab/>
        <w:t>除了课堂教学外，家庭环境也对孩子的拼音学习有着重要的影响。家长们可以在日常生活中创造机会让孩子练习拼音。比如，当孩子看到街边的招牌时，家长可以鼓励孩子试着用拼音读出招牌上的字；或者在家里布置一个“拼音角”，贴上一些带有拼音的卡片，让孩子随时随地都能接触到拼音。通过这样的实践活动，孩子们不仅能巩固所学的知识，还能培养独立思考和解决问题的能力。</w:t>
      </w:r>
    </w:p>
    <w:p w14:paraId="7789B61D" w14:textId="77777777" w:rsidR="002A3B04" w:rsidRDefault="002A3B04">
      <w:pPr>
        <w:rPr>
          <w:rFonts w:hint="eastAsia"/>
        </w:rPr>
      </w:pPr>
    </w:p>
    <w:p w14:paraId="508EAA3D" w14:textId="77777777" w:rsidR="002A3B04" w:rsidRDefault="002A3B04">
      <w:pPr>
        <w:rPr>
          <w:rFonts w:hint="eastAsia"/>
        </w:rPr>
      </w:pPr>
    </w:p>
    <w:p w14:paraId="20BF009A" w14:textId="77777777" w:rsidR="002A3B04" w:rsidRDefault="002A3B04">
      <w:pPr>
        <w:rPr>
          <w:rFonts w:hint="eastAsia"/>
        </w:rPr>
      </w:pPr>
    </w:p>
    <w:p w14:paraId="0443565F" w14:textId="77777777" w:rsidR="002A3B04" w:rsidRDefault="002A3B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0934A8" w14:textId="77777777" w:rsidR="002A3B04" w:rsidRDefault="002A3B04">
      <w:pPr>
        <w:rPr>
          <w:rFonts w:hint="eastAsia"/>
        </w:rPr>
      </w:pPr>
    </w:p>
    <w:p w14:paraId="335E1742" w14:textId="77777777" w:rsidR="002A3B04" w:rsidRDefault="002A3B04">
      <w:pPr>
        <w:rPr>
          <w:rFonts w:hint="eastAsia"/>
        </w:rPr>
      </w:pPr>
    </w:p>
    <w:p w14:paraId="63D8EFA5" w14:textId="77777777" w:rsidR="002A3B04" w:rsidRDefault="002A3B04">
      <w:pPr>
        <w:rPr>
          <w:rFonts w:hint="eastAsia"/>
        </w:rPr>
      </w:pPr>
      <w:r>
        <w:rPr>
          <w:rFonts w:hint="eastAsia"/>
        </w:rPr>
        <w:tab/>
        <w:t>汉语拼音作为学习汉字的第一步，承载着重要的教育意义。它既是孩子们识字的桥梁，又是他们通往更广阔语文世界的通行证。在一年级上册的拼音学习过程中，孩子们不仅学会了如何准确地读出汉字，还养成了良好的学习习惯。随着不断地练习和积累，孩子们将会越来越自信地运用拼音，为未来的语文学习奠定坚实的基础。丰富多彩的教学活动也让这个过程充满了乐趣，使得每个孩子都能在这个阶段找到学习的乐趣和成就感。</w:t>
      </w:r>
    </w:p>
    <w:p w14:paraId="6E608AAC" w14:textId="77777777" w:rsidR="002A3B04" w:rsidRDefault="002A3B04">
      <w:pPr>
        <w:rPr>
          <w:rFonts w:hint="eastAsia"/>
        </w:rPr>
      </w:pPr>
    </w:p>
    <w:p w14:paraId="1FB4153C" w14:textId="77777777" w:rsidR="002A3B04" w:rsidRDefault="002A3B04">
      <w:pPr>
        <w:rPr>
          <w:rFonts w:hint="eastAsia"/>
        </w:rPr>
      </w:pPr>
    </w:p>
    <w:p w14:paraId="308B11EB" w14:textId="77777777" w:rsidR="002A3B04" w:rsidRDefault="002A3B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F44B0" w14:textId="5A9F68F9" w:rsidR="00094F84" w:rsidRDefault="00094F84"/>
    <w:sectPr w:rsidR="00094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84"/>
    <w:rsid w:val="00094F84"/>
    <w:rsid w:val="002A3B0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B08F7-7227-485B-B3FE-B6C8ACC3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