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A02D" w14:textId="77777777" w:rsidR="00776BAC" w:rsidRDefault="00776BAC">
      <w:pPr>
        <w:rPr>
          <w:rFonts w:hint="eastAsia"/>
        </w:rPr>
      </w:pPr>
    </w:p>
    <w:p w14:paraId="1FFDB9D6" w14:textId="77777777" w:rsidR="00776BAC" w:rsidRDefault="00776BAC">
      <w:pPr>
        <w:rPr>
          <w:rFonts w:hint="eastAsia"/>
        </w:rPr>
      </w:pPr>
      <w:r>
        <w:rPr>
          <w:rFonts w:hint="eastAsia"/>
        </w:rPr>
        <w:tab/>
        <w:t>一年级的拼音字词训练</w:t>
      </w:r>
    </w:p>
    <w:p w14:paraId="16E36233" w14:textId="77777777" w:rsidR="00776BAC" w:rsidRDefault="00776BAC">
      <w:pPr>
        <w:rPr>
          <w:rFonts w:hint="eastAsia"/>
        </w:rPr>
      </w:pPr>
    </w:p>
    <w:p w14:paraId="6D45F7D1" w14:textId="77777777" w:rsidR="00776BAC" w:rsidRDefault="00776BAC">
      <w:pPr>
        <w:rPr>
          <w:rFonts w:hint="eastAsia"/>
        </w:rPr>
      </w:pPr>
    </w:p>
    <w:p w14:paraId="47C47DA3" w14:textId="77777777" w:rsidR="00776BAC" w:rsidRDefault="00776BAC">
      <w:pPr>
        <w:rPr>
          <w:rFonts w:hint="eastAsia"/>
        </w:rPr>
      </w:pPr>
      <w:r>
        <w:rPr>
          <w:rFonts w:hint="eastAsia"/>
        </w:rPr>
        <w:tab/>
        <w:t>当孩子们踏入一年级，他们将开始一个全新的学习旅程，其中拼音的学习是语文教育的重要组成部分。拼音不仅是汉字读音的符号化表达，也是孩子学习汉字发音和识字的基础工具。它帮助学生正确地读出不认识的汉字，并为日后的汉语学习打下坚实的基础。</w:t>
      </w:r>
    </w:p>
    <w:p w14:paraId="2EE3618A" w14:textId="77777777" w:rsidR="00776BAC" w:rsidRDefault="00776BAC">
      <w:pPr>
        <w:rPr>
          <w:rFonts w:hint="eastAsia"/>
        </w:rPr>
      </w:pPr>
    </w:p>
    <w:p w14:paraId="7ECAB369" w14:textId="77777777" w:rsidR="00776BAC" w:rsidRDefault="00776BAC">
      <w:pPr>
        <w:rPr>
          <w:rFonts w:hint="eastAsia"/>
        </w:rPr>
      </w:pPr>
    </w:p>
    <w:p w14:paraId="773630DE" w14:textId="77777777" w:rsidR="00776BAC" w:rsidRDefault="00776BAC">
      <w:pPr>
        <w:rPr>
          <w:rFonts w:hint="eastAsia"/>
        </w:rPr>
      </w:pPr>
    </w:p>
    <w:p w14:paraId="44747C7E" w14:textId="77777777" w:rsidR="00776BAC" w:rsidRDefault="00776BA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C18BE9B" w14:textId="77777777" w:rsidR="00776BAC" w:rsidRDefault="00776BAC">
      <w:pPr>
        <w:rPr>
          <w:rFonts w:hint="eastAsia"/>
        </w:rPr>
      </w:pPr>
    </w:p>
    <w:p w14:paraId="39C19F91" w14:textId="77777777" w:rsidR="00776BAC" w:rsidRDefault="00776BAC">
      <w:pPr>
        <w:rPr>
          <w:rFonts w:hint="eastAsia"/>
        </w:rPr>
      </w:pPr>
    </w:p>
    <w:p w14:paraId="412F46A7" w14:textId="77777777" w:rsidR="00776BAC" w:rsidRDefault="00776BAC">
      <w:pPr>
        <w:rPr>
          <w:rFonts w:hint="eastAsia"/>
        </w:rPr>
      </w:pPr>
      <w:r>
        <w:rPr>
          <w:rFonts w:hint="eastAsia"/>
        </w:rPr>
        <w:tab/>
        <w:t>拼音对于一年级的学生来说至关重要。通过掌握拼音，孩子们可以更好地理解汉字的发音规则，提高阅读能力，增加词汇量。拼音也是学习普通话的标准发音方式，有助于纠正地方口音，使交流更加顺畅。在课堂上，教师通常会利用拼音卡片、儿歌等生动有趣的方式引导孩子们熟悉拼音字母及其组合。</w:t>
      </w:r>
    </w:p>
    <w:p w14:paraId="674D531E" w14:textId="77777777" w:rsidR="00776BAC" w:rsidRDefault="00776BAC">
      <w:pPr>
        <w:rPr>
          <w:rFonts w:hint="eastAsia"/>
        </w:rPr>
      </w:pPr>
    </w:p>
    <w:p w14:paraId="27968CE1" w14:textId="77777777" w:rsidR="00776BAC" w:rsidRDefault="00776BAC">
      <w:pPr>
        <w:rPr>
          <w:rFonts w:hint="eastAsia"/>
        </w:rPr>
      </w:pPr>
    </w:p>
    <w:p w14:paraId="0FE1FDF2" w14:textId="77777777" w:rsidR="00776BAC" w:rsidRDefault="00776BAC">
      <w:pPr>
        <w:rPr>
          <w:rFonts w:hint="eastAsia"/>
        </w:rPr>
      </w:pPr>
    </w:p>
    <w:p w14:paraId="549724B0" w14:textId="77777777" w:rsidR="00776BAC" w:rsidRDefault="00776BAC">
      <w:pPr>
        <w:rPr>
          <w:rFonts w:hint="eastAsia"/>
        </w:rPr>
      </w:pPr>
      <w:r>
        <w:rPr>
          <w:rFonts w:hint="eastAsia"/>
        </w:rPr>
        <w:tab/>
        <w:t>拼音的教学方法</w:t>
      </w:r>
    </w:p>
    <w:p w14:paraId="289B0BE5" w14:textId="77777777" w:rsidR="00776BAC" w:rsidRDefault="00776BAC">
      <w:pPr>
        <w:rPr>
          <w:rFonts w:hint="eastAsia"/>
        </w:rPr>
      </w:pPr>
    </w:p>
    <w:p w14:paraId="08539341" w14:textId="77777777" w:rsidR="00776BAC" w:rsidRDefault="00776BAC">
      <w:pPr>
        <w:rPr>
          <w:rFonts w:hint="eastAsia"/>
        </w:rPr>
      </w:pPr>
    </w:p>
    <w:p w14:paraId="341999E3" w14:textId="77777777" w:rsidR="00776BAC" w:rsidRDefault="00776BAC">
      <w:pPr>
        <w:rPr>
          <w:rFonts w:hint="eastAsia"/>
        </w:rPr>
      </w:pPr>
      <w:r>
        <w:rPr>
          <w:rFonts w:hint="eastAsia"/>
        </w:rPr>
        <w:tab/>
        <w:t>教学拼音的方法多种多样，包括但不限于朗读练习、书写练习、游戏互动等。教师们常采用“唱拼音”的方法，即把拼音编成简单的歌曲或节奏，让孩子们边唱边学，这种方法不仅增加了学习的乐趣，还加深了记忆。利用多媒体资源如动画视频也可以吸引孩子的注意力，让他们更主动地参与到学习中来。</w:t>
      </w:r>
    </w:p>
    <w:p w14:paraId="62FF2194" w14:textId="77777777" w:rsidR="00776BAC" w:rsidRDefault="00776BAC">
      <w:pPr>
        <w:rPr>
          <w:rFonts w:hint="eastAsia"/>
        </w:rPr>
      </w:pPr>
    </w:p>
    <w:p w14:paraId="60DFE599" w14:textId="77777777" w:rsidR="00776BAC" w:rsidRDefault="00776BAC">
      <w:pPr>
        <w:rPr>
          <w:rFonts w:hint="eastAsia"/>
        </w:rPr>
      </w:pPr>
    </w:p>
    <w:p w14:paraId="7DF513BB" w14:textId="77777777" w:rsidR="00776BAC" w:rsidRDefault="00776BAC">
      <w:pPr>
        <w:rPr>
          <w:rFonts w:hint="eastAsia"/>
        </w:rPr>
      </w:pPr>
    </w:p>
    <w:p w14:paraId="0F89FDE6" w14:textId="77777777" w:rsidR="00776BAC" w:rsidRDefault="00776BAC">
      <w:pPr>
        <w:rPr>
          <w:rFonts w:hint="eastAsia"/>
        </w:rPr>
      </w:pPr>
      <w:r>
        <w:rPr>
          <w:rFonts w:hint="eastAsia"/>
        </w:rPr>
        <w:tab/>
        <w:t>字词训练的内容</w:t>
      </w:r>
    </w:p>
    <w:p w14:paraId="52851F23" w14:textId="77777777" w:rsidR="00776BAC" w:rsidRDefault="00776BAC">
      <w:pPr>
        <w:rPr>
          <w:rFonts w:hint="eastAsia"/>
        </w:rPr>
      </w:pPr>
    </w:p>
    <w:p w14:paraId="5484BE8F" w14:textId="77777777" w:rsidR="00776BAC" w:rsidRDefault="00776BAC">
      <w:pPr>
        <w:rPr>
          <w:rFonts w:hint="eastAsia"/>
        </w:rPr>
      </w:pPr>
    </w:p>
    <w:p w14:paraId="55DC484D" w14:textId="77777777" w:rsidR="00776BAC" w:rsidRDefault="00776BAC">
      <w:pPr>
        <w:rPr>
          <w:rFonts w:hint="eastAsia"/>
        </w:rPr>
      </w:pPr>
      <w:r>
        <w:rPr>
          <w:rFonts w:hint="eastAsia"/>
        </w:rPr>
        <w:tab/>
        <w:t>在一年级阶段，字词训练主要集中在基础汉字和常用词汇上。孩子们会从最简单的单音节字开始，逐步过渡到双音节乃至多音节词组。例如，“爸爸”、“妈妈”这样的家庭成员称呼，以及“学校”、“教室”等与日常生活紧密相关的词汇。随着学习的深入，还会涉及到形容词、动词等不同类型的词语，帮助孩子们构建起完整的语言体系。</w:t>
      </w:r>
    </w:p>
    <w:p w14:paraId="56E1A4B2" w14:textId="77777777" w:rsidR="00776BAC" w:rsidRDefault="00776BAC">
      <w:pPr>
        <w:rPr>
          <w:rFonts w:hint="eastAsia"/>
        </w:rPr>
      </w:pPr>
    </w:p>
    <w:p w14:paraId="02217B92" w14:textId="77777777" w:rsidR="00776BAC" w:rsidRDefault="00776BAC">
      <w:pPr>
        <w:rPr>
          <w:rFonts w:hint="eastAsia"/>
        </w:rPr>
      </w:pPr>
    </w:p>
    <w:p w14:paraId="4153B58B" w14:textId="77777777" w:rsidR="00776BAC" w:rsidRDefault="00776BAC">
      <w:pPr>
        <w:rPr>
          <w:rFonts w:hint="eastAsia"/>
        </w:rPr>
      </w:pPr>
    </w:p>
    <w:p w14:paraId="169E3DC6" w14:textId="77777777" w:rsidR="00776BAC" w:rsidRDefault="00776BAC">
      <w:pPr>
        <w:rPr>
          <w:rFonts w:hint="eastAsia"/>
        </w:rPr>
      </w:pPr>
      <w:r>
        <w:rPr>
          <w:rFonts w:hint="eastAsia"/>
        </w:rPr>
        <w:tab/>
        <w:t>如何进行有效的字词训练</w:t>
      </w:r>
    </w:p>
    <w:p w14:paraId="5CB3A603" w14:textId="77777777" w:rsidR="00776BAC" w:rsidRDefault="00776BAC">
      <w:pPr>
        <w:rPr>
          <w:rFonts w:hint="eastAsia"/>
        </w:rPr>
      </w:pPr>
    </w:p>
    <w:p w14:paraId="2DC0046F" w14:textId="77777777" w:rsidR="00776BAC" w:rsidRDefault="00776BAC">
      <w:pPr>
        <w:rPr>
          <w:rFonts w:hint="eastAsia"/>
        </w:rPr>
      </w:pPr>
    </w:p>
    <w:p w14:paraId="7F869153" w14:textId="77777777" w:rsidR="00776BAC" w:rsidRDefault="00776BAC">
      <w:pPr>
        <w:rPr>
          <w:rFonts w:hint="eastAsia"/>
        </w:rPr>
      </w:pPr>
      <w:r>
        <w:rPr>
          <w:rFonts w:hint="eastAsia"/>
        </w:rPr>
        <w:tab/>
        <w:t>为了确保字词训练的效果，家长和老师需要密切合作，提供足够的支持和鼓励。在家时，家长可以通过讲故事、玩文字游戏等方式巩固孩子在学校学到的知识；而老师则应根据每个孩子的进度调整教学策略，给予个性化的指导。定期复习已学过的拼音和词汇同样重要，以防止遗忘并促进长期记忆形成。</w:t>
      </w:r>
    </w:p>
    <w:p w14:paraId="609C159A" w14:textId="77777777" w:rsidR="00776BAC" w:rsidRDefault="00776BAC">
      <w:pPr>
        <w:rPr>
          <w:rFonts w:hint="eastAsia"/>
        </w:rPr>
      </w:pPr>
    </w:p>
    <w:p w14:paraId="0D14AAF6" w14:textId="77777777" w:rsidR="00776BAC" w:rsidRDefault="00776BAC">
      <w:pPr>
        <w:rPr>
          <w:rFonts w:hint="eastAsia"/>
        </w:rPr>
      </w:pPr>
    </w:p>
    <w:p w14:paraId="375AB6D6" w14:textId="77777777" w:rsidR="00776BAC" w:rsidRDefault="00776BAC">
      <w:pPr>
        <w:rPr>
          <w:rFonts w:hint="eastAsia"/>
        </w:rPr>
      </w:pPr>
    </w:p>
    <w:p w14:paraId="5BFF010B" w14:textId="77777777" w:rsidR="00776BAC" w:rsidRDefault="00776B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EBF0A2" w14:textId="77777777" w:rsidR="00776BAC" w:rsidRDefault="00776BAC">
      <w:pPr>
        <w:rPr>
          <w:rFonts w:hint="eastAsia"/>
        </w:rPr>
      </w:pPr>
    </w:p>
    <w:p w14:paraId="7C404C09" w14:textId="77777777" w:rsidR="00776BAC" w:rsidRDefault="00776BAC">
      <w:pPr>
        <w:rPr>
          <w:rFonts w:hint="eastAsia"/>
        </w:rPr>
      </w:pPr>
    </w:p>
    <w:p w14:paraId="34D0FDC7" w14:textId="77777777" w:rsidR="00776BAC" w:rsidRDefault="00776BAC">
      <w:pPr>
        <w:rPr>
          <w:rFonts w:hint="eastAsia"/>
        </w:rPr>
      </w:pPr>
      <w:r>
        <w:rPr>
          <w:rFonts w:hint="eastAsia"/>
        </w:rPr>
        <w:tab/>
        <w:t>一年级的拼音字词训练是一个循序渐进的过程，需要耐心和恒心。通过科学合理的方法，加上家庭和学校的共同努力，孩子们能够顺利掌握拼音技能，为未来的中文学习奠定良好的基础。在这个过程中，每一个进步都值得被肯定和庆祝，因为它们都是通往知识海洋的小小步伐。</w:t>
      </w:r>
    </w:p>
    <w:p w14:paraId="52312B18" w14:textId="77777777" w:rsidR="00776BAC" w:rsidRDefault="00776BAC">
      <w:pPr>
        <w:rPr>
          <w:rFonts w:hint="eastAsia"/>
        </w:rPr>
      </w:pPr>
    </w:p>
    <w:p w14:paraId="4EFF02FA" w14:textId="77777777" w:rsidR="00776BAC" w:rsidRDefault="00776BAC">
      <w:pPr>
        <w:rPr>
          <w:rFonts w:hint="eastAsia"/>
        </w:rPr>
      </w:pPr>
    </w:p>
    <w:p w14:paraId="3F4A2CAF" w14:textId="77777777" w:rsidR="00776BAC" w:rsidRDefault="00776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C1F40" w14:textId="282219F2" w:rsidR="00D577D2" w:rsidRDefault="00D577D2"/>
    <w:sectPr w:rsidR="00D5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D2"/>
    <w:rsid w:val="00776BAC"/>
    <w:rsid w:val="00D577D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02595-E782-4A43-9422-CEB8F11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