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4309" w14:textId="77777777" w:rsidR="00687891" w:rsidRDefault="00687891">
      <w:pPr>
        <w:rPr>
          <w:rFonts w:hint="eastAsia"/>
        </w:rPr>
      </w:pPr>
    </w:p>
    <w:p w14:paraId="656F122F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一年级的拼音笔画图片：开启汉语学习之旅</w:t>
      </w:r>
    </w:p>
    <w:p w14:paraId="7B922CB5" w14:textId="77777777" w:rsidR="00687891" w:rsidRDefault="00687891">
      <w:pPr>
        <w:rPr>
          <w:rFonts w:hint="eastAsia"/>
        </w:rPr>
      </w:pPr>
    </w:p>
    <w:p w14:paraId="2E917AEE" w14:textId="77777777" w:rsidR="00687891" w:rsidRDefault="00687891">
      <w:pPr>
        <w:rPr>
          <w:rFonts w:hint="eastAsia"/>
        </w:rPr>
      </w:pPr>
    </w:p>
    <w:p w14:paraId="29176220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当孩子们踏入小学一年级，他们开始接触汉语拼音这一神奇的语言工具。拼音是汉字的音标系统，它帮助孩子们正确发音，并为将来学习书写和阅读打下坚实的基础。而拼音笔画图片，则是这个过程中不可或缺的教学辅助材料，它们以直观的方式向孩子们展示每个拼音字母的构成和写法。</w:t>
      </w:r>
    </w:p>
    <w:p w14:paraId="317F83A4" w14:textId="77777777" w:rsidR="00687891" w:rsidRDefault="00687891">
      <w:pPr>
        <w:rPr>
          <w:rFonts w:hint="eastAsia"/>
        </w:rPr>
      </w:pPr>
    </w:p>
    <w:p w14:paraId="40122413" w14:textId="77777777" w:rsidR="00687891" w:rsidRDefault="00687891">
      <w:pPr>
        <w:rPr>
          <w:rFonts w:hint="eastAsia"/>
        </w:rPr>
      </w:pPr>
    </w:p>
    <w:p w14:paraId="54BA95F8" w14:textId="77777777" w:rsidR="00687891" w:rsidRDefault="00687891">
      <w:pPr>
        <w:rPr>
          <w:rFonts w:hint="eastAsia"/>
        </w:rPr>
      </w:pPr>
    </w:p>
    <w:p w14:paraId="5C759DAA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生动有趣的拼音世界</w:t>
      </w:r>
    </w:p>
    <w:p w14:paraId="3AB9D333" w14:textId="77777777" w:rsidR="00687891" w:rsidRDefault="00687891">
      <w:pPr>
        <w:rPr>
          <w:rFonts w:hint="eastAsia"/>
        </w:rPr>
      </w:pPr>
    </w:p>
    <w:p w14:paraId="35F9D84E" w14:textId="77777777" w:rsidR="00687891" w:rsidRDefault="00687891">
      <w:pPr>
        <w:rPr>
          <w:rFonts w:hint="eastAsia"/>
        </w:rPr>
      </w:pPr>
    </w:p>
    <w:p w14:paraId="1F26FFEB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对于刚入学的小朋友来说，拼音的世界充满了新奇和挑战。通过拼音笔画图片，教师可以将抽象的拼音符号具象化，让孩子们在图画的帮助下更容易理解和记忆。例如，“a”的发音可以通过一个张大的嘴巴来表示，而“o”则可能是一个圆圆的太阳。这些形象化的图片不仅让课堂更加活泼有趣，还能够激发孩子们的学习兴趣和创造力。</w:t>
      </w:r>
    </w:p>
    <w:p w14:paraId="1C040F0C" w14:textId="77777777" w:rsidR="00687891" w:rsidRDefault="00687891">
      <w:pPr>
        <w:rPr>
          <w:rFonts w:hint="eastAsia"/>
        </w:rPr>
      </w:pPr>
    </w:p>
    <w:p w14:paraId="45B32BBC" w14:textId="77777777" w:rsidR="00687891" w:rsidRDefault="00687891">
      <w:pPr>
        <w:rPr>
          <w:rFonts w:hint="eastAsia"/>
        </w:rPr>
      </w:pPr>
    </w:p>
    <w:p w14:paraId="22F03C6B" w14:textId="77777777" w:rsidR="00687891" w:rsidRDefault="00687891">
      <w:pPr>
        <w:rPr>
          <w:rFonts w:hint="eastAsia"/>
        </w:rPr>
      </w:pPr>
    </w:p>
    <w:p w14:paraId="49E452E8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循序渐进的学习过程</w:t>
      </w:r>
    </w:p>
    <w:p w14:paraId="4E97CAD5" w14:textId="77777777" w:rsidR="00687891" w:rsidRDefault="00687891">
      <w:pPr>
        <w:rPr>
          <w:rFonts w:hint="eastAsia"/>
        </w:rPr>
      </w:pPr>
    </w:p>
    <w:p w14:paraId="1A28A98E" w14:textId="77777777" w:rsidR="00687891" w:rsidRDefault="00687891">
      <w:pPr>
        <w:rPr>
          <w:rFonts w:hint="eastAsia"/>
        </w:rPr>
      </w:pPr>
    </w:p>
    <w:p w14:paraId="27A15511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拼音教学通常遵循从简单到复杂的顺序。一开始，孩子们会学习单个元音和辅音，比如“b”、“p”、“m”、“f”，然后逐渐过渡到复韵母、鼻韵母以及整体认读音节。在这个过程中，拼音笔画图片起到了引导作用，每一张图片都详细地展示了正确的笔顺和结构，帮助孩子们按照规范练习书写。随着熟练度的提高，孩子们不仅能准确写出每一个拼音字母，还能将它们组合起来形成完整的词语。</w:t>
      </w:r>
    </w:p>
    <w:p w14:paraId="57F7D285" w14:textId="77777777" w:rsidR="00687891" w:rsidRDefault="00687891">
      <w:pPr>
        <w:rPr>
          <w:rFonts w:hint="eastAsia"/>
        </w:rPr>
      </w:pPr>
    </w:p>
    <w:p w14:paraId="0A2F4FDC" w14:textId="77777777" w:rsidR="00687891" w:rsidRDefault="00687891">
      <w:pPr>
        <w:rPr>
          <w:rFonts w:hint="eastAsia"/>
        </w:rPr>
      </w:pPr>
    </w:p>
    <w:p w14:paraId="21D1E69B" w14:textId="77777777" w:rsidR="00687891" w:rsidRDefault="00687891">
      <w:pPr>
        <w:rPr>
          <w:rFonts w:hint="eastAsia"/>
        </w:rPr>
      </w:pPr>
    </w:p>
    <w:p w14:paraId="6CAB0C8C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强化记忆与实际应用</w:t>
      </w:r>
    </w:p>
    <w:p w14:paraId="10560C9D" w14:textId="77777777" w:rsidR="00687891" w:rsidRDefault="00687891">
      <w:pPr>
        <w:rPr>
          <w:rFonts w:hint="eastAsia"/>
        </w:rPr>
      </w:pPr>
    </w:p>
    <w:p w14:paraId="27A42201" w14:textId="77777777" w:rsidR="00687891" w:rsidRDefault="00687891">
      <w:pPr>
        <w:rPr>
          <w:rFonts w:hint="eastAsia"/>
        </w:rPr>
      </w:pPr>
    </w:p>
    <w:p w14:paraId="03D27C17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为了加深对拼音的记忆，老师们常常会利用拼音笔画图片进行各种互动游戏和活动。例如，拼字比赛、卡片配对或是角色扮演等。通过这些实践活动，孩子们可以在玩乐中巩固所学知识，同时学会如何运用拼音来标注汉字的读音。拼音也是孩子早期识字的重要桥梁，借助拼音的帮助，他们可以尝试自己阅读简单的书籍和故事，从而建立起自信并爱上阅读。</w:t>
      </w:r>
    </w:p>
    <w:p w14:paraId="3E32573E" w14:textId="77777777" w:rsidR="00687891" w:rsidRDefault="00687891">
      <w:pPr>
        <w:rPr>
          <w:rFonts w:hint="eastAsia"/>
        </w:rPr>
      </w:pPr>
    </w:p>
    <w:p w14:paraId="23EEA815" w14:textId="77777777" w:rsidR="00687891" w:rsidRDefault="00687891">
      <w:pPr>
        <w:rPr>
          <w:rFonts w:hint="eastAsia"/>
        </w:rPr>
      </w:pPr>
    </w:p>
    <w:p w14:paraId="0A6CDABE" w14:textId="77777777" w:rsidR="00687891" w:rsidRDefault="00687891">
      <w:pPr>
        <w:rPr>
          <w:rFonts w:hint="eastAsia"/>
        </w:rPr>
      </w:pPr>
    </w:p>
    <w:p w14:paraId="493118B9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家庭支持的重要性</w:t>
      </w:r>
    </w:p>
    <w:p w14:paraId="1BD3A931" w14:textId="77777777" w:rsidR="00687891" w:rsidRDefault="00687891">
      <w:pPr>
        <w:rPr>
          <w:rFonts w:hint="eastAsia"/>
        </w:rPr>
      </w:pPr>
    </w:p>
    <w:p w14:paraId="1F749FC7" w14:textId="77777777" w:rsidR="00687891" w:rsidRDefault="00687891">
      <w:pPr>
        <w:rPr>
          <w:rFonts w:hint="eastAsia"/>
        </w:rPr>
      </w:pPr>
    </w:p>
    <w:p w14:paraId="354F8DE6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在家中，家长也可以利用拼音笔画图片来辅助孩子的学习。家长可以与孩子一起制作个性化的拼音卡片，或者下载一些适合儿童使用的拼音学习应用程序。每天花一点时间陪孩子复习拼音，不仅有助于提高学习成绩，更能在亲子间建立更深的情感纽带。通过共同的努力，孩子们将在轻松愉快的氛围中掌握这一重要的语言技能。</w:t>
      </w:r>
    </w:p>
    <w:p w14:paraId="4AE9B5FA" w14:textId="77777777" w:rsidR="00687891" w:rsidRDefault="00687891">
      <w:pPr>
        <w:rPr>
          <w:rFonts w:hint="eastAsia"/>
        </w:rPr>
      </w:pPr>
    </w:p>
    <w:p w14:paraId="5981C82E" w14:textId="77777777" w:rsidR="00687891" w:rsidRDefault="00687891">
      <w:pPr>
        <w:rPr>
          <w:rFonts w:hint="eastAsia"/>
        </w:rPr>
      </w:pPr>
    </w:p>
    <w:p w14:paraId="311E203B" w14:textId="77777777" w:rsidR="00687891" w:rsidRDefault="00687891">
      <w:pPr>
        <w:rPr>
          <w:rFonts w:hint="eastAsia"/>
        </w:rPr>
      </w:pPr>
    </w:p>
    <w:p w14:paraId="590FB5E5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74B72" w14:textId="77777777" w:rsidR="00687891" w:rsidRDefault="00687891">
      <w:pPr>
        <w:rPr>
          <w:rFonts w:hint="eastAsia"/>
        </w:rPr>
      </w:pPr>
    </w:p>
    <w:p w14:paraId="21EAC6BA" w14:textId="77777777" w:rsidR="00687891" w:rsidRDefault="00687891">
      <w:pPr>
        <w:rPr>
          <w:rFonts w:hint="eastAsia"/>
        </w:rPr>
      </w:pPr>
    </w:p>
    <w:p w14:paraId="301B6445" w14:textId="77777777" w:rsidR="00687891" w:rsidRDefault="00687891">
      <w:pPr>
        <w:rPr>
          <w:rFonts w:hint="eastAsia"/>
        </w:rPr>
      </w:pPr>
      <w:r>
        <w:rPr>
          <w:rFonts w:hint="eastAsia"/>
        </w:rPr>
        <w:tab/>
        <w:t>一年级的拼音笔画图片不仅是教学资源，更是连接教师、学生和家长之间的沟通桥梁。它们为汉语学习提供了直观、易懂且充满乐趣的方法，使得每一位初学者都能够顺利迈出语言探索的第一步。随着教育技术的发展，相信未来会有更多创新的方式来支持孩子们更好地学习拼音，享受语言的魅力。</w:t>
      </w:r>
    </w:p>
    <w:p w14:paraId="7E8A4485" w14:textId="77777777" w:rsidR="00687891" w:rsidRDefault="00687891">
      <w:pPr>
        <w:rPr>
          <w:rFonts w:hint="eastAsia"/>
        </w:rPr>
      </w:pPr>
    </w:p>
    <w:p w14:paraId="012C3CBA" w14:textId="77777777" w:rsidR="00687891" w:rsidRDefault="00687891">
      <w:pPr>
        <w:rPr>
          <w:rFonts w:hint="eastAsia"/>
        </w:rPr>
      </w:pPr>
    </w:p>
    <w:p w14:paraId="0C2A6519" w14:textId="77777777" w:rsidR="00687891" w:rsidRDefault="00687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7D027" w14:textId="5668C3BF" w:rsidR="00C74DEF" w:rsidRDefault="00C74DEF"/>
    <w:sectPr w:rsidR="00C7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EF"/>
    <w:rsid w:val="00687891"/>
    <w:rsid w:val="00C74D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926E1-A702-4CAC-B9CE-56C2C58E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