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46B29" w14:textId="77777777" w:rsidR="00F9394B" w:rsidRDefault="00F9394B">
      <w:pPr>
        <w:rPr>
          <w:rFonts w:hint="eastAsia"/>
        </w:rPr>
      </w:pPr>
    </w:p>
    <w:p w14:paraId="15394836" w14:textId="77777777" w:rsidR="00F9394B" w:rsidRDefault="00F9394B">
      <w:pPr>
        <w:rPr>
          <w:rFonts w:hint="eastAsia"/>
        </w:rPr>
      </w:pPr>
      <w:r>
        <w:rPr>
          <w:rFonts w:hint="eastAsia"/>
        </w:rPr>
        <w:tab/>
        <w:t>一年级语文上册看的拼音写汉字</w:t>
      </w:r>
    </w:p>
    <w:p w14:paraId="37C72484" w14:textId="77777777" w:rsidR="00F9394B" w:rsidRDefault="00F9394B">
      <w:pPr>
        <w:rPr>
          <w:rFonts w:hint="eastAsia"/>
        </w:rPr>
      </w:pPr>
    </w:p>
    <w:p w14:paraId="7934716D" w14:textId="77777777" w:rsidR="00F9394B" w:rsidRDefault="00F9394B">
      <w:pPr>
        <w:rPr>
          <w:rFonts w:hint="eastAsia"/>
        </w:rPr>
      </w:pPr>
    </w:p>
    <w:p w14:paraId="7EC932B3" w14:textId="77777777" w:rsidR="00F9394B" w:rsidRDefault="00F9394B">
      <w:pPr>
        <w:rPr>
          <w:rFonts w:hint="eastAsia"/>
        </w:rPr>
      </w:pPr>
      <w:r>
        <w:rPr>
          <w:rFonts w:hint="eastAsia"/>
        </w:rPr>
        <w:tab/>
        <w:t>当孩子们踏入小学的大门，他们开始了一段全新的学习旅程。一年级是孩子认知世界、学习语言的重要阶段。在这个学年中，汉语拼音的学习成为了他们掌握汉字书写技能的关键一步。通过汉语拼音，孩子们不仅能够准确发音，还能为将来的阅读和写作打下坚实的基础。</w:t>
      </w:r>
    </w:p>
    <w:p w14:paraId="46EC84BB" w14:textId="77777777" w:rsidR="00F9394B" w:rsidRDefault="00F9394B">
      <w:pPr>
        <w:rPr>
          <w:rFonts w:hint="eastAsia"/>
        </w:rPr>
      </w:pPr>
    </w:p>
    <w:p w14:paraId="534244BB" w14:textId="77777777" w:rsidR="00F9394B" w:rsidRDefault="00F9394B">
      <w:pPr>
        <w:rPr>
          <w:rFonts w:hint="eastAsia"/>
        </w:rPr>
      </w:pPr>
    </w:p>
    <w:p w14:paraId="11E89E23" w14:textId="77777777" w:rsidR="00F9394B" w:rsidRDefault="00F9394B">
      <w:pPr>
        <w:rPr>
          <w:rFonts w:hint="eastAsia"/>
        </w:rPr>
      </w:pPr>
    </w:p>
    <w:p w14:paraId="4C5B789B" w14:textId="77777777" w:rsidR="00F9394B" w:rsidRDefault="00F9394B">
      <w:pPr>
        <w:rPr>
          <w:rFonts w:hint="eastAsia"/>
        </w:rPr>
      </w:pPr>
      <w:r>
        <w:rPr>
          <w:rFonts w:hint="eastAsia"/>
        </w:rPr>
        <w:tab/>
        <w:t>汉语拼音的重要性</w:t>
      </w:r>
    </w:p>
    <w:p w14:paraId="55CE3CA1" w14:textId="77777777" w:rsidR="00F9394B" w:rsidRDefault="00F9394B">
      <w:pPr>
        <w:rPr>
          <w:rFonts w:hint="eastAsia"/>
        </w:rPr>
      </w:pPr>
    </w:p>
    <w:p w14:paraId="5D752CCD" w14:textId="77777777" w:rsidR="00F9394B" w:rsidRDefault="00F9394B">
      <w:pPr>
        <w:rPr>
          <w:rFonts w:hint="eastAsia"/>
        </w:rPr>
      </w:pPr>
    </w:p>
    <w:p w14:paraId="73C73B5A" w14:textId="77777777" w:rsidR="00F9394B" w:rsidRDefault="00F9394B">
      <w:pPr>
        <w:rPr>
          <w:rFonts w:hint="eastAsia"/>
        </w:rPr>
      </w:pPr>
      <w:r>
        <w:rPr>
          <w:rFonts w:hint="eastAsia"/>
        </w:rPr>
        <w:tab/>
        <w:t>汉语拼音是现代汉语的注音工具，它由字母和声调符号组成，用来标注汉字的读音。对于一年级的小学生来说，学习汉语拼音就像是找到了打开汉字大门的钥匙。在课堂上，老师会带领学生们一起认读拼音字母，练习四声调，逐渐建立起对汉字发音的基本感知。孩子们从简单的单韵母a、o、e开始，到复韵母ai、ei、ui等，再到整体认读音节yi、wu、yu等，一步步地积累着自己的拼音知识。</w:t>
      </w:r>
    </w:p>
    <w:p w14:paraId="63D6D806" w14:textId="77777777" w:rsidR="00F9394B" w:rsidRDefault="00F9394B">
      <w:pPr>
        <w:rPr>
          <w:rFonts w:hint="eastAsia"/>
        </w:rPr>
      </w:pPr>
    </w:p>
    <w:p w14:paraId="24B67257" w14:textId="77777777" w:rsidR="00F9394B" w:rsidRDefault="00F9394B">
      <w:pPr>
        <w:rPr>
          <w:rFonts w:hint="eastAsia"/>
        </w:rPr>
      </w:pPr>
    </w:p>
    <w:p w14:paraId="5D3F4FFE" w14:textId="77777777" w:rsidR="00F9394B" w:rsidRDefault="00F9394B">
      <w:pPr>
        <w:rPr>
          <w:rFonts w:hint="eastAsia"/>
        </w:rPr>
      </w:pPr>
    </w:p>
    <w:p w14:paraId="717C45E2" w14:textId="77777777" w:rsidR="00F9394B" w:rsidRDefault="00F9394B">
      <w:pPr>
        <w:rPr>
          <w:rFonts w:hint="eastAsia"/>
        </w:rPr>
      </w:pPr>
      <w:r>
        <w:rPr>
          <w:rFonts w:hint="eastAsia"/>
        </w:rPr>
        <w:tab/>
        <w:t>从拼音到汉字的过渡</w:t>
      </w:r>
    </w:p>
    <w:p w14:paraId="44263A0D" w14:textId="77777777" w:rsidR="00F9394B" w:rsidRDefault="00F9394B">
      <w:pPr>
        <w:rPr>
          <w:rFonts w:hint="eastAsia"/>
        </w:rPr>
      </w:pPr>
    </w:p>
    <w:p w14:paraId="23A5A038" w14:textId="77777777" w:rsidR="00F9394B" w:rsidRDefault="00F9394B">
      <w:pPr>
        <w:rPr>
          <w:rFonts w:hint="eastAsia"/>
        </w:rPr>
      </w:pPr>
    </w:p>
    <w:p w14:paraId="76DF80D6" w14:textId="77777777" w:rsidR="00F9394B" w:rsidRDefault="00F9394B">
      <w:pPr>
        <w:rPr>
          <w:rFonts w:hint="eastAsia"/>
        </w:rPr>
      </w:pPr>
      <w:r>
        <w:rPr>
          <w:rFonts w:hint="eastAsia"/>
        </w:rPr>
        <w:tab/>
        <w:t>随着拼音学习的深入，孩子们开始尝试用拼音来帮助自己认识汉字。他们会发现，原来那些看起来很陌生的方块字，其实是由一个个熟悉的拼音组成的。例如，“妈妈”这个词，孩子们可以先拼出“m-a-ma”，然后在老师的指导下，找到与之对应的汉字“妈”。这种从拼音到汉字的转换过程，极大地激发了孩子们的好奇心和求知欲。他们在游戏中、故事里、儿歌中不断地练习，逐渐掌握了更多的汉字。</w:t>
      </w:r>
    </w:p>
    <w:p w14:paraId="00B31271" w14:textId="77777777" w:rsidR="00F9394B" w:rsidRDefault="00F9394B">
      <w:pPr>
        <w:rPr>
          <w:rFonts w:hint="eastAsia"/>
        </w:rPr>
      </w:pPr>
    </w:p>
    <w:p w14:paraId="0B6C365B" w14:textId="77777777" w:rsidR="00F9394B" w:rsidRDefault="00F9394B">
      <w:pPr>
        <w:rPr>
          <w:rFonts w:hint="eastAsia"/>
        </w:rPr>
      </w:pPr>
    </w:p>
    <w:p w14:paraId="027EBB1E" w14:textId="77777777" w:rsidR="00F9394B" w:rsidRDefault="00F9394B">
      <w:pPr>
        <w:rPr>
          <w:rFonts w:hint="eastAsia"/>
        </w:rPr>
      </w:pPr>
    </w:p>
    <w:p w14:paraId="08A6ADEF" w14:textId="77777777" w:rsidR="00F9394B" w:rsidRDefault="00F9394B">
      <w:pPr>
        <w:rPr>
          <w:rFonts w:hint="eastAsia"/>
        </w:rPr>
      </w:pPr>
      <w:r>
        <w:rPr>
          <w:rFonts w:hint="eastAsia"/>
        </w:rPr>
        <w:tab/>
        <w:t>趣味学习：拼音卡片和游戏</w:t>
      </w:r>
    </w:p>
    <w:p w14:paraId="187D2074" w14:textId="77777777" w:rsidR="00F9394B" w:rsidRDefault="00F9394B">
      <w:pPr>
        <w:rPr>
          <w:rFonts w:hint="eastAsia"/>
        </w:rPr>
      </w:pPr>
    </w:p>
    <w:p w14:paraId="678CBA61" w14:textId="77777777" w:rsidR="00F9394B" w:rsidRDefault="00F9394B">
      <w:pPr>
        <w:rPr>
          <w:rFonts w:hint="eastAsia"/>
        </w:rPr>
      </w:pPr>
    </w:p>
    <w:p w14:paraId="7F06009B" w14:textId="77777777" w:rsidR="00F9394B" w:rsidRDefault="00F9394B">
      <w:pPr>
        <w:rPr>
          <w:rFonts w:hint="eastAsia"/>
        </w:rPr>
      </w:pPr>
      <w:r>
        <w:rPr>
          <w:rFonts w:hint="eastAsia"/>
        </w:rPr>
        <w:tab/>
        <w:t>为了使拼音学习更加生动有趣，老师们经常会采用一些创新的教学方法。拼音卡片就是其中的一种。每张卡片上印有一个拼音字母或一个完整的拼音，孩子们可以通过摸、看、听、说等多种方式来记忆这些拼音。还有许多有趣的拼音游戏，比如“找朋友”，让孩子们根据给定的拼音去寻找相应的汉字；或者是“拼音接龙”，鼓励孩子们按照一定的规则连续说出带有相同声母或韵母的词语。这些活动不仅增加了学习的乐趣，也提高了孩子们的记忆力和反应速度。</w:t>
      </w:r>
    </w:p>
    <w:p w14:paraId="7F45A03C" w14:textId="77777777" w:rsidR="00F9394B" w:rsidRDefault="00F9394B">
      <w:pPr>
        <w:rPr>
          <w:rFonts w:hint="eastAsia"/>
        </w:rPr>
      </w:pPr>
    </w:p>
    <w:p w14:paraId="67BCF806" w14:textId="77777777" w:rsidR="00F9394B" w:rsidRDefault="00F9394B">
      <w:pPr>
        <w:rPr>
          <w:rFonts w:hint="eastAsia"/>
        </w:rPr>
      </w:pPr>
    </w:p>
    <w:p w14:paraId="7895A2E4" w14:textId="77777777" w:rsidR="00F9394B" w:rsidRDefault="00F9394B">
      <w:pPr>
        <w:rPr>
          <w:rFonts w:hint="eastAsia"/>
        </w:rPr>
      </w:pPr>
    </w:p>
    <w:p w14:paraId="6C0C9599" w14:textId="77777777" w:rsidR="00F9394B" w:rsidRDefault="00F9394B">
      <w:pPr>
        <w:rPr>
          <w:rFonts w:hint="eastAsia"/>
        </w:rPr>
      </w:pPr>
      <w:r>
        <w:rPr>
          <w:rFonts w:hint="eastAsia"/>
        </w:rPr>
        <w:tab/>
        <w:t>家庭中的拼音强化</w:t>
      </w:r>
    </w:p>
    <w:p w14:paraId="12F8386E" w14:textId="77777777" w:rsidR="00F9394B" w:rsidRDefault="00F9394B">
      <w:pPr>
        <w:rPr>
          <w:rFonts w:hint="eastAsia"/>
        </w:rPr>
      </w:pPr>
    </w:p>
    <w:p w14:paraId="3A57A98E" w14:textId="77777777" w:rsidR="00F9394B" w:rsidRDefault="00F9394B">
      <w:pPr>
        <w:rPr>
          <w:rFonts w:hint="eastAsia"/>
        </w:rPr>
      </w:pPr>
    </w:p>
    <w:p w14:paraId="2463BC62" w14:textId="77777777" w:rsidR="00F9394B" w:rsidRDefault="00F9394B">
      <w:pPr>
        <w:rPr>
          <w:rFonts w:hint="eastAsia"/>
        </w:rPr>
      </w:pPr>
      <w:r>
        <w:rPr>
          <w:rFonts w:hint="eastAsia"/>
        </w:rPr>
        <w:tab/>
        <w:t>在家里，家长也可以参与到孩子的拼音学习中来。每天晚上，可以和孩子一起进行简短的拼音复习，读一读当天学到的新拼音，或者玩一些简单的拼音小游戏。家长还可以利用日常生活中的机会，如购物时看到的商品名称、路牌上的文字等，引导孩子注意汉字的拼音，并尝试自己拼读出来。这样的互动不仅加深了亲子关系，也为孩子的拼音学习提供了丰富的实践环境。</w:t>
      </w:r>
    </w:p>
    <w:p w14:paraId="01F6C895" w14:textId="77777777" w:rsidR="00F9394B" w:rsidRDefault="00F9394B">
      <w:pPr>
        <w:rPr>
          <w:rFonts w:hint="eastAsia"/>
        </w:rPr>
      </w:pPr>
    </w:p>
    <w:p w14:paraId="1C7E1411" w14:textId="77777777" w:rsidR="00F9394B" w:rsidRDefault="00F9394B">
      <w:pPr>
        <w:rPr>
          <w:rFonts w:hint="eastAsia"/>
        </w:rPr>
      </w:pPr>
    </w:p>
    <w:p w14:paraId="135B28E0" w14:textId="77777777" w:rsidR="00F9394B" w:rsidRDefault="00F9394B">
      <w:pPr>
        <w:rPr>
          <w:rFonts w:hint="eastAsia"/>
        </w:rPr>
      </w:pPr>
    </w:p>
    <w:p w14:paraId="33BAF000" w14:textId="77777777" w:rsidR="00F9394B" w:rsidRDefault="00F9394B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08438BF0" w14:textId="77777777" w:rsidR="00F9394B" w:rsidRDefault="00F9394B">
      <w:pPr>
        <w:rPr>
          <w:rFonts w:hint="eastAsia"/>
        </w:rPr>
      </w:pPr>
    </w:p>
    <w:p w14:paraId="428F4943" w14:textId="77777777" w:rsidR="00F9394B" w:rsidRDefault="00F9394B">
      <w:pPr>
        <w:rPr>
          <w:rFonts w:hint="eastAsia"/>
        </w:rPr>
      </w:pPr>
    </w:p>
    <w:p w14:paraId="43F431A4" w14:textId="77777777" w:rsidR="00F9394B" w:rsidRDefault="00F9394B">
      <w:pPr>
        <w:rPr>
          <w:rFonts w:hint="eastAsia"/>
        </w:rPr>
      </w:pPr>
      <w:r>
        <w:rPr>
          <w:rFonts w:hint="eastAsia"/>
        </w:rPr>
        <w:tab/>
        <w:t>通过一年级上册的汉语拼音学习，孩子们不仅学会了如何正确地发音，更重要的是，他们开启了一扇通往汉字世界的大门。随着学习的不断深入，孩子们将会遇到越来越多的汉字，而汉语拼音就像是一把万能钥匙，帮助他们轻松地解锁每一个新的词汇。未来，孩子们将在拼音的帮助下，变得更加自信和独立，迎接更多挑战，探索更广阔的语文天地。</w:t>
      </w:r>
    </w:p>
    <w:p w14:paraId="366F1C31" w14:textId="77777777" w:rsidR="00F9394B" w:rsidRDefault="00F9394B">
      <w:pPr>
        <w:rPr>
          <w:rFonts w:hint="eastAsia"/>
        </w:rPr>
      </w:pPr>
    </w:p>
    <w:p w14:paraId="19960F28" w14:textId="77777777" w:rsidR="00F9394B" w:rsidRDefault="00F9394B">
      <w:pPr>
        <w:rPr>
          <w:rFonts w:hint="eastAsia"/>
        </w:rPr>
      </w:pPr>
    </w:p>
    <w:p w14:paraId="4C69FE62" w14:textId="77777777" w:rsidR="00F9394B" w:rsidRDefault="00F939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C147C" w14:textId="2CD04168" w:rsidR="00A860B1" w:rsidRDefault="00A860B1"/>
    <w:sectPr w:rsidR="00A86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B1"/>
    <w:rsid w:val="00A860B1"/>
    <w:rsid w:val="00EA7E3C"/>
    <w:rsid w:val="00F9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78609-83B9-4581-B84D-5448A114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