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3A4E1" w14:textId="77777777" w:rsidR="00E4227B" w:rsidRDefault="00E4227B">
      <w:pPr>
        <w:rPr>
          <w:rFonts w:hint="eastAsia"/>
        </w:rPr>
      </w:pPr>
    </w:p>
    <w:p w14:paraId="1922EDE9" w14:textId="77777777" w:rsidR="00E4227B" w:rsidRDefault="00E4227B">
      <w:pPr>
        <w:rPr>
          <w:rFonts w:hint="eastAsia"/>
        </w:rPr>
      </w:pPr>
      <w:r>
        <w:rPr>
          <w:rFonts w:hint="eastAsia"/>
        </w:rPr>
        <w:tab/>
        <w:t>一年级语文拼音表</w:t>
      </w:r>
    </w:p>
    <w:p w14:paraId="66FA3DA1" w14:textId="77777777" w:rsidR="00E4227B" w:rsidRDefault="00E4227B">
      <w:pPr>
        <w:rPr>
          <w:rFonts w:hint="eastAsia"/>
        </w:rPr>
      </w:pPr>
    </w:p>
    <w:p w14:paraId="11DF16EA" w14:textId="77777777" w:rsidR="00E4227B" w:rsidRDefault="00E4227B">
      <w:pPr>
        <w:rPr>
          <w:rFonts w:hint="eastAsia"/>
        </w:rPr>
      </w:pPr>
    </w:p>
    <w:p w14:paraId="389E9938" w14:textId="77777777" w:rsidR="00E4227B" w:rsidRDefault="00E4227B">
      <w:pPr>
        <w:rPr>
          <w:rFonts w:hint="eastAsia"/>
        </w:rPr>
      </w:pPr>
      <w:r>
        <w:rPr>
          <w:rFonts w:hint="eastAsia"/>
        </w:rPr>
        <w:tab/>
        <w:t>在小学一年级的语文学习过程中，拼音是孩子们掌握汉语发音基础的关键环节。为了帮助学生更好地理解和记忆这些重要的语言元素，教师们常常会使用形象直观的教学工具——拼音表图片。这样的图片不仅能够吸引学生的注意力，还能通过视觉的方式加深他们对每个音节的记忆。</w:t>
      </w:r>
    </w:p>
    <w:p w14:paraId="4A1613C8" w14:textId="77777777" w:rsidR="00E4227B" w:rsidRDefault="00E4227B">
      <w:pPr>
        <w:rPr>
          <w:rFonts w:hint="eastAsia"/>
        </w:rPr>
      </w:pPr>
    </w:p>
    <w:p w14:paraId="7AFC3A5F" w14:textId="77777777" w:rsidR="00E4227B" w:rsidRDefault="00E4227B">
      <w:pPr>
        <w:rPr>
          <w:rFonts w:hint="eastAsia"/>
        </w:rPr>
      </w:pPr>
    </w:p>
    <w:p w14:paraId="0BE79332" w14:textId="77777777" w:rsidR="00E4227B" w:rsidRDefault="00E4227B">
      <w:pPr>
        <w:rPr>
          <w:rFonts w:hint="eastAsia"/>
        </w:rPr>
      </w:pPr>
    </w:p>
    <w:p w14:paraId="6FE3A8AF" w14:textId="77777777" w:rsidR="00E4227B" w:rsidRDefault="00E4227B">
      <w:pPr>
        <w:rPr>
          <w:rFonts w:hint="eastAsia"/>
        </w:rPr>
      </w:pPr>
      <w:r>
        <w:rPr>
          <w:rFonts w:hint="eastAsia"/>
        </w:rPr>
        <w:tab/>
        <w:t>拼音的重要性与作用</w:t>
      </w:r>
    </w:p>
    <w:p w14:paraId="0F20270C" w14:textId="77777777" w:rsidR="00E4227B" w:rsidRDefault="00E4227B">
      <w:pPr>
        <w:rPr>
          <w:rFonts w:hint="eastAsia"/>
        </w:rPr>
      </w:pPr>
    </w:p>
    <w:p w14:paraId="4C8B42F5" w14:textId="77777777" w:rsidR="00E4227B" w:rsidRDefault="00E4227B">
      <w:pPr>
        <w:rPr>
          <w:rFonts w:hint="eastAsia"/>
        </w:rPr>
      </w:pPr>
    </w:p>
    <w:p w14:paraId="1FB1DD6C" w14:textId="77777777" w:rsidR="00E4227B" w:rsidRDefault="00E4227B">
      <w:pPr>
        <w:rPr>
          <w:rFonts w:hint="eastAsia"/>
        </w:rPr>
      </w:pPr>
      <w:r>
        <w:rPr>
          <w:rFonts w:hint="eastAsia"/>
        </w:rPr>
        <w:tab/>
        <w:t>汉语拼音系统是由中华人民共和国政府于1958年正式公布的，它基于拉丁字母来标注汉字的发音，对于非母语者来说尤其重要，因为它提供了一种将中文口语转换成可读形式的方法。对于初学者而言，学习拼音有助于准确地发出每一个字词的声音，并为之后的文字学习打下坚实的基础。良好的拼音技能还促进了阅读流畅度和理解能力的发展。</w:t>
      </w:r>
    </w:p>
    <w:p w14:paraId="568599D2" w14:textId="77777777" w:rsidR="00E4227B" w:rsidRDefault="00E4227B">
      <w:pPr>
        <w:rPr>
          <w:rFonts w:hint="eastAsia"/>
        </w:rPr>
      </w:pPr>
    </w:p>
    <w:p w14:paraId="45C47393" w14:textId="77777777" w:rsidR="00E4227B" w:rsidRDefault="00E4227B">
      <w:pPr>
        <w:rPr>
          <w:rFonts w:hint="eastAsia"/>
        </w:rPr>
      </w:pPr>
    </w:p>
    <w:p w14:paraId="41B49F8A" w14:textId="77777777" w:rsidR="00E4227B" w:rsidRDefault="00E4227B">
      <w:pPr>
        <w:rPr>
          <w:rFonts w:hint="eastAsia"/>
        </w:rPr>
      </w:pPr>
    </w:p>
    <w:p w14:paraId="02503C1D" w14:textId="77777777" w:rsidR="00E4227B" w:rsidRDefault="00E4227B">
      <w:pPr>
        <w:rPr>
          <w:rFonts w:hint="eastAsia"/>
        </w:rPr>
      </w:pPr>
      <w:r>
        <w:rPr>
          <w:rFonts w:hint="eastAsia"/>
        </w:rPr>
        <w:tab/>
        <w:t>拼音表的内容概述</w:t>
      </w:r>
    </w:p>
    <w:p w14:paraId="4B34A709" w14:textId="77777777" w:rsidR="00E4227B" w:rsidRDefault="00E4227B">
      <w:pPr>
        <w:rPr>
          <w:rFonts w:hint="eastAsia"/>
        </w:rPr>
      </w:pPr>
    </w:p>
    <w:p w14:paraId="1289E606" w14:textId="77777777" w:rsidR="00E4227B" w:rsidRDefault="00E4227B">
      <w:pPr>
        <w:rPr>
          <w:rFonts w:hint="eastAsia"/>
        </w:rPr>
      </w:pPr>
    </w:p>
    <w:p w14:paraId="6C363A50" w14:textId="77777777" w:rsidR="00E4227B" w:rsidRDefault="00E4227B">
      <w:pPr>
        <w:rPr>
          <w:rFonts w:hint="eastAsia"/>
        </w:rPr>
      </w:pPr>
      <w:r>
        <w:rPr>
          <w:rFonts w:hint="eastAsia"/>
        </w:rPr>
        <w:tab/>
        <w:t>一个完整的拼音表通常包括声母、韵母以及整体认读音节三大部分。声母是指位于音节开头的部分，如b, p, m等；韵母则是指跟在声母后面构成完整音节的部分，例如a, o, e等；而整体认读音节则是一些特殊的组合形式，直接作为一个单位被认读，比如“zi”、“ci”。通过这样一个结构化的排列方式，学生们可以清晰地看到不同音素之间的关系及其组合规律。</w:t>
      </w:r>
    </w:p>
    <w:p w14:paraId="698C8A02" w14:textId="77777777" w:rsidR="00E4227B" w:rsidRDefault="00E4227B">
      <w:pPr>
        <w:rPr>
          <w:rFonts w:hint="eastAsia"/>
        </w:rPr>
      </w:pPr>
    </w:p>
    <w:p w14:paraId="7DDE0545" w14:textId="77777777" w:rsidR="00E4227B" w:rsidRDefault="00E4227B">
      <w:pPr>
        <w:rPr>
          <w:rFonts w:hint="eastAsia"/>
        </w:rPr>
      </w:pPr>
    </w:p>
    <w:p w14:paraId="60D7F850" w14:textId="77777777" w:rsidR="00E4227B" w:rsidRDefault="00E4227B">
      <w:pPr>
        <w:rPr>
          <w:rFonts w:hint="eastAsia"/>
        </w:rPr>
      </w:pPr>
    </w:p>
    <w:p w14:paraId="20B176D5" w14:textId="77777777" w:rsidR="00E4227B" w:rsidRDefault="00E4227B">
      <w:pPr>
        <w:rPr>
          <w:rFonts w:hint="eastAsia"/>
        </w:rPr>
      </w:pPr>
      <w:r>
        <w:rPr>
          <w:rFonts w:hint="eastAsia"/>
        </w:rPr>
        <w:tab/>
        <w:t>如何利用拼音表进行教学</w:t>
      </w:r>
    </w:p>
    <w:p w14:paraId="574FC0EE" w14:textId="77777777" w:rsidR="00E4227B" w:rsidRDefault="00E4227B">
      <w:pPr>
        <w:rPr>
          <w:rFonts w:hint="eastAsia"/>
        </w:rPr>
      </w:pPr>
    </w:p>
    <w:p w14:paraId="60BBEC77" w14:textId="77777777" w:rsidR="00E4227B" w:rsidRDefault="00E4227B">
      <w:pPr>
        <w:rPr>
          <w:rFonts w:hint="eastAsia"/>
        </w:rPr>
      </w:pPr>
    </w:p>
    <w:p w14:paraId="4C63F042" w14:textId="77777777" w:rsidR="00E4227B" w:rsidRDefault="00E4227B">
      <w:pPr>
        <w:rPr>
          <w:rFonts w:hint="eastAsia"/>
        </w:rPr>
      </w:pPr>
      <w:r>
        <w:rPr>
          <w:rFonts w:hint="eastAsia"/>
        </w:rPr>
        <w:tab/>
        <w:t>在实际课堂教学中，老师可以通过展示精心设计的拼音表图片来引导学生认识并练习各个拼音。可以让孩子们跟随图片上的顺序逐一朗读每项内容，注意正确的发音位置及口型变化；鼓励大家尝试着自己拼出简单的词汇或短句；还可以组织一些趣味性强的游戏活动，比如找朋友（匹配相同首尾音）、接龙比赛等，以增加互动性和参与感。</w:t>
      </w:r>
    </w:p>
    <w:p w14:paraId="2335D2D8" w14:textId="77777777" w:rsidR="00E4227B" w:rsidRDefault="00E4227B">
      <w:pPr>
        <w:rPr>
          <w:rFonts w:hint="eastAsia"/>
        </w:rPr>
      </w:pPr>
    </w:p>
    <w:p w14:paraId="3D0E45CF" w14:textId="77777777" w:rsidR="00E4227B" w:rsidRDefault="00E4227B">
      <w:pPr>
        <w:rPr>
          <w:rFonts w:hint="eastAsia"/>
        </w:rPr>
      </w:pPr>
    </w:p>
    <w:p w14:paraId="6DEAA795" w14:textId="77777777" w:rsidR="00E4227B" w:rsidRDefault="00E4227B">
      <w:pPr>
        <w:rPr>
          <w:rFonts w:hint="eastAsia"/>
        </w:rPr>
      </w:pPr>
    </w:p>
    <w:p w14:paraId="57B2FFDA" w14:textId="77777777" w:rsidR="00E4227B" w:rsidRDefault="00E4227B">
      <w:pPr>
        <w:rPr>
          <w:rFonts w:hint="eastAsia"/>
        </w:rPr>
      </w:pPr>
      <w:r>
        <w:rPr>
          <w:rFonts w:hint="eastAsia"/>
        </w:rPr>
        <w:tab/>
        <w:t>制作个性化拼音表</w:t>
      </w:r>
    </w:p>
    <w:p w14:paraId="7F0E93D8" w14:textId="77777777" w:rsidR="00E4227B" w:rsidRDefault="00E4227B">
      <w:pPr>
        <w:rPr>
          <w:rFonts w:hint="eastAsia"/>
        </w:rPr>
      </w:pPr>
    </w:p>
    <w:p w14:paraId="670FDA81" w14:textId="77777777" w:rsidR="00E4227B" w:rsidRDefault="00E4227B">
      <w:pPr>
        <w:rPr>
          <w:rFonts w:hint="eastAsia"/>
        </w:rPr>
      </w:pPr>
    </w:p>
    <w:p w14:paraId="1EB70A58" w14:textId="77777777" w:rsidR="00E4227B" w:rsidRDefault="00E4227B">
      <w:pPr>
        <w:rPr>
          <w:rFonts w:hint="eastAsia"/>
        </w:rPr>
      </w:pPr>
      <w:r>
        <w:rPr>
          <w:rFonts w:hint="eastAsia"/>
        </w:rPr>
        <w:tab/>
        <w:t>随着技术的进步，现在有许多在线资源和软件可以帮助家长或者教师轻松创建个性化的拼音表图片。这类工具往往提供了丰富的模板选择、颜色设置等功能，使得最终生成的作品既美观又实用。根据孩子的兴趣特点加入相应的卡通元素或是色彩搭配，也能大大提高他们学习的兴趣与效率。</w:t>
      </w:r>
    </w:p>
    <w:p w14:paraId="00BD9EB0" w14:textId="77777777" w:rsidR="00E4227B" w:rsidRDefault="00E4227B">
      <w:pPr>
        <w:rPr>
          <w:rFonts w:hint="eastAsia"/>
        </w:rPr>
      </w:pPr>
    </w:p>
    <w:p w14:paraId="3699CC5C" w14:textId="77777777" w:rsidR="00E4227B" w:rsidRDefault="00E4227B">
      <w:pPr>
        <w:rPr>
          <w:rFonts w:hint="eastAsia"/>
        </w:rPr>
      </w:pPr>
    </w:p>
    <w:p w14:paraId="037D41B4" w14:textId="77777777" w:rsidR="00E4227B" w:rsidRDefault="00E4227B">
      <w:pPr>
        <w:rPr>
          <w:rFonts w:hint="eastAsia"/>
        </w:rPr>
      </w:pPr>
    </w:p>
    <w:p w14:paraId="0F9770CB" w14:textId="77777777" w:rsidR="00E4227B" w:rsidRDefault="00E4227B">
      <w:pPr>
        <w:rPr>
          <w:rFonts w:hint="eastAsia"/>
        </w:rPr>
      </w:pPr>
      <w:r>
        <w:rPr>
          <w:rFonts w:hint="eastAsia"/>
        </w:rPr>
        <w:tab/>
        <w:t>最后的总结</w:t>
      </w:r>
    </w:p>
    <w:p w14:paraId="7AE81B46" w14:textId="77777777" w:rsidR="00E4227B" w:rsidRDefault="00E4227B">
      <w:pPr>
        <w:rPr>
          <w:rFonts w:hint="eastAsia"/>
        </w:rPr>
      </w:pPr>
    </w:p>
    <w:p w14:paraId="6FA9FD22" w14:textId="77777777" w:rsidR="00E4227B" w:rsidRDefault="00E4227B">
      <w:pPr>
        <w:rPr>
          <w:rFonts w:hint="eastAsia"/>
        </w:rPr>
      </w:pPr>
    </w:p>
    <w:p w14:paraId="0B440747" w14:textId="77777777" w:rsidR="00E4227B" w:rsidRDefault="00E4227B">
      <w:pPr>
        <w:rPr>
          <w:rFonts w:hint="eastAsia"/>
        </w:rPr>
      </w:pPr>
      <w:r>
        <w:rPr>
          <w:rFonts w:hint="eastAsia"/>
        </w:rPr>
        <w:tab/>
        <w:t>一年级语文拼音表图片作为辅助教具，在促进儿童早期语言发展方面扮演着不可或缺的角色。通过合理运用这种直观的学习材料，不仅能够激发孩子们的好奇心与探索欲，还能够在愉悦的氛围中培养其扎实的语言基础。希望每位小朋友都能在愉快的学习旅程中逐步成长为自信流利的中文使用者！</w:t>
      </w:r>
    </w:p>
    <w:p w14:paraId="32587687" w14:textId="77777777" w:rsidR="00E4227B" w:rsidRDefault="00E4227B">
      <w:pPr>
        <w:rPr>
          <w:rFonts w:hint="eastAsia"/>
        </w:rPr>
      </w:pPr>
    </w:p>
    <w:p w14:paraId="3C6D9FED" w14:textId="77777777" w:rsidR="00E4227B" w:rsidRDefault="00E4227B">
      <w:pPr>
        <w:rPr>
          <w:rFonts w:hint="eastAsia"/>
        </w:rPr>
      </w:pPr>
    </w:p>
    <w:p w14:paraId="292B1E33" w14:textId="77777777" w:rsidR="00E4227B" w:rsidRDefault="00E4227B">
      <w:pPr>
        <w:rPr>
          <w:rFonts w:hint="eastAsia"/>
        </w:rPr>
      </w:pPr>
      <w:r>
        <w:rPr>
          <w:rFonts w:hint="eastAsia"/>
        </w:rPr>
        <w:t>本文是由每日文章网(2345lzwz.cn)为大家创作</w:t>
      </w:r>
    </w:p>
    <w:p w14:paraId="1093B720" w14:textId="549D1493" w:rsidR="00DD43DF" w:rsidRDefault="00DD43DF"/>
    <w:sectPr w:rsidR="00DD4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DF"/>
    <w:rsid w:val="00B55424"/>
    <w:rsid w:val="00DD43DF"/>
    <w:rsid w:val="00E42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68389-D1AC-48A5-AE95-79411444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3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3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3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3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3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3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3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3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3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3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3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3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3DF"/>
    <w:rPr>
      <w:rFonts w:cstheme="majorBidi"/>
      <w:color w:val="2F5496" w:themeColor="accent1" w:themeShade="BF"/>
      <w:sz w:val="28"/>
      <w:szCs w:val="28"/>
    </w:rPr>
  </w:style>
  <w:style w:type="character" w:customStyle="1" w:styleId="50">
    <w:name w:val="标题 5 字符"/>
    <w:basedOn w:val="a0"/>
    <w:link w:val="5"/>
    <w:uiPriority w:val="9"/>
    <w:semiHidden/>
    <w:rsid w:val="00DD43DF"/>
    <w:rPr>
      <w:rFonts w:cstheme="majorBidi"/>
      <w:color w:val="2F5496" w:themeColor="accent1" w:themeShade="BF"/>
      <w:sz w:val="24"/>
    </w:rPr>
  </w:style>
  <w:style w:type="character" w:customStyle="1" w:styleId="60">
    <w:name w:val="标题 6 字符"/>
    <w:basedOn w:val="a0"/>
    <w:link w:val="6"/>
    <w:uiPriority w:val="9"/>
    <w:semiHidden/>
    <w:rsid w:val="00DD43DF"/>
    <w:rPr>
      <w:rFonts w:cstheme="majorBidi"/>
      <w:b/>
      <w:bCs/>
      <w:color w:val="2F5496" w:themeColor="accent1" w:themeShade="BF"/>
    </w:rPr>
  </w:style>
  <w:style w:type="character" w:customStyle="1" w:styleId="70">
    <w:name w:val="标题 7 字符"/>
    <w:basedOn w:val="a0"/>
    <w:link w:val="7"/>
    <w:uiPriority w:val="9"/>
    <w:semiHidden/>
    <w:rsid w:val="00DD43DF"/>
    <w:rPr>
      <w:rFonts w:cstheme="majorBidi"/>
      <w:b/>
      <w:bCs/>
      <w:color w:val="595959" w:themeColor="text1" w:themeTint="A6"/>
    </w:rPr>
  </w:style>
  <w:style w:type="character" w:customStyle="1" w:styleId="80">
    <w:name w:val="标题 8 字符"/>
    <w:basedOn w:val="a0"/>
    <w:link w:val="8"/>
    <w:uiPriority w:val="9"/>
    <w:semiHidden/>
    <w:rsid w:val="00DD43DF"/>
    <w:rPr>
      <w:rFonts w:cstheme="majorBidi"/>
      <w:color w:val="595959" w:themeColor="text1" w:themeTint="A6"/>
    </w:rPr>
  </w:style>
  <w:style w:type="character" w:customStyle="1" w:styleId="90">
    <w:name w:val="标题 9 字符"/>
    <w:basedOn w:val="a0"/>
    <w:link w:val="9"/>
    <w:uiPriority w:val="9"/>
    <w:semiHidden/>
    <w:rsid w:val="00DD43DF"/>
    <w:rPr>
      <w:rFonts w:eastAsiaTheme="majorEastAsia" w:cstheme="majorBidi"/>
      <w:color w:val="595959" w:themeColor="text1" w:themeTint="A6"/>
    </w:rPr>
  </w:style>
  <w:style w:type="paragraph" w:styleId="a3">
    <w:name w:val="Title"/>
    <w:basedOn w:val="a"/>
    <w:next w:val="a"/>
    <w:link w:val="a4"/>
    <w:uiPriority w:val="10"/>
    <w:qFormat/>
    <w:rsid w:val="00DD43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3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3DF"/>
    <w:pPr>
      <w:spacing w:before="160"/>
      <w:jc w:val="center"/>
    </w:pPr>
    <w:rPr>
      <w:i/>
      <w:iCs/>
      <w:color w:val="404040" w:themeColor="text1" w:themeTint="BF"/>
    </w:rPr>
  </w:style>
  <w:style w:type="character" w:customStyle="1" w:styleId="a8">
    <w:name w:val="引用 字符"/>
    <w:basedOn w:val="a0"/>
    <w:link w:val="a7"/>
    <w:uiPriority w:val="29"/>
    <w:rsid w:val="00DD43DF"/>
    <w:rPr>
      <w:i/>
      <w:iCs/>
      <w:color w:val="404040" w:themeColor="text1" w:themeTint="BF"/>
    </w:rPr>
  </w:style>
  <w:style w:type="paragraph" w:styleId="a9">
    <w:name w:val="List Paragraph"/>
    <w:basedOn w:val="a"/>
    <w:uiPriority w:val="34"/>
    <w:qFormat/>
    <w:rsid w:val="00DD43DF"/>
    <w:pPr>
      <w:ind w:left="720"/>
      <w:contextualSpacing/>
    </w:pPr>
  </w:style>
  <w:style w:type="character" w:styleId="aa">
    <w:name w:val="Intense Emphasis"/>
    <w:basedOn w:val="a0"/>
    <w:uiPriority w:val="21"/>
    <w:qFormat/>
    <w:rsid w:val="00DD43DF"/>
    <w:rPr>
      <w:i/>
      <w:iCs/>
      <w:color w:val="2F5496" w:themeColor="accent1" w:themeShade="BF"/>
    </w:rPr>
  </w:style>
  <w:style w:type="paragraph" w:styleId="ab">
    <w:name w:val="Intense Quote"/>
    <w:basedOn w:val="a"/>
    <w:next w:val="a"/>
    <w:link w:val="ac"/>
    <w:uiPriority w:val="30"/>
    <w:qFormat/>
    <w:rsid w:val="00DD4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3DF"/>
    <w:rPr>
      <w:i/>
      <w:iCs/>
      <w:color w:val="2F5496" w:themeColor="accent1" w:themeShade="BF"/>
    </w:rPr>
  </w:style>
  <w:style w:type="character" w:styleId="ad">
    <w:name w:val="Intense Reference"/>
    <w:basedOn w:val="a0"/>
    <w:uiPriority w:val="32"/>
    <w:qFormat/>
    <w:rsid w:val="00DD43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