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CBC4A" w14:textId="77777777" w:rsidR="00CB3D9F" w:rsidRDefault="00CB3D9F">
      <w:pPr>
        <w:rPr>
          <w:rFonts w:hint="eastAsia"/>
        </w:rPr>
      </w:pPr>
    </w:p>
    <w:p w14:paraId="237CD537" w14:textId="77777777" w:rsidR="00CB3D9F" w:rsidRDefault="00CB3D9F">
      <w:pPr>
        <w:rPr>
          <w:rFonts w:hint="eastAsia"/>
        </w:rPr>
      </w:pPr>
      <w:r>
        <w:rPr>
          <w:rFonts w:hint="eastAsia"/>
        </w:rPr>
        <w:tab/>
        <w:t>Yi Qi (一旗的拼音)：探索未知的古生物奇迹</w:t>
      </w:r>
    </w:p>
    <w:p w14:paraId="032AF17C" w14:textId="77777777" w:rsidR="00CB3D9F" w:rsidRDefault="00CB3D9F">
      <w:pPr>
        <w:rPr>
          <w:rFonts w:hint="eastAsia"/>
        </w:rPr>
      </w:pPr>
    </w:p>
    <w:p w14:paraId="19200F60" w14:textId="77777777" w:rsidR="00CB3D9F" w:rsidRDefault="00CB3D9F">
      <w:pPr>
        <w:rPr>
          <w:rFonts w:hint="eastAsia"/>
        </w:rPr>
      </w:pPr>
    </w:p>
    <w:p w14:paraId="10E122F2" w14:textId="77777777" w:rsidR="00CB3D9F" w:rsidRDefault="00CB3D9F">
      <w:pPr>
        <w:rPr>
          <w:rFonts w:hint="eastAsia"/>
        </w:rPr>
      </w:pPr>
      <w:r>
        <w:rPr>
          <w:rFonts w:hint="eastAsia"/>
        </w:rPr>
        <w:tab/>
        <w:t>在地球生命的漫长历史中，恐龙无疑是最具魅力和神秘色彩的一章。而在中国东北的辽西地区，一项惊人的发现再次刷新了我们对这些远古巨兽的认知。这里出土了一种极为罕见的小型恐龙化石，它被命名为“Yi Qi”，其拼音为“Yi”（音同英文“ee”）和“Qi”（音同英文“chee”），中文意为“奇异”。这一名称不仅反映了它的独特性，也寓意着科学家们面对它时的那种惊叹与好奇。</w:t>
      </w:r>
    </w:p>
    <w:p w14:paraId="176CE3FC" w14:textId="77777777" w:rsidR="00CB3D9F" w:rsidRDefault="00CB3D9F">
      <w:pPr>
        <w:rPr>
          <w:rFonts w:hint="eastAsia"/>
        </w:rPr>
      </w:pPr>
    </w:p>
    <w:p w14:paraId="1E5EB6A6" w14:textId="77777777" w:rsidR="00CB3D9F" w:rsidRDefault="00CB3D9F">
      <w:pPr>
        <w:rPr>
          <w:rFonts w:hint="eastAsia"/>
        </w:rPr>
      </w:pPr>
    </w:p>
    <w:p w14:paraId="1C0D43EF" w14:textId="77777777" w:rsidR="00CB3D9F" w:rsidRDefault="00CB3D9F">
      <w:pPr>
        <w:rPr>
          <w:rFonts w:hint="eastAsia"/>
        </w:rPr>
      </w:pPr>
    </w:p>
    <w:p w14:paraId="7C78F2EB" w14:textId="77777777" w:rsidR="00CB3D9F" w:rsidRDefault="00CB3D9F">
      <w:pPr>
        <w:rPr>
          <w:rFonts w:hint="eastAsia"/>
        </w:rPr>
      </w:pPr>
      <w:r>
        <w:rPr>
          <w:rFonts w:hint="eastAsia"/>
        </w:rPr>
        <w:tab/>
        <w:t>非凡的结构特征</w:t>
      </w:r>
    </w:p>
    <w:p w14:paraId="36A79F34" w14:textId="77777777" w:rsidR="00CB3D9F" w:rsidRDefault="00CB3D9F">
      <w:pPr>
        <w:rPr>
          <w:rFonts w:hint="eastAsia"/>
        </w:rPr>
      </w:pPr>
    </w:p>
    <w:p w14:paraId="4B36372B" w14:textId="77777777" w:rsidR="00CB3D9F" w:rsidRDefault="00CB3D9F">
      <w:pPr>
        <w:rPr>
          <w:rFonts w:hint="eastAsia"/>
        </w:rPr>
      </w:pPr>
    </w:p>
    <w:p w14:paraId="2D6277C6" w14:textId="77777777" w:rsidR="00CB3D9F" w:rsidRDefault="00CB3D9F">
      <w:pPr>
        <w:rPr>
          <w:rFonts w:hint="eastAsia"/>
        </w:rPr>
      </w:pPr>
      <w:r>
        <w:rPr>
          <w:rFonts w:hint="eastAsia"/>
        </w:rPr>
        <w:tab/>
        <w:t>Yi Qi最引人注目的特点在于它那与众不同的骨骼构造。它的前肢异常修长，并且末端有着类似蝙蝠翼膜的结构，这使得它成为已知唯一一种可能具备飞行能力的恐龙。尽管它的翼展并不大，但这种适应性改变却暗示了鸟类起源的一个全新视角。它的头骨小巧精致，牙齿细小且尖锐，表明它是以昆虫和其他小型无脊椎动物为食。这些特征共同构成了一个前所未有的恐龙形象，挑战着我们对恐龙形态多样性的理解。</w:t>
      </w:r>
    </w:p>
    <w:p w14:paraId="620D0AB5" w14:textId="77777777" w:rsidR="00CB3D9F" w:rsidRDefault="00CB3D9F">
      <w:pPr>
        <w:rPr>
          <w:rFonts w:hint="eastAsia"/>
        </w:rPr>
      </w:pPr>
    </w:p>
    <w:p w14:paraId="7E8236BE" w14:textId="77777777" w:rsidR="00CB3D9F" w:rsidRDefault="00CB3D9F">
      <w:pPr>
        <w:rPr>
          <w:rFonts w:hint="eastAsia"/>
        </w:rPr>
      </w:pPr>
    </w:p>
    <w:p w14:paraId="622E12B1" w14:textId="77777777" w:rsidR="00CB3D9F" w:rsidRDefault="00CB3D9F">
      <w:pPr>
        <w:rPr>
          <w:rFonts w:hint="eastAsia"/>
        </w:rPr>
      </w:pPr>
    </w:p>
    <w:p w14:paraId="5D715B0F" w14:textId="77777777" w:rsidR="00CB3D9F" w:rsidRDefault="00CB3D9F">
      <w:pPr>
        <w:rPr>
          <w:rFonts w:hint="eastAsia"/>
        </w:rPr>
      </w:pPr>
      <w:r>
        <w:rPr>
          <w:rFonts w:hint="eastAsia"/>
        </w:rPr>
        <w:tab/>
        <w:t>研究进展与意义</w:t>
      </w:r>
    </w:p>
    <w:p w14:paraId="24C65F06" w14:textId="77777777" w:rsidR="00CB3D9F" w:rsidRDefault="00CB3D9F">
      <w:pPr>
        <w:rPr>
          <w:rFonts w:hint="eastAsia"/>
        </w:rPr>
      </w:pPr>
    </w:p>
    <w:p w14:paraId="2D8CD2B5" w14:textId="77777777" w:rsidR="00CB3D9F" w:rsidRDefault="00CB3D9F">
      <w:pPr>
        <w:rPr>
          <w:rFonts w:hint="eastAsia"/>
        </w:rPr>
      </w:pPr>
    </w:p>
    <w:p w14:paraId="79B792A0" w14:textId="77777777" w:rsidR="00CB3D9F" w:rsidRDefault="00CB3D9F">
      <w:pPr>
        <w:rPr>
          <w:rFonts w:hint="eastAsia"/>
        </w:rPr>
      </w:pPr>
      <w:r>
        <w:rPr>
          <w:rFonts w:hint="eastAsia"/>
        </w:rPr>
        <w:tab/>
        <w:t>自2015年首次报道以来，关于Yi Qi的研究从未停止过。通过对化石进行详细的解剖学分析以及运用先进的CT扫描技术，研究人员得以重建出更准确的Yi Qi生活模型。他们还通过比较基因组学的方法探讨了Yi Qi与其他已知恐龙之间的亲缘关系，试图揭示更多有关鸟类进化路径的信息。更重要的是，Yi Qi的存在证明了恐龙并非如人们过去所认为的那样单调乏味；相反，它们展现出了令人难以置信的多样性。</w:t>
      </w:r>
    </w:p>
    <w:p w14:paraId="7AF7579A" w14:textId="77777777" w:rsidR="00CB3D9F" w:rsidRDefault="00CB3D9F">
      <w:pPr>
        <w:rPr>
          <w:rFonts w:hint="eastAsia"/>
        </w:rPr>
      </w:pPr>
    </w:p>
    <w:p w14:paraId="6451A294" w14:textId="77777777" w:rsidR="00CB3D9F" w:rsidRDefault="00CB3D9F">
      <w:pPr>
        <w:rPr>
          <w:rFonts w:hint="eastAsia"/>
        </w:rPr>
      </w:pPr>
    </w:p>
    <w:p w14:paraId="14A49A6D" w14:textId="77777777" w:rsidR="00CB3D9F" w:rsidRDefault="00CB3D9F">
      <w:pPr>
        <w:rPr>
          <w:rFonts w:hint="eastAsia"/>
        </w:rPr>
      </w:pPr>
    </w:p>
    <w:p w14:paraId="66B2849F" w14:textId="77777777" w:rsidR="00CB3D9F" w:rsidRDefault="00CB3D9F">
      <w:pPr>
        <w:rPr>
          <w:rFonts w:hint="eastAsia"/>
        </w:rPr>
      </w:pPr>
      <w:r>
        <w:rPr>
          <w:rFonts w:hint="eastAsia"/>
        </w:rPr>
        <w:tab/>
        <w:t>公众认知与教育价值</w:t>
      </w:r>
    </w:p>
    <w:p w14:paraId="5620BBD2" w14:textId="77777777" w:rsidR="00CB3D9F" w:rsidRDefault="00CB3D9F">
      <w:pPr>
        <w:rPr>
          <w:rFonts w:hint="eastAsia"/>
        </w:rPr>
      </w:pPr>
    </w:p>
    <w:p w14:paraId="5BBAB070" w14:textId="77777777" w:rsidR="00CB3D9F" w:rsidRDefault="00CB3D9F">
      <w:pPr>
        <w:rPr>
          <w:rFonts w:hint="eastAsia"/>
        </w:rPr>
      </w:pPr>
    </w:p>
    <w:p w14:paraId="48291E9F" w14:textId="77777777" w:rsidR="00CB3D9F" w:rsidRDefault="00CB3D9F">
      <w:pPr>
        <w:rPr>
          <w:rFonts w:hint="eastAsia"/>
        </w:rPr>
      </w:pPr>
      <w:r>
        <w:rPr>
          <w:rFonts w:hint="eastAsia"/>
        </w:rPr>
        <w:tab/>
        <w:t>随着Yi Qi的故事逐渐传播开来，越来越多的人开始关注这个小小的、奇特的恐龙。博物馆展览、科普书籍及纪录片等形式将Yi Qi带入了大众视野，激发了新一代科学家的兴趣。它也成为了一个重要的教育资源，用以教导孩子们关于自然科学的重要性以及保护环境的意义。毕竟，正是由于地球上丰富的自然资源，才孕育出了像Yi Qi这样独一无二的生命形式。因此，了解并尊重自然界的每一份子是我们每个人的责任。</w:t>
      </w:r>
    </w:p>
    <w:p w14:paraId="4F87A1A0" w14:textId="77777777" w:rsidR="00CB3D9F" w:rsidRDefault="00CB3D9F">
      <w:pPr>
        <w:rPr>
          <w:rFonts w:hint="eastAsia"/>
        </w:rPr>
      </w:pPr>
    </w:p>
    <w:p w14:paraId="206FEEB7" w14:textId="77777777" w:rsidR="00CB3D9F" w:rsidRDefault="00CB3D9F">
      <w:pPr>
        <w:rPr>
          <w:rFonts w:hint="eastAsia"/>
        </w:rPr>
      </w:pPr>
    </w:p>
    <w:p w14:paraId="1E1E39D4" w14:textId="77777777" w:rsidR="00CB3D9F" w:rsidRDefault="00CB3D9F">
      <w:pPr>
        <w:rPr>
          <w:rFonts w:hint="eastAsia"/>
        </w:rPr>
      </w:pPr>
    </w:p>
    <w:p w14:paraId="124B87EA" w14:textId="77777777" w:rsidR="00CB3D9F" w:rsidRDefault="00CB3D9F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6BD2E66B" w14:textId="77777777" w:rsidR="00CB3D9F" w:rsidRDefault="00CB3D9F">
      <w:pPr>
        <w:rPr>
          <w:rFonts w:hint="eastAsia"/>
        </w:rPr>
      </w:pPr>
    </w:p>
    <w:p w14:paraId="38E69634" w14:textId="77777777" w:rsidR="00CB3D9F" w:rsidRDefault="00CB3D9F">
      <w:pPr>
        <w:rPr>
          <w:rFonts w:hint="eastAsia"/>
        </w:rPr>
      </w:pPr>
    </w:p>
    <w:p w14:paraId="1F96EB2F" w14:textId="77777777" w:rsidR="00CB3D9F" w:rsidRDefault="00CB3D9F">
      <w:pPr>
        <w:rPr>
          <w:rFonts w:hint="eastAsia"/>
        </w:rPr>
      </w:pPr>
      <w:r>
        <w:rPr>
          <w:rFonts w:hint="eastAsia"/>
        </w:rPr>
        <w:tab/>
        <w:t>虽然目前对于Yi Qi的认识已经取得了显著成果，但仍有许多未解之谜等待着我们去揭开。例如，Yi Qi究竟是如何利用其独特的翅膀飞行或滑翔？它的生活习性和栖息地又有哪些特别之处？这些问题都需要进一步深入研究才能得到答案。可以预见的是，在未来的日子里，随着科学技术的发展以及更多化石证据的发现，我们将能够更加全面地认识这位来自远古时代的小小探险家——Yi Qi。</w:t>
      </w:r>
    </w:p>
    <w:p w14:paraId="70EC3473" w14:textId="77777777" w:rsidR="00CB3D9F" w:rsidRDefault="00CB3D9F">
      <w:pPr>
        <w:rPr>
          <w:rFonts w:hint="eastAsia"/>
        </w:rPr>
      </w:pPr>
    </w:p>
    <w:p w14:paraId="45566525" w14:textId="77777777" w:rsidR="00CB3D9F" w:rsidRDefault="00CB3D9F">
      <w:pPr>
        <w:rPr>
          <w:rFonts w:hint="eastAsia"/>
        </w:rPr>
      </w:pPr>
    </w:p>
    <w:p w14:paraId="3E7E4D19" w14:textId="77777777" w:rsidR="00CB3D9F" w:rsidRDefault="00CB3D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13C07E" w14:textId="1E730B1E" w:rsidR="00542D06" w:rsidRDefault="00542D06"/>
    <w:sectPr w:rsidR="00542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D06"/>
    <w:rsid w:val="00542D06"/>
    <w:rsid w:val="00CB3D9F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29F47-0267-486B-A99A-9895B831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D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D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D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D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D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D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D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D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D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D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D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D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D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D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D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D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D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D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D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D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D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D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D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D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D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