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3C90" w14:textId="77777777" w:rsidR="00675810" w:rsidRDefault="00675810">
      <w:pPr>
        <w:rPr>
          <w:rFonts w:hint="eastAsia"/>
        </w:rPr>
      </w:pPr>
      <w:r>
        <w:rPr>
          <w:rFonts w:hint="eastAsia"/>
        </w:rPr>
        <w:t>下的拼音怎么写</w:t>
      </w:r>
    </w:p>
    <w:p w14:paraId="182FDE27" w14:textId="77777777" w:rsidR="00675810" w:rsidRDefault="00675810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其中，“下”这个字作为日常生活中使用频率极高的一个汉字，了解其正确的拼音表达对于初学者来说尤为关键。“下”的拼音写作“xià”，属于第四声。这个音节由辅音x、元音i以及尾韵a构成，并以降调结束，这在汉语语音学中是非常典型的结构。</w:t>
      </w:r>
    </w:p>
    <w:p w14:paraId="2C4F26F4" w14:textId="77777777" w:rsidR="00675810" w:rsidRDefault="00675810">
      <w:pPr>
        <w:rPr>
          <w:rFonts w:hint="eastAsia"/>
        </w:rPr>
      </w:pPr>
    </w:p>
    <w:p w14:paraId="6386296D" w14:textId="77777777" w:rsidR="00675810" w:rsidRDefault="00675810">
      <w:pPr>
        <w:rPr>
          <w:rFonts w:hint="eastAsia"/>
        </w:rPr>
      </w:pPr>
      <w:r>
        <w:rPr>
          <w:rFonts w:hint="eastAsia"/>
        </w:rPr>
        <w:t>“下”字的意义与用法</w:t>
      </w:r>
    </w:p>
    <w:p w14:paraId="352FAF31" w14:textId="77777777" w:rsidR="00675810" w:rsidRDefault="00675810">
      <w:pPr>
        <w:rPr>
          <w:rFonts w:hint="eastAsia"/>
        </w:rPr>
      </w:pPr>
      <w:r>
        <w:rPr>
          <w:rFonts w:hint="eastAsia"/>
        </w:rPr>
        <w:t>“下”不仅是一个独立使用的汉字，而且在组合成词组或成语时也扮演着重要角色。例如，“下雨”、“下车”等常用词汇中都含有“下”。“下”还可以用来表示位置（如下方）、动作（如下降）或是状态变化（如下降）。在不同的情境中，“下”所传达的具体含义可能会有所差异，但其核心意义大都与“向低处移动”相关联。</w:t>
      </w:r>
    </w:p>
    <w:p w14:paraId="75D8169B" w14:textId="77777777" w:rsidR="00675810" w:rsidRDefault="00675810">
      <w:pPr>
        <w:rPr>
          <w:rFonts w:hint="eastAsia"/>
        </w:rPr>
      </w:pPr>
    </w:p>
    <w:p w14:paraId="4D322050" w14:textId="77777777" w:rsidR="00675810" w:rsidRDefault="00675810">
      <w:pPr>
        <w:rPr>
          <w:rFonts w:hint="eastAsia"/>
        </w:rPr>
      </w:pPr>
      <w:r>
        <w:rPr>
          <w:rFonts w:hint="eastAsia"/>
        </w:rPr>
        <w:t>关于“下”的文化内涵</w:t>
      </w:r>
    </w:p>
    <w:p w14:paraId="2383B01B" w14:textId="77777777" w:rsidR="00675810" w:rsidRDefault="00675810">
      <w:pPr>
        <w:rPr>
          <w:rFonts w:hint="eastAsia"/>
        </w:rPr>
      </w:pPr>
      <w:r>
        <w:rPr>
          <w:rFonts w:hint="eastAsia"/>
        </w:rPr>
        <w:t>在中国传统文化里，“下”字同样蕴含着丰富的象征意义。它不仅体现了自然界中万物生长的规律——即从上至下的自然流动，还被广泛用于描述社会地位、家庭成员之间的相互关系等。比如，在古代中国，“上尊下卑”的观念深入人心，这里的“上”和“下”更多地反映了社会等级制度。然而，随着时间的发展和社会的进步，这种严格的等级观念逐渐淡化，取而代之的是更加平等和谐的人际交往模式。</w:t>
      </w:r>
    </w:p>
    <w:p w14:paraId="5AB67457" w14:textId="77777777" w:rsidR="00675810" w:rsidRDefault="00675810">
      <w:pPr>
        <w:rPr>
          <w:rFonts w:hint="eastAsia"/>
        </w:rPr>
      </w:pPr>
    </w:p>
    <w:p w14:paraId="25567806" w14:textId="77777777" w:rsidR="00675810" w:rsidRDefault="00675810">
      <w:pPr>
        <w:rPr>
          <w:rFonts w:hint="eastAsia"/>
        </w:rPr>
      </w:pPr>
      <w:r>
        <w:rPr>
          <w:rFonts w:hint="eastAsia"/>
        </w:rPr>
        <w:t>学习“下”字拼音的小技巧</w:t>
      </w:r>
    </w:p>
    <w:p w14:paraId="24821D9C" w14:textId="77777777" w:rsidR="00675810" w:rsidRDefault="00675810">
      <w:pPr>
        <w:rPr>
          <w:rFonts w:hint="eastAsia"/>
        </w:rPr>
      </w:pPr>
      <w:r>
        <w:rPr>
          <w:rFonts w:hint="eastAsia"/>
        </w:rPr>
        <w:t>对于汉语初学者而言，记忆“下”的拼音可以通过一些小技巧来实现。可以尝试将“xià”的发音与日常生活中的某些声音联系起来，比如模仿汽车喇叭声“滴滴答答”，借此强化对特定音调的记忆。通过反复书写和朗读含有“下”字的句子，也可以加深对其拼音的印象。利用现代科技手段，如手机应用程序或在线课程，都是不错的选择。这些工具通常提供了丰富的互动内容，有助于提高学习效率。</w:t>
      </w:r>
    </w:p>
    <w:p w14:paraId="3052A57C" w14:textId="77777777" w:rsidR="00675810" w:rsidRDefault="00675810">
      <w:pPr>
        <w:rPr>
          <w:rFonts w:hint="eastAsia"/>
        </w:rPr>
      </w:pPr>
    </w:p>
    <w:p w14:paraId="2FAF488E" w14:textId="77777777" w:rsidR="00675810" w:rsidRDefault="00675810">
      <w:pPr>
        <w:rPr>
          <w:rFonts w:hint="eastAsia"/>
        </w:rPr>
      </w:pPr>
      <w:r>
        <w:rPr>
          <w:rFonts w:hint="eastAsia"/>
        </w:rPr>
        <w:t>最后的总结</w:t>
      </w:r>
    </w:p>
    <w:p w14:paraId="5767542B" w14:textId="77777777" w:rsidR="00675810" w:rsidRDefault="00675810">
      <w:pPr>
        <w:rPr>
          <w:rFonts w:hint="eastAsia"/>
        </w:rPr>
      </w:pPr>
      <w:r>
        <w:rPr>
          <w:rFonts w:hint="eastAsia"/>
        </w:rPr>
        <w:t>“下”作为汉语中最基本且常用的汉字之一，掌握其正确的拼音不仅是语言学习的基础，也是深入理解中国文化的重要一步。无论是作为单独的字符还是与其他词语结合，“下”都能展现出汉语独特的魅力。希望通过本文的介绍，读者能够对“下”的拼音及其背后的文化含义有更全面的认识。</w:t>
      </w:r>
    </w:p>
    <w:p w14:paraId="63FA4CF1" w14:textId="77777777" w:rsidR="00675810" w:rsidRDefault="00675810">
      <w:pPr>
        <w:rPr>
          <w:rFonts w:hint="eastAsia"/>
        </w:rPr>
      </w:pPr>
    </w:p>
    <w:p w14:paraId="411F733F" w14:textId="77777777" w:rsidR="00675810" w:rsidRDefault="0067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E0179" w14:textId="77777777" w:rsidR="00675810" w:rsidRDefault="0067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9F5C" w14:textId="6E950FDA" w:rsidR="00E24397" w:rsidRDefault="00E24397"/>
    <w:sectPr w:rsidR="00E2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97"/>
    <w:rsid w:val="00675810"/>
    <w:rsid w:val="009442F6"/>
    <w:rsid w:val="00E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B5001-2E1A-4409-BAA9-C362D78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