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6A7D" w14:textId="77777777" w:rsidR="00380FE8" w:rsidRDefault="00380FE8">
      <w:pPr>
        <w:rPr>
          <w:rFonts w:hint="eastAsia"/>
        </w:rPr>
      </w:pPr>
      <w:r>
        <w:rPr>
          <w:rFonts w:hint="eastAsia"/>
        </w:rPr>
        <w:t>Shi Ye Er Fen Dou De Pin Yin</w:t>
      </w:r>
    </w:p>
    <w:p w14:paraId="5F379DB7" w14:textId="77777777" w:rsidR="00380FE8" w:rsidRDefault="00380FE8">
      <w:pPr>
        <w:rPr>
          <w:rFonts w:hint="eastAsia"/>
        </w:rPr>
      </w:pPr>
      <w:r>
        <w:rPr>
          <w:rFonts w:hint="eastAsia"/>
        </w:rPr>
        <w:t>在汉语拼音的世界里，“事业而奋斗的拼音”这一标题可能看起来有些奇特。它并非是一个标准的短语，而是将“为事业而奋斗”这句话按照每个汉字对应的拼音进行拼写：Wei Shi Ye Er Fen Dou。这样的表达方式或许是为了强调个人对于自己职业或者人生目标的不懈追求。</w:t>
      </w:r>
    </w:p>
    <w:p w14:paraId="69D6D5C2" w14:textId="77777777" w:rsidR="00380FE8" w:rsidRDefault="00380FE8">
      <w:pPr>
        <w:rPr>
          <w:rFonts w:hint="eastAsia"/>
        </w:rPr>
      </w:pPr>
    </w:p>
    <w:p w14:paraId="55018ECD" w14:textId="77777777" w:rsidR="00380FE8" w:rsidRDefault="00380FE8">
      <w:pPr>
        <w:rPr>
          <w:rFonts w:hint="eastAsia"/>
        </w:rPr>
      </w:pPr>
      <w:r>
        <w:rPr>
          <w:rFonts w:hint="eastAsia"/>
        </w:rPr>
        <w:t>探索事业奋斗的音韵之美</w:t>
      </w:r>
    </w:p>
    <w:p w14:paraId="409D9C20" w14:textId="77777777" w:rsidR="00380FE8" w:rsidRDefault="00380FE8">
      <w:pPr>
        <w:rPr>
          <w:rFonts w:hint="eastAsia"/>
        </w:rPr>
      </w:pPr>
      <w:r>
        <w:rPr>
          <w:rFonts w:hint="eastAsia"/>
        </w:rPr>
        <w:t>当我们把目光投向“Shi Ye Er Fen Dou De Pin Yin”，我们实际上是在审视一个关于梦想与现实之间的桥梁。拼音是中文的语言钥匙，它使得非母语者能够通过字母发音来学习和理解汉语。同样地，当一个人决定为了自己的事业去奋斗时，他也是在掌握开启成功之门的关键。每一个努力、每一次尝试都是通往梦想道路上不可或缺的一步。</w:t>
      </w:r>
    </w:p>
    <w:p w14:paraId="08FA0A8A" w14:textId="77777777" w:rsidR="00380FE8" w:rsidRDefault="00380FE8">
      <w:pPr>
        <w:rPr>
          <w:rFonts w:hint="eastAsia"/>
        </w:rPr>
      </w:pPr>
    </w:p>
    <w:p w14:paraId="0527D751" w14:textId="77777777" w:rsidR="00380FE8" w:rsidRDefault="00380FE8">
      <w:pPr>
        <w:rPr>
          <w:rFonts w:hint="eastAsia"/>
        </w:rPr>
      </w:pPr>
      <w:r>
        <w:rPr>
          <w:rFonts w:hint="eastAsia"/>
        </w:rPr>
        <w:t>从拼音到行动：事业奋斗的具体体现</w:t>
      </w:r>
    </w:p>
    <w:p w14:paraId="7FA6177C" w14:textId="77777777" w:rsidR="00380FE8" w:rsidRDefault="00380FE8">
      <w:pPr>
        <w:rPr>
          <w:rFonts w:hint="eastAsia"/>
        </w:rPr>
      </w:pPr>
      <w:r>
        <w:rPr>
          <w:rFonts w:hint="eastAsia"/>
        </w:rPr>
        <w:t>“Wei Shi Ye Er Fen Dou”的拼音背后，隐藏着无数个日夜的努力和汗水。对于那些致力于科学研究的人来说，这可能意味着无数次实验失败后的重新站起；对于创业者而言，则可能是面对市场挑战时坚定不移的决心。无论在哪一个领域，真正为了事业而拼搏的人都懂得，只有不断前进才能让梦想照进现实。</w:t>
      </w:r>
    </w:p>
    <w:p w14:paraId="28F94303" w14:textId="77777777" w:rsidR="00380FE8" w:rsidRDefault="00380FE8">
      <w:pPr>
        <w:rPr>
          <w:rFonts w:hint="eastAsia"/>
        </w:rPr>
      </w:pPr>
    </w:p>
    <w:p w14:paraId="73EC87F4" w14:textId="77777777" w:rsidR="00380FE8" w:rsidRDefault="00380FE8">
      <w:pPr>
        <w:rPr>
          <w:rFonts w:hint="eastAsia"/>
        </w:rPr>
      </w:pPr>
      <w:r>
        <w:rPr>
          <w:rFonts w:hint="eastAsia"/>
        </w:rPr>
        <w:t>拼音背后的坚韧精神</w:t>
      </w:r>
    </w:p>
    <w:p w14:paraId="3199C5B4" w14:textId="77777777" w:rsidR="00380FE8" w:rsidRDefault="00380FE8">
      <w:pPr>
        <w:rPr>
          <w:rFonts w:hint="eastAsia"/>
        </w:rPr>
      </w:pPr>
      <w:r>
        <w:rPr>
          <w:rFonts w:hint="eastAsia"/>
        </w:rPr>
        <w:t>透过“Shi Ye Er Fen Dou De Pin Yin”这个独特的视角，我们可以看到每一位奋斗者内心深处所蕴含的力量。这种力量不仅仅来自于对成功的渴望，更源于对自己信念的坚持。在追逐梦想的路上，困难重重，但正是这些障碍塑造了更加坚强的灵魂。正如学习汉语需要从掌握基本拼音开始一样，成就一番伟大的事业也需要从脚踏实地的第一步做起。</w:t>
      </w:r>
    </w:p>
    <w:p w14:paraId="50C4CE61" w14:textId="77777777" w:rsidR="00380FE8" w:rsidRDefault="00380FE8">
      <w:pPr>
        <w:rPr>
          <w:rFonts w:hint="eastAsia"/>
        </w:rPr>
      </w:pPr>
    </w:p>
    <w:p w14:paraId="6CD7CB5E" w14:textId="77777777" w:rsidR="00380FE8" w:rsidRDefault="00380FE8">
      <w:pPr>
        <w:rPr>
          <w:rFonts w:hint="eastAsia"/>
        </w:rPr>
      </w:pPr>
      <w:r>
        <w:rPr>
          <w:rFonts w:hint="eastAsia"/>
        </w:rPr>
        <w:t>最后的总结：用拼音书写自己的故事</w:t>
      </w:r>
    </w:p>
    <w:p w14:paraId="4E277E66" w14:textId="77777777" w:rsidR="00380FE8" w:rsidRDefault="00380FE8">
      <w:pPr>
        <w:rPr>
          <w:rFonts w:hint="eastAsia"/>
        </w:rPr>
      </w:pPr>
      <w:r>
        <w:rPr>
          <w:rFonts w:hint="eastAsia"/>
        </w:rPr>
        <w:t>“Wei Shi Ye Er Fen Dou De Pin Yin”不仅仅是一串简单的字母组合，它是每一个追梦人用行动谱写的乐章。在这个充满机遇与挑战的时代背景下，让我们以积极乐观的态度迎接每一天的到来，勇敢地迈出那改变命运的步伐，为自己谱写一曲动人的奋斗之歌。</w:t>
      </w:r>
    </w:p>
    <w:p w14:paraId="28FFA4EA" w14:textId="77777777" w:rsidR="00380FE8" w:rsidRDefault="00380FE8">
      <w:pPr>
        <w:rPr>
          <w:rFonts w:hint="eastAsia"/>
        </w:rPr>
      </w:pPr>
    </w:p>
    <w:p w14:paraId="61621966" w14:textId="77777777" w:rsidR="00380FE8" w:rsidRDefault="00380FE8">
      <w:pPr>
        <w:rPr>
          <w:rFonts w:hint="eastAsia"/>
        </w:rPr>
      </w:pPr>
      <w:r>
        <w:rPr>
          <w:rFonts w:hint="eastAsia"/>
        </w:rPr>
        <w:t>本文是由每日文章网(2345lzwz.cn)为大家创作</w:t>
      </w:r>
    </w:p>
    <w:p w14:paraId="29C373AB" w14:textId="726680A4" w:rsidR="00BC41A2" w:rsidRDefault="00BC41A2"/>
    <w:sectPr w:rsidR="00BC4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A2"/>
    <w:rsid w:val="00380FE8"/>
    <w:rsid w:val="009442F6"/>
    <w:rsid w:val="00BC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770E0-E349-4D6D-8B2D-2FE387F0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1A2"/>
    <w:rPr>
      <w:rFonts w:cstheme="majorBidi"/>
      <w:color w:val="2F5496" w:themeColor="accent1" w:themeShade="BF"/>
      <w:sz w:val="28"/>
      <w:szCs w:val="28"/>
    </w:rPr>
  </w:style>
  <w:style w:type="character" w:customStyle="1" w:styleId="50">
    <w:name w:val="标题 5 字符"/>
    <w:basedOn w:val="a0"/>
    <w:link w:val="5"/>
    <w:uiPriority w:val="9"/>
    <w:semiHidden/>
    <w:rsid w:val="00BC41A2"/>
    <w:rPr>
      <w:rFonts w:cstheme="majorBidi"/>
      <w:color w:val="2F5496" w:themeColor="accent1" w:themeShade="BF"/>
      <w:sz w:val="24"/>
    </w:rPr>
  </w:style>
  <w:style w:type="character" w:customStyle="1" w:styleId="60">
    <w:name w:val="标题 6 字符"/>
    <w:basedOn w:val="a0"/>
    <w:link w:val="6"/>
    <w:uiPriority w:val="9"/>
    <w:semiHidden/>
    <w:rsid w:val="00BC41A2"/>
    <w:rPr>
      <w:rFonts w:cstheme="majorBidi"/>
      <w:b/>
      <w:bCs/>
      <w:color w:val="2F5496" w:themeColor="accent1" w:themeShade="BF"/>
    </w:rPr>
  </w:style>
  <w:style w:type="character" w:customStyle="1" w:styleId="70">
    <w:name w:val="标题 7 字符"/>
    <w:basedOn w:val="a0"/>
    <w:link w:val="7"/>
    <w:uiPriority w:val="9"/>
    <w:semiHidden/>
    <w:rsid w:val="00BC41A2"/>
    <w:rPr>
      <w:rFonts w:cstheme="majorBidi"/>
      <w:b/>
      <w:bCs/>
      <w:color w:val="595959" w:themeColor="text1" w:themeTint="A6"/>
    </w:rPr>
  </w:style>
  <w:style w:type="character" w:customStyle="1" w:styleId="80">
    <w:name w:val="标题 8 字符"/>
    <w:basedOn w:val="a0"/>
    <w:link w:val="8"/>
    <w:uiPriority w:val="9"/>
    <w:semiHidden/>
    <w:rsid w:val="00BC41A2"/>
    <w:rPr>
      <w:rFonts w:cstheme="majorBidi"/>
      <w:color w:val="595959" w:themeColor="text1" w:themeTint="A6"/>
    </w:rPr>
  </w:style>
  <w:style w:type="character" w:customStyle="1" w:styleId="90">
    <w:name w:val="标题 9 字符"/>
    <w:basedOn w:val="a0"/>
    <w:link w:val="9"/>
    <w:uiPriority w:val="9"/>
    <w:semiHidden/>
    <w:rsid w:val="00BC41A2"/>
    <w:rPr>
      <w:rFonts w:eastAsiaTheme="majorEastAsia" w:cstheme="majorBidi"/>
      <w:color w:val="595959" w:themeColor="text1" w:themeTint="A6"/>
    </w:rPr>
  </w:style>
  <w:style w:type="paragraph" w:styleId="a3">
    <w:name w:val="Title"/>
    <w:basedOn w:val="a"/>
    <w:next w:val="a"/>
    <w:link w:val="a4"/>
    <w:uiPriority w:val="10"/>
    <w:qFormat/>
    <w:rsid w:val="00BC4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1A2"/>
    <w:pPr>
      <w:spacing w:before="160"/>
      <w:jc w:val="center"/>
    </w:pPr>
    <w:rPr>
      <w:i/>
      <w:iCs/>
      <w:color w:val="404040" w:themeColor="text1" w:themeTint="BF"/>
    </w:rPr>
  </w:style>
  <w:style w:type="character" w:customStyle="1" w:styleId="a8">
    <w:name w:val="引用 字符"/>
    <w:basedOn w:val="a0"/>
    <w:link w:val="a7"/>
    <w:uiPriority w:val="29"/>
    <w:rsid w:val="00BC41A2"/>
    <w:rPr>
      <w:i/>
      <w:iCs/>
      <w:color w:val="404040" w:themeColor="text1" w:themeTint="BF"/>
    </w:rPr>
  </w:style>
  <w:style w:type="paragraph" w:styleId="a9">
    <w:name w:val="List Paragraph"/>
    <w:basedOn w:val="a"/>
    <w:uiPriority w:val="34"/>
    <w:qFormat/>
    <w:rsid w:val="00BC41A2"/>
    <w:pPr>
      <w:ind w:left="720"/>
      <w:contextualSpacing/>
    </w:pPr>
  </w:style>
  <w:style w:type="character" w:styleId="aa">
    <w:name w:val="Intense Emphasis"/>
    <w:basedOn w:val="a0"/>
    <w:uiPriority w:val="21"/>
    <w:qFormat/>
    <w:rsid w:val="00BC41A2"/>
    <w:rPr>
      <w:i/>
      <w:iCs/>
      <w:color w:val="2F5496" w:themeColor="accent1" w:themeShade="BF"/>
    </w:rPr>
  </w:style>
  <w:style w:type="paragraph" w:styleId="ab">
    <w:name w:val="Intense Quote"/>
    <w:basedOn w:val="a"/>
    <w:next w:val="a"/>
    <w:link w:val="ac"/>
    <w:uiPriority w:val="30"/>
    <w:qFormat/>
    <w:rsid w:val="00BC4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1A2"/>
    <w:rPr>
      <w:i/>
      <w:iCs/>
      <w:color w:val="2F5496" w:themeColor="accent1" w:themeShade="BF"/>
    </w:rPr>
  </w:style>
  <w:style w:type="character" w:styleId="ad">
    <w:name w:val="Intense Reference"/>
    <w:basedOn w:val="a0"/>
    <w:uiPriority w:val="32"/>
    <w:qFormat/>
    <w:rsid w:val="00BC4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