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216F" w14:textId="77777777" w:rsidR="0002588C" w:rsidRDefault="0002588C">
      <w:pPr>
        <w:rPr>
          <w:rFonts w:hint="eastAsia"/>
        </w:rPr>
      </w:pPr>
      <w:r>
        <w:rPr>
          <w:rFonts w:hint="eastAsia"/>
        </w:rPr>
        <w:t>五行 Jīn Mù Shuǐ Huǒ Tǔ 的起源与哲学意义</w:t>
      </w:r>
    </w:p>
    <w:p w14:paraId="7E97394C" w14:textId="77777777" w:rsidR="0002588C" w:rsidRDefault="0002588C">
      <w:pPr>
        <w:rPr>
          <w:rFonts w:hint="eastAsia"/>
        </w:rPr>
      </w:pPr>
      <w:r>
        <w:rPr>
          <w:rFonts w:hint="eastAsia"/>
        </w:rPr>
        <w:t>在中国古代文化中，五行理论（Jīn Mù Shuǐ Huǒ Tǔ）占据着极其重要的位置。它不仅仅是一种元素的分类方式，更是一套解释宇宙万物变化和相互关系的哲学体系。金木水火土这五个字所代表的，并非现代科学意义上的物质元素，而是五种基本的能量形式或动态过程。古人认为，世间万物都由这五种元素构成并受其影响，它们之间相生相克，共同维持着自然界的平衡。</w:t>
      </w:r>
    </w:p>
    <w:p w14:paraId="232E8DDD" w14:textId="77777777" w:rsidR="0002588C" w:rsidRDefault="0002588C">
      <w:pPr>
        <w:rPr>
          <w:rFonts w:hint="eastAsia"/>
        </w:rPr>
      </w:pPr>
    </w:p>
    <w:p w14:paraId="7D741338" w14:textId="77777777" w:rsidR="0002588C" w:rsidRDefault="0002588C">
      <w:pPr>
        <w:rPr>
          <w:rFonts w:hint="eastAsia"/>
        </w:rPr>
      </w:pPr>
      <w:r>
        <w:rPr>
          <w:rFonts w:hint="eastAsia"/>
        </w:rPr>
        <w:t>金 Jīn - 收敛与坚固的力量</w:t>
      </w:r>
    </w:p>
    <w:p w14:paraId="31FB3D5D" w14:textId="77777777" w:rsidR="0002588C" w:rsidRDefault="0002588C">
      <w:pPr>
        <w:rPr>
          <w:rFonts w:hint="eastAsia"/>
        </w:rPr>
      </w:pPr>
      <w:r>
        <w:rPr>
          <w:rFonts w:hint="eastAsia"/>
        </w:rPr>
        <w:t>“金”在五行之中代表着收敛、坚固以及锐利的特性。金属矿物坚硬耐磨，象征着结构稳定性和持久性。从哲学意义上讲，“金”也关联着秋天这个季节，当大自然开始收获成果之时，同时也意味着生命的衰退。“金”还对应着肺腑，在人体内负责呼吸功能，通过氧气交换来支持生命活动。在社会层面，它可以被理解为秩序、规则乃至法律等能够约束人类行为的因素。</w:t>
      </w:r>
    </w:p>
    <w:p w14:paraId="294CC975" w14:textId="77777777" w:rsidR="0002588C" w:rsidRDefault="0002588C">
      <w:pPr>
        <w:rPr>
          <w:rFonts w:hint="eastAsia"/>
        </w:rPr>
      </w:pPr>
    </w:p>
    <w:p w14:paraId="087059E9" w14:textId="77777777" w:rsidR="0002588C" w:rsidRDefault="0002588C">
      <w:pPr>
        <w:rPr>
          <w:rFonts w:hint="eastAsia"/>
        </w:rPr>
      </w:pPr>
      <w:r>
        <w:rPr>
          <w:rFonts w:hint="eastAsia"/>
        </w:rPr>
        <w:t>木 Mù - 生长与扩展的生命力</w:t>
      </w:r>
    </w:p>
    <w:p w14:paraId="65F1BEAD" w14:textId="77777777" w:rsidR="0002588C" w:rsidRDefault="0002588C">
      <w:pPr>
        <w:rPr>
          <w:rFonts w:hint="eastAsia"/>
        </w:rPr>
      </w:pPr>
      <w:r>
        <w:rPr>
          <w:rFonts w:hint="eastAsia"/>
        </w:rPr>
        <w:t>“木”则体现了生长、扩展的生命力，正如树木每年春季都会发芽成长一样。它象征着春天的到来，是万物复苏、生机勃勃的时刻。“木”与肝胆相关联，在中医理论里，肝脏具有促进新陈代谢、储存血液等功能，对于身体的新陈代谢起着至关重要的作用。“木”也代表着创造力和进取心，鼓励人们勇于探索未知领域，不断追求进步和发展。</w:t>
      </w:r>
    </w:p>
    <w:p w14:paraId="031F264C" w14:textId="77777777" w:rsidR="0002588C" w:rsidRDefault="0002588C">
      <w:pPr>
        <w:rPr>
          <w:rFonts w:hint="eastAsia"/>
        </w:rPr>
      </w:pPr>
    </w:p>
    <w:p w14:paraId="54A5F8AE" w14:textId="77777777" w:rsidR="0002588C" w:rsidRDefault="0002588C">
      <w:pPr>
        <w:rPr>
          <w:rFonts w:hint="eastAsia"/>
        </w:rPr>
      </w:pPr>
      <w:r>
        <w:rPr>
          <w:rFonts w:hint="eastAsia"/>
        </w:rPr>
        <w:t>水 Shuǐ - 流动与适应的变化</w:t>
      </w:r>
    </w:p>
    <w:p w14:paraId="47A89FCC" w14:textId="77777777" w:rsidR="0002588C" w:rsidRDefault="0002588C">
      <w:pPr>
        <w:rPr>
          <w:rFonts w:hint="eastAsia"/>
        </w:rPr>
      </w:pPr>
      <w:r>
        <w:rPr>
          <w:rFonts w:hint="eastAsia"/>
        </w:rPr>
        <w:t>“水”的特质在于流动不息且能适应各种形态，它既可以是潺潺流水，也可以化作汹涌澎湃的大海。在五行学说中，“水”代表着冬季，此时自然界看似沉寂，实则是孕育新生命的时期。从人体角度来看，“水”与肾脏相连，肾藏精气，主宰着人体的生长发育及生殖功能。而在精神层面上，“水”象征着智慧、灵感和直觉，提醒我们保持灵活变通的心态去面对生活中的挑战。</w:t>
      </w:r>
    </w:p>
    <w:p w14:paraId="4DEBAE96" w14:textId="77777777" w:rsidR="0002588C" w:rsidRDefault="0002588C">
      <w:pPr>
        <w:rPr>
          <w:rFonts w:hint="eastAsia"/>
        </w:rPr>
      </w:pPr>
    </w:p>
    <w:p w14:paraId="3608239E" w14:textId="77777777" w:rsidR="0002588C" w:rsidRDefault="0002588C">
      <w:pPr>
        <w:rPr>
          <w:rFonts w:hint="eastAsia"/>
        </w:rPr>
      </w:pPr>
      <w:r>
        <w:rPr>
          <w:rFonts w:hint="eastAsia"/>
        </w:rPr>
        <w:t>火 Huǒ - 温暖与转化的能量</w:t>
      </w:r>
    </w:p>
    <w:p w14:paraId="3E0691FE" w14:textId="77777777" w:rsidR="0002588C" w:rsidRDefault="0002588C">
      <w:pPr>
        <w:rPr>
          <w:rFonts w:hint="eastAsia"/>
        </w:rPr>
      </w:pPr>
      <w:r>
        <w:rPr>
          <w:rFonts w:hint="eastAsia"/>
        </w:rPr>
        <w:t>“火”赋予了温暖和光明，它是夏季的标志，带来了繁荣昌盛的气息。“火”在五行中对应心脏，在生理上负责血液循环，维持体温恒定；心理上，则激发热情、勇气和领导力。火焰可以将物质转化为不同的状态，例如燃烧木材变成灰烬，这一过程反映了“火”具备转化的能力。因此，“火”不仅代表了能量的释放，也是变革和创新的动力源泉。</w:t>
      </w:r>
    </w:p>
    <w:p w14:paraId="461989DD" w14:textId="77777777" w:rsidR="0002588C" w:rsidRDefault="0002588C">
      <w:pPr>
        <w:rPr>
          <w:rFonts w:hint="eastAsia"/>
        </w:rPr>
      </w:pPr>
    </w:p>
    <w:p w14:paraId="67F18FDD" w14:textId="77777777" w:rsidR="0002588C" w:rsidRDefault="0002588C">
      <w:pPr>
        <w:rPr>
          <w:rFonts w:hint="eastAsia"/>
        </w:rPr>
      </w:pPr>
      <w:r>
        <w:rPr>
          <w:rFonts w:hint="eastAsia"/>
        </w:rPr>
        <w:t>土 Tǔ - 承载与滋养的基础</w:t>
      </w:r>
    </w:p>
    <w:p w14:paraId="3D725485" w14:textId="77777777" w:rsidR="0002588C" w:rsidRDefault="0002588C">
      <w:pPr>
        <w:rPr>
          <w:rFonts w:hint="eastAsia"/>
        </w:rPr>
      </w:pPr>
      <w:r>
        <w:rPr>
          <w:rFonts w:hint="eastAsia"/>
        </w:rPr>
        <w:t>“土”作为五行之一，承载着所有其他元素，提供了生长的基础。大地肥沃，能够滋养万物，是农业文明的根本。“土”与脾胃有关，在中医里，脾胃是消化系统的核心，负责食物的吸收和营养的转化。从更广泛的意义上说，“土”象征着稳定、包容和支持，无论是家庭还是社会，都需要像土地一样坚实可靠的人际关系来构建和谐环境。五行理论通过金木水火土之间的微妙互动，描绘出一幅生动而深刻的宇宙观图景。</w:t>
      </w:r>
    </w:p>
    <w:p w14:paraId="22ECD4D0" w14:textId="77777777" w:rsidR="0002588C" w:rsidRDefault="0002588C">
      <w:pPr>
        <w:rPr>
          <w:rFonts w:hint="eastAsia"/>
        </w:rPr>
      </w:pPr>
    </w:p>
    <w:p w14:paraId="71B098B6" w14:textId="77777777" w:rsidR="0002588C" w:rsidRDefault="00025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03520" w14:textId="72ACFE9C" w:rsidR="00760600" w:rsidRDefault="00760600"/>
    <w:sectPr w:rsidR="007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0"/>
    <w:rsid w:val="0002588C"/>
    <w:rsid w:val="0076060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8B70-232E-4C9C-BFD0-6133470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