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C486" w14:textId="77777777" w:rsidR="00D8314C" w:rsidRDefault="00D8314C">
      <w:pPr>
        <w:rPr>
          <w:rFonts w:hint="eastAsia"/>
        </w:rPr>
      </w:pPr>
    </w:p>
    <w:p w14:paraId="10599DAB" w14:textId="77777777" w:rsidR="00D8314C" w:rsidRDefault="00D8314C">
      <w:pPr>
        <w:rPr>
          <w:rFonts w:hint="eastAsia"/>
        </w:rPr>
      </w:pPr>
      <w:r>
        <w:rPr>
          <w:rFonts w:hint="eastAsia"/>
        </w:rPr>
        <w:tab/>
        <w:t>享的拼音组词</w:t>
      </w:r>
    </w:p>
    <w:p w14:paraId="4D506C9A" w14:textId="77777777" w:rsidR="00D8314C" w:rsidRDefault="00D8314C">
      <w:pPr>
        <w:rPr>
          <w:rFonts w:hint="eastAsia"/>
        </w:rPr>
      </w:pPr>
    </w:p>
    <w:p w14:paraId="7751D2A4" w14:textId="77777777" w:rsidR="00D8314C" w:rsidRDefault="00D8314C">
      <w:pPr>
        <w:rPr>
          <w:rFonts w:hint="eastAsia"/>
        </w:rPr>
      </w:pPr>
    </w:p>
    <w:p w14:paraId="5035FB7A" w14:textId="77777777" w:rsidR="00D8314C" w:rsidRDefault="00D8314C">
      <w:pPr>
        <w:rPr>
          <w:rFonts w:hint="eastAsia"/>
        </w:rPr>
      </w:pPr>
      <w:r>
        <w:rPr>
          <w:rFonts w:hint="eastAsia"/>
        </w:rPr>
        <w:tab/>
        <w:t>“享”字在汉语中是一个非常丰富且多义的词汇，其拼音为xiǎng。从古至今，“享”字承载了人们对于美好生活的向往与追求，无论是物质上的享受还是精神上的满足，都离不开这个字的表达。本文将围绕“享”的拼音组词进行探讨，旨在展示这一汉字的多样性和深厚的文化内涵。</w:t>
      </w:r>
    </w:p>
    <w:p w14:paraId="2CB813BC" w14:textId="77777777" w:rsidR="00D8314C" w:rsidRDefault="00D8314C">
      <w:pPr>
        <w:rPr>
          <w:rFonts w:hint="eastAsia"/>
        </w:rPr>
      </w:pPr>
    </w:p>
    <w:p w14:paraId="3C0FB00E" w14:textId="77777777" w:rsidR="00D8314C" w:rsidRDefault="00D8314C">
      <w:pPr>
        <w:rPr>
          <w:rFonts w:hint="eastAsia"/>
        </w:rPr>
      </w:pPr>
    </w:p>
    <w:p w14:paraId="356988A8" w14:textId="77777777" w:rsidR="00D8314C" w:rsidRDefault="00D8314C">
      <w:pPr>
        <w:rPr>
          <w:rFonts w:hint="eastAsia"/>
        </w:rPr>
      </w:pPr>
    </w:p>
    <w:p w14:paraId="6E9C0D61" w14:textId="77777777" w:rsidR="00D8314C" w:rsidRDefault="00D8314C">
      <w:pPr>
        <w:rPr>
          <w:rFonts w:hint="eastAsia"/>
        </w:rPr>
      </w:pPr>
      <w:r>
        <w:rPr>
          <w:rFonts w:hint="eastAsia"/>
        </w:rPr>
        <w:tab/>
        <w:t>享乐（xiǎng lè）</w:t>
      </w:r>
    </w:p>
    <w:p w14:paraId="492F766B" w14:textId="77777777" w:rsidR="00D8314C" w:rsidRDefault="00D8314C">
      <w:pPr>
        <w:rPr>
          <w:rFonts w:hint="eastAsia"/>
        </w:rPr>
      </w:pPr>
    </w:p>
    <w:p w14:paraId="49ECC845" w14:textId="77777777" w:rsidR="00D8314C" w:rsidRDefault="00D8314C">
      <w:pPr>
        <w:rPr>
          <w:rFonts w:hint="eastAsia"/>
        </w:rPr>
      </w:pPr>
    </w:p>
    <w:p w14:paraId="0EDDD191" w14:textId="77777777" w:rsidR="00D8314C" w:rsidRDefault="00D8314C">
      <w:pPr>
        <w:rPr>
          <w:rFonts w:hint="eastAsia"/>
        </w:rPr>
      </w:pPr>
      <w:r>
        <w:rPr>
          <w:rFonts w:hint="eastAsia"/>
        </w:rPr>
        <w:tab/>
        <w:t>“享乐”一词指的是追求生活中的快乐与舒适，是人类基本的需求之一。从古代帝王的奢侈生活到现代人对旅游、美食、艺术等美好事物的追求，都是享乐的表现形式。在现代社会，随着生活水平的提高，人们对享乐的理解也更加多元化，不再局限于物质层面，更多地关注精神世界的充实与提升。</w:t>
      </w:r>
    </w:p>
    <w:p w14:paraId="7272AC6C" w14:textId="77777777" w:rsidR="00D8314C" w:rsidRDefault="00D8314C">
      <w:pPr>
        <w:rPr>
          <w:rFonts w:hint="eastAsia"/>
        </w:rPr>
      </w:pPr>
    </w:p>
    <w:p w14:paraId="20DF4EA5" w14:textId="77777777" w:rsidR="00D8314C" w:rsidRDefault="00D8314C">
      <w:pPr>
        <w:rPr>
          <w:rFonts w:hint="eastAsia"/>
        </w:rPr>
      </w:pPr>
    </w:p>
    <w:p w14:paraId="68541D6C" w14:textId="77777777" w:rsidR="00D8314C" w:rsidRDefault="00D8314C">
      <w:pPr>
        <w:rPr>
          <w:rFonts w:hint="eastAsia"/>
        </w:rPr>
      </w:pPr>
    </w:p>
    <w:p w14:paraId="6E67E667" w14:textId="77777777" w:rsidR="00D8314C" w:rsidRDefault="00D8314C">
      <w:pPr>
        <w:rPr>
          <w:rFonts w:hint="eastAsia"/>
        </w:rPr>
      </w:pPr>
      <w:r>
        <w:rPr>
          <w:rFonts w:hint="eastAsia"/>
        </w:rPr>
        <w:tab/>
        <w:t>享受（xiǎng shòu）</w:t>
      </w:r>
    </w:p>
    <w:p w14:paraId="2943A64E" w14:textId="77777777" w:rsidR="00D8314C" w:rsidRDefault="00D8314C">
      <w:pPr>
        <w:rPr>
          <w:rFonts w:hint="eastAsia"/>
        </w:rPr>
      </w:pPr>
    </w:p>
    <w:p w14:paraId="48C62C49" w14:textId="77777777" w:rsidR="00D8314C" w:rsidRDefault="00D8314C">
      <w:pPr>
        <w:rPr>
          <w:rFonts w:hint="eastAsia"/>
        </w:rPr>
      </w:pPr>
    </w:p>
    <w:p w14:paraId="43E045CA" w14:textId="77777777" w:rsidR="00D8314C" w:rsidRDefault="00D8314C">
      <w:pPr>
        <w:rPr>
          <w:rFonts w:hint="eastAsia"/>
        </w:rPr>
      </w:pPr>
      <w:r>
        <w:rPr>
          <w:rFonts w:hint="eastAsia"/>
        </w:rPr>
        <w:tab/>
        <w:t>“享受”意味着体验并感受到某种愉悦或满足的状态。它可以是对一次旅行的美好回忆，也可以是一顿美食带来的幸福感。享受不仅仅是对外界事物的感受，更是一种内心的态度，是对生活中美好瞬间的珍惜与感恩。在快节奏的现代生活中，学会享受生活，对于维持个人的心理健康和生活质量具有重要意义。</w:t>
      </w:r>
    </w:p>
    <w:p w14:paraId="377262A0" w14:textId="77777777" w:rsidR="00D8314C" w:rsidRDefault="00D8314C">
      <w:pPr>
        <w:rPr>
          <w:rFonts w:hint="eastAsia"/>
        </w:rPr>
      </w:pPr>
    </w:p>
    <w:p w14:paraId="04F9D1D7" w14:textId="77777777" w:rsidR="00D8314C" w:rsidRDefault="00D8314C">
      <w:pPr>
        <w:rPr>
          <w:rFonts w:hint="eastAsia"/>
        </w:rPr>
      </w:pPr>
    </w:p>
    <w:p w14:paraId="6E3581DD" w14:textId="77777777" w:rsidR="00D8314C" w:rsidRDefault="00D8314C">
      <w:pPr>
        <w:rPr>
          <w:rFonts w:hint="eastAsia"/>
        </w:rPr>
      </w:pPr>
    </w:p>
    <w:p w14:paraId="195D4A20" w14:textId="77777777" w:rsidR="00D8314C" w:rsidRDefault="00D8314C">
      <w:pPr>
        <w:rPr>
          <w:rFonts w:hint="eastAsia"/>
        </w:rPr>
      </w:pPr>
      <w:r>
        <w:rPr>
          <w:rFonts w:hint="eastAsia"/>
        </w:rPr>
        <w:tab/>
        <w:t>享有（xiǎng yǒu）</w:t>
      </w:r>
    </w:p>
    <w:p w14:paraId="0D966109" w14:textId="77777777" w:rsidR="00D8314C" w:rsidRDefault="00D8314C">
      <w:pPr>
        <w:rPr>
          <w:rFonts w:hint="eastAsia"/>
        </w:rPr>
      </w:pPr>
    </w:p>
    <w:p w14:paraId="17EE3134" w14:textId="77777777" w:rsidR="00D8314C" w:rsidRDefault="00D8314C">
      <w:pPr>
        <w:rPr>
          <w:rFonts w:hint="eastAsia"/>
        </w:rPr>
      </w:pPr>
    </w:p>
    <w:p w14:paraId="0FD120CC" w14:textId="77777777" w:rsidR="00D8314C" w:rsidRDefault="00D8314C">
      <w:pPr>
        <w:rPr>
          <w:rFonts w:hint="eastAsia"/>
        </w:rPr>
      </w:pPr>
      <w:r>
        <w:rPr>
          <w:rFonts w:hint="eastAsia"/>
        </w:rPr>
        <w:tab/>
        <w:t>“享有”通常用来表示某人拥有某种权利、地位或待遇。例如，享有公民权意味着作为国家成员所具有的各种权利；享有盛誉则是指个人或团体因其成就而获得的社会认可。在不同的社会背景下，“享有”一词的具体含义也会有所不同，但它总是与正面的价值观紧密相连，体现了社会对个体贡献的尊重与肯定。</w:t>
      </w:r>
    </w:p>
    <w:p w14:paraId="192757EC" w14:textId="77777777" w:rsidR="00D8314C" w:rsidRDefault="00D8314C">
      <w:pPr>
        <w:rPr>
          <w:rFonts w:hint="eastAsia"/>
        </w:rPr>
      </w:pPr>
    </w:p>
    <w:p w14:paraId="527A21ED" w14:textId="77777777" w:rsidR="00D8314C" w:rsidRDefault="00D8314C">
      <w:pPr>
        <w:rPr>
          <w:rFonts w:hint="eastAsia"/>
        </w:rPr>
      </w:pPr>
    </w:p>
    <w:p w14:paraId="35F0EDED" w14:textId="77777777" w:rsidR="00D8314C" w:rsidRDefault="00D8314C">
      <w:pPr>
        <w:rPr>
          <w:rFonts w:hint="eastAsia"/>
        </w:rPr>
      </w:pPr>
    </w:p>
    <w:p w14:paraId="371DD691" w14:textId="77777777" w:rsidR="00D8314C" w:rsidRDefault="00D8314C">
      <w:pPr>
        <w:rPr>
          <w:rFonts w:hint="eastAsia"/>
        </w:rPr>
      </w:pPr>
      <w:r>
        <w:rPr>
          <w:rFonts w:hint="eastAsia"/>
        </w:rPr>
        <w:tab/>
        <w:t>共享（gòng xiǎng）</w:t>
      </w:r>
    </w:p>
    <w:p w14:paraId="0CEE87D7" w14:textId="77777777" w:rsidR="00D8314C" w:rsidRDefault="00D8314C">
      <w:pPr>
        <w:rPr>
          <w:rFonts w:hint="eastAsia"/>
        </w:rPr>
      </w:pPr>
    </w:p>
    <w:p w14:paraId="1FAB3F68" w14:textId="77777777" w:rsidR="00D8314C" w:rsidRDefault="00D8314C">
      <w:pPr>
        <w:rPr>
          <w:rFonts w:hint="eastAsia"/>
        </w:rPr>
      </w:pPr>
    </w:p>
    <w:p w14:paraId="5F3D2BE3" w14:textId="77777777" w:rsidR="00D8314C" w:rsidRDefault="00D8314C">
      <w:pPr>
        <w:rPr>
          <w:rFonts w:hint="eastAsia"/>
        </w:rPr>
      </w:pPr>
      <w:r>
        <w:rPr>
          <w:rFonts w:hint="eastAsia"/>
        </w:rPr>
        <w:tab/>
        <w:t>“共享”强调的是资源或成果的共同享用，它不仅限于物质财富的分配，还包括知识、信息、经验等方面的交流与分享。随着互联网技术的发展，共享经济成为了一种新的生活方式，如共享单车、共享充电宝等服务，极大地便利了人们的生活。共享的概念还延伸到了更广泛的社会领域，促进了人与人之间的连接与合作，构建了更加开放和谐的社会环境。</w:t>
      </w:r>
    </w:p>
    <w:p w14:paraId="770691EA" w14:textId="77777777" w:rsidR="00D8314C" w:rsidRDefault="00D8314C">
      <w:pPr>
        <w:rPr>
          <w:rFonts w:hint="eastAsia"/>
        </w:rPr>
      </w:pPr>
    </w:p>
    <w:p w14:paraId="1B20658A" w14:textId="77777777" w:rsidR="00D8314C" w:rsidRDefault="00D8314C">
      <w:pPr>
        <w:rPr>
          <w:rFonts w:hint="eastAsia"/>
        </w:rPr>
      </w:pPr>
    </w:p>
    <w:p w14:paraId="7CB35BF4" w14:textId="77777777" w:rsidR="00D8314C" w:rsidRDefault="00D8314C">
      <w:pPr>
        <w:rPr>
          <w:rFonts w:hint="eastAsia"/>
        </w:rPr>
      </w:pPr>
    </w:p>
    <w:p w14:paraId="0DA46942" w14:textId="77777777" w:rsidR="00D8314C" w:rsidRDefault="00D831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668825" w14:textId="77777777" w:rsidR="00D8314C" w:rsidRDefault="00D8314C">
      <w:pPr>
        <w:rPr>
          <w:rFonts w:hint="eastAsia"/>
        </w:rPr>
      </w:pPr>
    </w:p>
    <w:p w14:paraId="0D95BED9" w14:textId="77777777" w:rsidR="00D8314C" w:rsidRDefault="00D8314C">
      <w:pPr>
        <w:rPr>
          <w:rFonts w:hint="eastAsia"/>
        </w:rPr>
      </w:pPr>
    </w:p>
    <w:p w14:paraId="291BC07A" w14:textId="77777777" w:rsidR="00D8314C" w:rsidRDefault="00D8314C">
      <w:pPr>
        <w:rPr>
          <w:rFonts w:hint="eastAsia"/>
        </w:rPr>
      </w:pPr>
      <w:r>
        <w:rPr>
          <w:rFonts w:hint="eastAsia"/>
        </w:rPr>
        <w:tab/>
        <w:t>通过上述几个方面对“享”字的探讨，我们可以看到，这个简单的汉字背后蕴含着丰富的文化意义和社会价值。无论是个人层面的享乐与享受，还是群体层面的享有与共享，“享”都体现了一种积极向上的人生态度和对美好生活的不懈追求。在未来，随着社会的进步和发展，“享”的内涵将会更加丰富多彩，为人类带来更多的幸福与希望。</w:t>
      </w:r>
    </w:p>
    <w:p w14:paraId="18204EC2" w14:textId="77777777" w:rsidR="00D8314C" w:rsidRDefault="00D8314C">
      <w:pPr>
        <w:rPr>
          <w:rFonts w:hint="eastAsia"/>
        </w:rPr>
      </w:pPr>
    </w:p>
    <w:p w14:paraId="2C58113E" w14:textId="77777777" w:rsidR="00D8314C" w:rsidRDefault="00D8314C">
      <w:pPr>
        <w:rPr>
          <w:rFonts w:hint="eastAsia"/>
        </w:rPr>
      </w:pPr>
    </w:p>
    <w:p w14:paraId="3C7019A7" w14:textId="77777777" w:rsidR="00D8314C" w:rsidRDefault="00D83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72E52" w14:textId="499A3856" w:rsidR="00F5152E" w:rsidRDefault="00F5152E"/>
    <w:sectPr w:rsidR="00F5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2E"/>
    <w:rsid w:val="00B55424"/>
    <w:rsid w:val="00D8314C"/>
    <w:rsid w:val="00F5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062AB-F2A3-442A-A35D-B6AAABF2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