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4D6A9" w14:textId="77777777" w:rsidR="00503314" w:rsidRDefault="00503314">
      <w:pPr>
        <w:rPr>
          <w:rFonts w:hint="eastAsia"/>
        </w:rPr>
      </w:pPr>
      <w:r>
        <w:rPr>
          <w:rFonts w:hint="eastAsia"/>
        </w:rPr>
        <w:t>人情似纸张张薄 pinyin: ren qing si zhi zhang zhang bao</w:t>
      </w:r>
    </w:p>
    <w:p w14:paraId="1EF14839" w14:textId="77777777" w:rsidR="00503314" w:rsidRDefault="00503314">
      <w:pPr>
        <w:rPr>
          <w:rFonts w:hint="eastAsia"/>
        </w:rPr>
      </w:pPr>
      <w:r>
        <w:rPr>
          <w:rFonts w:hint="eastAsia"/>
        </w:rPr>
        <w:t>“人情似纸张张薄”这句古语，以一种诗意的方式道出了人际交往中一个令人深思的现实。这句话的意思是说，人与人之间的情感关系有时候就像纸一样，看似存在却异常脆弱，容易被忽视或遗忘。它提醒我们，在这个瞬息万变的社会里，真挚的情谊和承诺可能并不如想象中那般坚固。</w:t>
      </w:r>
    </w:p>
    <w:p w14:paraId="41B2470D" w14:textId="77777777" w:rsidR="00503314" w:rsidRDefault="00503314">
      <w:pPr>
        <w:rPr>
          <w:rFonts w:hint="eastAsia"/>
        </w:rPr>
      </w:pPr>
    </w:p>
    <w:p w14:paraId="50236A7B" w14:textId="77777777" w:rsidR="00503314" w:rsidRDefault="00503314">
      <w:pPr>
        <w:rPr>
          <w:rFonts w:hint="eastAsia"/>
        </w:rPr>
      </w:pPr>
      <w:r>
        <w:rPr>
          <w:rFonts w:hint="eastAsia"/>
        </w:rPr>
        <w:t>社会变迁中的真实写照</w:t>
      </w:r>
    </w:p>
    <w:p w14:paraId="07395D9F" w14:textId="77777777" w:rsidR="00503314" w:rsidRDefault="00503314">
      <w:pPr>
        <w:rPr>
          <w:rFonts w:hint="eastAsia"/>
        </w:rPr>
      </w:pPr>
      <w:r>
        <w:rPr>
          <w:rFonts w:hint="eastAsia"/>
        </w:rPr>
        <w:t>在快速发展的现代社会，人们的生活节奏越来越快，城市化进程使得邻里之间的互动减少，而社交网络虽然拉近了人们的距离，但也带来了表面化的交流。传统意义上的深厚人情逐渐被稀释，取而代之的是更直接、功利性的关系。这种转变并非一蹴而就，而是随着经济结构的变化和社会观念的更新慢慢形成的。因此，“人情似纸张张薄”成为了这一时代背景下人际关系的一个形象描述。</w:t>
      </w:r>
    </w:p>
    <w:p w14:paraId="497A43F7" w14:textId="77777777" w:rsidR="00503314" w:rsidRDefault="00503314">
      <w:pPr>
        <w:rPr>
          <w:rFonts w:hint="eastAsia"/>
        </w:rPr>
      </w:pPr>
    </w:p>
    <w:p w14:paraId="549D758C" w14:textId="77777777" w:rsidR="00503314" w:rsidRDefault="00503314">
      <w:pPr>
        <w:rPr>
          <w:rFonts w:hint="eastAsia"/>
        </w:rPr>
      </w:pPr>
      <w:r>
        <w:rPr>
          <w:rFonts w:hint="eastAsia"/>
        </w:rPr>
        <w:t>对传统文化价值观的反思</w:t>
      </w:r>
    </w:p>
    <w:p w14:paraId="12C1F41C" w14:textId="77777777" w:rsidR="00503314" w:rsidRDefault="00503314">
      <w:pPr>
        <w:rPr>
          <w:rFonts w:hint="eastAsia"/>
        </w:rPr>
      </w:pPr>
      <w:r>
        <w:rPr>
          <w:rFonts w:hint="eastAsia"/>
        </w:rPr>
        <w:t>在中国传统文化中，强调的是礼义廉耻、诚信友善等美德，这些价值观念构成了社会和谐稳定的基础。然而，在当今社会，一些人开始追求物质利益最大化，导致某些传统的道德规范受到了冲击。“人情似纸张张薄”的说法正是反映了部分人对于当前社会风气的一种忧虑，他们担心若不加以重视，那些珍贵的人际纽带将会变得更加脆弱。</w:t>
      </w:r>
    </w:p>
    <w:p w14:paraId="68A54322" w14:textId="77777777" w:rsidR="00503314" w:rsidRDefault="00503314">
      <w:pPr>
        <w:rPr>
          <w:rFonts w:hint="eastAsia"/>
        </w:rPr>
      </w:pPr>
    </w:p>
    <w:p w14:paraId="443C28C8" w14:textId="77777777" w:rsidR="00503314" w:rsidRDefault="00503314">
      <w:pPr>
        <w:rPr>
          <w:rFonts w:hint="eastAsia"/>
        </w:rPr>
      </w:pPr>
      <w:r>
        <w:rPr>
          <w:rFonts w:hint="eastAsia"/>
        </w:rPr>
        <w:t>如何重建深厚的人际关系</w:t>
      </w:r>
    </w:p>
    <w:p w14:paraId="2B1EBA7B" w14:textId="77777777" w:rsidR="00503314" w:rsidRDefault="00503314">
      <w:pPr>
        <w:rPr>
          <w:rFonts w:hint="eastAsia"/>
        </w:rPr>
      </w:pPr>
      <w:r>
        <w:rPr>
          <w:rFonts w:hint="eastAsia"/>
        </w:rPr>
        <w:t>面对这样的情况，我们需要思考怎样才能重新建立和维护更加稳固、真诚的人际关系。首先是要加强沟通与理解，通过真诚的对话来增进彼此的信任；其次是积极参与社区活动和服务他人，以此促进邻里间的互助精神；最后则是倡导回归简单生活，减少不必要的物质攀比，让感情成为维系友谊最重要的因素。只有这样，我们才能真正体会到“人情似纸张张薄”背后的警示意义，并努力使之不再成真。</w:t>
      </w:r>
    </w:p>
    <w:p w14:paraId="684A3340" w14:textId="77777777" w:rsidR="00503314" w:rsidRDefault="00503314">
      <w:pPr>
        <w:rPr>
          <w:rFonts w:hint="eastAsia"/>
        </w:rPr>
      </w:pPr>
    </w:p>
    <w:p w14:paraId="7FCF060A" w14:textId="77777777" w:rsidR="00503314" w:rsidRDefault="00503314">
      <w:pPr>
        <w:rPr>
          <w:rFonts w:hint="eastAsia"/>
        </w:rPr>
      </w:pPr>
      <w:r>
        <w:rPr>
          <w:rFonts w:hint="eastAsia"/>
        </w:rPr>
        <w:t>最后的总结：珍惜每一份情感</w:t>
      </w:r>
    </w:p>
    <w:p w14:paraId="3838AB29" w14:textId="77777777" w:rsidR="00503314" w:rsidRDefault="00503314">
      <w:pPr>
        <w:rPr>
          <w:rFonts w:hint="eastAsia"/>
        </w:rPr>
      </w:pPr>
      <w:r>
        <w:rPr>
          <w:rFonts w:hint="eastAsia"/>
        </w:rPr>
        <w:t>无论是朋友间的一次聚会，还是家庭成员之间的日常问候，每一个微小的动作都蕴含着深厚的含义。在这个信息爆炸的时代，尽管人与人之间的联系看似变得更加便捷，但真正的亲密感却难以轻易获得。所以，当我们听到“人情似纸张张薄”时，不妨停下来想想自己是否也在无意之中疏远了身边最亲近的人。愿我们都能珍视每一次相遇的机会，用心去经营每一段关系，不让那份珍贵的情谊变得像纸一样单薄。</w:t>
      </w:r>
    </w:p>
    <w:p w14:paraId="50A91C2D" w14:textId="77777777" w:rsidR="00503314" w:rsidRDefault="00503314">
      <w:pPr>
        <w:rPr>
          <w:rFonts w:hint="eastAsia"/>
        </w:rPr>
      </w:pPr>
    </w:p>
    <w:p w14:paraId="6FB60EC2" w14:textId="77777777" w:rsidR="00503314" w:rsidRDefault="005033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9F5375" w14:textId="02AADB92" w:rsidR="00DF690E" w:rsidRDefault="00DF690E"/>
    <w:sectPr w:rsidR="00DF6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0E"/>
    <w:rsid w:val="00503314"/>
    <w:rsid w:val="00866415"/>
    <w:rsid w:val="00DF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8FCC1-CF98-41B6-A675-A6A4EE58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