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CB2D" w14:textId="77777777" w:rsidR="005B554E" w:rsidRDefault="005B554E">
      <w:pPr>
        <w:rPr>
          <w:rFonts w:hint="eastAsia"/>
        </w:rPr>
      </w:pPr>
    </w:p>
    <w:p w14:paraId="54A4828C" w14:textId="77777777" w:rsidR="005B554E" w:rsidRDefault="005B554E">
      <w:pPr>
        <w:rPr>
          <w:rFonts w:hint="eastAsia"/>
        </w:rPr>
      </w:pPr>
      <w:r>
        <w:rPr>
          <w:rFonts w:hint="eastAsia"/>
        </w:rPr>
        <w:tab/>
        <w:t>什么是拼音字母</w:t>
      </w:r>
    </w:p>
    <w:p w14:paraId="64BCE74C" w14:textId="77777777" w:rsidR="005B554E" w:rsidRDefault="005B554E">
      <w:pPr>
        <w:rPr>
          <w:rFonts w:hint="eastAsia"/>
        </w:rPr>
      </w:pPr>
    </w:p>
    <w:p w14:paraId="78DE5B82" w14:textId="77777777" w:rsidR="005B554E" w:rsidRDefault="005B554E">
      <w:pPr>
        <w:rPr>
          <w:rFonts w:hint="eastAsia"/>
        </w:rPr>
      </w:pPr>
    </w:p>
    <w:p w14:paraId="3C2738C3" w14:textId="77777777" w:rsidR="005B554E" w:rsidRDefault="005B554E">
      <w:pPr>
        <w:rPr>
          <w:rFonts w:hint="eastAsia"/>
        </w:rPr>
      </w:pPr>
      <w:r>
        <w:rPr>
          <w:rFonts w:hint="eastAsia"/>
        </w:rPr>
        <w:tab/>
        <w:t>拼音字母，正式名称为汉语拼音方案（Hanyu Pinyin），是中国官方用于标注汉字读音的一种拉丁字母系统。它由中华人民共和国政府于1958年公布，并在1982年被国际标准化组织接受为国际标准（ISO 7098）。汉语拼音是现代汉语教学的基础工具之一，不仅在中国国内广泛使用，在海外的中文教学中也起到了至关重要的作用。</w:t>
      </w:r>
    </w:p>
    <w:p w14:paraId="2D755B72" w14:textId="77777777" w:rsidR="005B554E" w:rsidRDefault="005B554E">
      <w:pPr>
        <w:rPr>
          <w:rFonts w:hint="eastAsia"/>
        </w:rPr>
      </w:pPr>
    </w:p>
    <w:p w14:paraId="212870C3" w14:textId="77777777" w:rsidR="005B554E" w:rsidRDefault="005B554E">
      <w:pPr>
        <w:rPr>
          <w:rFonts w:hint="eastAsia"/>
        </w:rPr>
      </w:pPr>
    </w:p>
    <w:p w14:paraId="271BF1F8" w14:textId="77777777" w:rsidR="005B554E" w:rsidRDefault="005B554E">
      <w:pPr>
        <w:rPr>
          <w:rFonts w:hint="eastAsia"/>
        </w:rPr>
      </w:pPr>
    </w:p>
    <w:p w14:paraId="0A5538E9" w14:textId="77777777" w:rsidR="005B554E" w:rsidRDefault="005B554E">
      <w:pPr>
        <w:rPr>
          <w:rFonts w:hint="eastAsia"/>
        </w:rPr>
      </w:pPr>
      <w:r>
        <w:rPr>
          <w:rFonts w:hint="eastAsia"/>
        </w:rPr>
        <w:tab/>
        <w:t>拼音字母的历史背景</w:t>
      </w:r>
    </w:p>
    <w:p w14:paraId="5B779BEA" w14:textId="77777777" w:rsidR="005B554E" w:rsidRDefault="005B554E">
      <w:pPr>
        <w:rPr>
          <w:rFonts w:hint="eastAsia"/>
        </w:rPr>
      </w:pPr>
    </w:p>
    <w:p w14:paraId="60326E42" w14:textId="77777777" w:rsidR="005B554E" w:rsidRDefault="005B554E">
      <w:pPr>
        <w:rPr>
          <w:rFonts w:hint="eastAsia"/>
        </w:rPr>
      </w:pPr>
    </w:p>
    <w:p w14:paraId="0176E730" w14:textId="77777777" w:rsidR="005B554E" w:rsidRDefault="005B554E">
      <w:pPr>
        <w:rPr>
          <w:rFonts w:hint="eastAsia"/>
        </w:rPr>
      </w:pPr>
      <w:r>
        <w:rPr>
          <w:rFonts w:hint="eastAsia"/>
        </w:rPr>
        <w:tab/>
        <w:t>汉语拼音方案的制定并非一蹴而就。早在明清时期，就有学者尝试使用罗马字母来标注汉语发音，其中最著名的是明末清初传教士利玛窦和金尼阁等人编制的《西儒耳目资》。然而，直到20世纪中叶，随着新中国成立后推行的文化改革运动，才真正将拼音作为普及教育的一项重要措施加以推广。经过多次讨论与修订，最终形成了今天我们所熟知的汉语拼音体系。</w:t>
      </w:r>
    </w:p>
    <w:p w14:paraId="2A14791E" w14:textId="77777777" w:rsidR="005B554E" w:rsidRDefault="005B554E">
      <w:pPr>
        <w:rPr>
          <w:rFonts w:hint="eastAsia"/>
        </w:rPr>
      </w:pPr>
    </w:p>
    <w:p w14:paraId="70530FD3" w14:textId="77777777" w:rsidR="005B554E" w:rsidRDefault="005B554E">
      <w:pPr>
        <w:rPr>
          <w:rFonts w:hint="eastAsia"/>
        </w:rPr>
      </w:pPr>
    </w:p>
    <w:p w14:paraId="4A667B3E" w14:textId="77777777" w:rsidR="005B554E" w:rsidRDefault="005B554E">
      <w:pPr>
        <w:rPr>
          <w:rFonts w:hint="eastAsia"/>
        </w:rPr>
      </w:pPr>
    </w:p>
    <w:p w14:paraId="12CF1374" w14:textId="77777777" w:rsidR="005B554E" w:rsidRDefault="005B554E">
      <w:pPr>
        <w:rPr>
          <w:rFonts w:hint="eastAsia"/>
        </w:rPr>
      </w:pPr>
      <w:r>
        <w:rPr>
          <w:rFonts w:hint="eastAsia"/>
        </w:rPr>
        <w:tab/>
        <w:t>拼音字母的基本构成</w:t>
      </w:r>
    </w:p>
    <w:p w14:paraId="3F7C632F" w14:textId="77777777" w:rsidR="005B554E" w:rsidRDefault="005B554E">
      <w:pPr>
        <w:rPr>
          <w:rFonts w:hint="eastAsia"/>
        </w:rPr>
      </w:pPr>
    </w:p>
    <w:p w14:paraId="6CC3B70D" w14:textId="77777777" w:rsidR="005B554E" w:rsidRDefault="005B554E">
      <w:pPr>
        <w:rPr>
          <w:rFonts w:hint="eastAsia"/>
        </w:rPr>
      </w:pPr>
    </w:p>
    <w:p w14:paraId="1480CC93" w14:textId="77777777" w:rsidR="005B554E" w:rsidRDefault="005B554E">
      <w:pPr>
        <w:rPr>
          <w:rFonts w:hint="eastAsia"/>
        </w:rPr>
      </w:pPr>
      <w:r>
        <w:rPr>
          <w:rFonts w:hint="eastAsia"/>
        </w:rPr>
        <w:tab/>
        <w:t>汉语拼音包括声母、韵母以及声调三个部分。声母是指位于音节开头的辅音或辅音组合；韵母则是指音节中除了声母以外的部分，通常包含一个或多个元音及可能跟随的鼻音或其它辅音；声调则用来表示不同音高的变化模式，对于区分意义至关重要。普通话中有21个声母、36个韵母和四个基本声调加上轻声。</w:t>
      </w:r>
    </w:p>
    <w:p w14:paraId="0312DCAE" w14:textId="77777777" w:rsidR="005B554E" w:rsidRDefault="005B554E">
      <w:pPr>
        <w:rPr>
          <w:rFonts w:hint="eastAsia"/>
        </w:rPr>
      </w:pPr>
    </w:p>
    <w:p w14:paraId="344636D4" w14:textId="77777777" w:rsidR="005B554E" w:rsidRDefault="005B554E">
      <w:pPr>
        <w:rPr>
          <w:rFonts w:hint="eastAsia"/>
        </w:rPr>
      </w:pPr>
    </w:p>
    <w:p w14:paraId="429BECDD" w14:textId="77777777" w:rsidR="005B554E" w:rsidRDefault="005B554E">
      <w:pPr>
        <w:rPr>
          <w:rFonts w:hint="eastAsia"/>
        </w:rPr>
      </w:pPr>
    </w:p>
    <w:p w14:paraId="4A0DBEE7" w14:textId="77777777" w:rsidR="005B554E" w:rsidRDefault="005B554E">
      <w:pPr>
        <w:rPr>
          <w:rFonts w:hint="eastAsia"/>
        </w:rPr>
      </w:pPr>
      <w:r>
        <w:rPr>
          <w:rFonts w:hint="eastAsia"/>
        </w:rPr>
        <w:tab/>
        <w:t>拼音字母的应用领域</w:t>
      </w:r>
    </w:p>
    <w:p w14:paraId="147B3DA2" w14:textId="77777777" w:rsidR="005B554E" w:rsidRDefault="005B554E">
      <w:pPr>
        <w:rPr>
          <w:rFonts w:hint="eastAsia"/>
        </w:rPr>
      </w:pPr>
    </w:p>
    <w:p w14:paraId="08FFD8BA" w14:textId="77777777" w:rsidR="005B554E" w:rsidRDefault="005B554E">
      <w:pPr>
        <w:rPr>
          <w:rFonts w:hint="eastAsia"/>
        </w:rPr>
      </w:pPr>
    </w:p>
    <w:p w14:paraId="17C33662" w14:textId="77777777" w:rsidR="005B554E" w:rsidRDefault="005B554E">
      <w:pPr>
        <w:rPr>
          <w:rFonts w:hint="eastAsia"/>
        </w:rPr>
      </w:pPr>
      <w:r>
        <w:rPr>
          <w:rFonts w:hint="eastAsia"/>
        </w:rPr>
        <w:tab/>
        <w:t>汉语拼音的应用范围非常广泛，从幼儿启蒙到成人语言学习，从计算机输入法到语音识别技术，都能看到它的身影。在对外汉语教学、中文信息处理、图书馆编目等方面也有着不可或缺的作用。通过汉语拼音，人们可以更加便捷地学习汉语发音，同时也促进了汉语文化的传播与发展。</w:t>
      </w:r>
    </w:p>
    <w:p w14:paraId="16176B18" w14:textId="77777777" w:rsidR="005B554E" w:rsidRDefault="005B554E">
      <w:pPr>
        <w:rPr>
          <w:rFonts w:hint="eastAsia"/>
        </w:rPr>
      </w:pPr>
    </w:p>
    <w:p w14:paraId="5641C573" w14:textId="77777777" w:rsidR="005B554E" w:rsidRDefault="005B554E">
      <w:pPr>
        <w:rPr>
          <w:rFonts w:hint="eastAsia"/>
        </w:rPr>
      </w:pPr>
    </w:p>
    <w:p w14:paraId="32CB6477" w14:textId="77777777" w:rsidR="005B554E" w:rsidRDefault="005B554E">
      <w:pPr>
        <w:rPr>
          <w:rFonts w:hint="eastAsia"/>
        </w:rPr>
      </w:pPr>
    </w:p>
    <w:p w14:paraId="25704C5B" w14:textId="77777777" w:rsidR="005B554E" w:rsidRDefault="005B554E">
      <w:pPr>
        <w:rPr>
          <w:rFonts w:hint="eastAsia"/>
        </w:rPr>
      </w:pPr>
      <w:r>
        <w:rPr>
          <w:rFonts w:hint="eastAsia"/>
        </w:rPr>
        <w:tab/>
        <w:t>拼音字母的局限性与挑战</w:t>
      </w:r>
    </w:p>
    <w:p w14:paraId="62644DE6" w14:textId="77777777" w:rsidR="005B554E" w:rsidRDefault="005B554E">
      <w:pPr>
        <w:rPr>
          <w:rFonts w:hint="eastAsia"/>
        </w:rPr>
      </w:pPr>
    </w:p>
    <w:p w14:paraId="44E2B439" w14:textId="77777777" w:rsidR="005B554E" w:rsidRDefault="005B554E">
      <w:pPr>
        <w:rPr>
          <w:rFonts w:hint="eastAsia"/>
        </w:rPr>
      </w:pPr>
    </w:p>
    <w:p w14:paraId="1E1AC792" w14:textId="77777777" w:rsidR="005B554E" w:rsidRDefault="005B554E">
      <w:pPr>
        <w:rPr>
          <w:rFonts w:hint="eastAsia"/>
        </w:rPr>
      </w:pPr>
      <w:r>
        <w:rPr>
          <w:rFonts w:hint="eastAsia"/>
        </w:rPr>
        <w:tab/>
        <w:t>尽管汉语拼音对于汉语学习者来说是一个极其有用的工具，但它也存在一定的局限性。例如，由于汉字同音现象普遍，仅凭拼音无法准确区分所有汉字的意义。方言之间的差异使得某些地区的人们在学习普通话时可能会遇到困难。因此，在实际应用中，仍需结合汉字本身以及其他辅助手段来进行有效的汉语学习。</w:t>
      </w:r>
    </w:p>
    <w:p w14:paraId="7E7084E2" w14:textId="77777777" w:rsidR="005B554E" w:rsidRDefault="005B554E">
      <w:pPr>
        <w:rPr>
          <w:rFonts w:hint="eastAsia"/>
        </w:rPr>
      </w:pPr>
    </w:p>
    <w:p w14:paraId="4215C092" w14:textId="77777777" w:rsidR="005B554E" w:rsidRDefault="005B554E">
      <w:pPr>
        <w:rPr>
          <w:rFonts w:hint="eastAsia"/>
        </w:rPr>
      </w:pPr>
    </w:p>
    <w:p w14:paraId="50A076E2" w14:textId="77777777" w:rsidR="005B554E" w:rsidRDefault="005B554E">
      <w:pPr>
        <w:rPr>
          <w:rFonts w:hint="eastAsia"/>
        </w:rPr>
      </w:pPr>
    </w:p>
    <w:p w14:paraId="3ABE6118" w14:textId="77777777" w:rsidR="005B554E" w:rsidRDefault="005B554E">
      <w:pPr>
        <w:rPr>
          <w:rFonts w:hint="eastAsia"/>
        </w:rPr>
      </w:pPr>
      <w:r>
        <w:rPr>
          <w:rFonts w:hint="eastAsia"/>
        </w:rPr>
        <w:tab/>
        <w:t>最后的总结</w:t>
      </w:r>
    </w:p>
    <w:p w14:paraId="69C91907" w14:textId="77777777" w:rsidR="005B554E" w:rsidRDefault="005B554E">
      <w:pPr>
        <w:rPr>
          <w:rFonts w:hint="eastAsia"/>
        </w:rPr>
      </w:pPr>
    </w:p>
    <w:p w14:paraId="31C7552C" w14:textId="77777777" w:rsidR="005B554E" w:rsidRDefault="005B554E">
      <w:pPr>
        <w:rPr>
          <w:rFonts w:hint="eastAsia"/>
        </w:rPr>
      </w:pPr>
    </w:p>
    <w:p w14:paraId="7DACE12D" w14:textId="77777777" w:rsidR="005B554E" w:rsidRDefault="005B554E">
      <w:pPr>
        <w:rPr>
          <w:rFonts w:hint="eastAsia"/>
        </w:rPr>
      </w:pPr>
      <w:r>
        <w:rPr>
          <w:rFonts w:hint="eastAsia"/>
        </w:rPr>
        <w:tab/>
        <w:t>汉语拼音作为汉语现代化进程中的一个重要成果，不仅极大地促进了汉语教学的发展，也为全球范围内汉语的推广做出了贡献。然而，我们也应该认识到，作为一种辅助工具，它并不能完全替代汉字本身及其背后丰富的文化内涵。因此，在享受汉语拼音带来便利的也应该继续深入探索汉语的博大精深。</w:t>
      </w:r>
    </w:p>
    <w:p w14:paraId="0B8716FA" w14:textId="77777777" w:rsidR="005B554E" w:rsidRDefault="005B554E">
      <w:pPr>
        <w:rPr>
          <w:rFonts w:hint="eastAsia"/>
        </w:rPr>
      </w:pPr>
    </w:p>
    <w:p w14:paraId="23BB9C2D" w14:textId="77777777" w:rsidR="005B554E" w:rsidRDefault="005B554E">
      <w:pPr>
        <w:rPr>
          <w:rFonts w:hint="eastAsia"/>
        </w:rPr>
      </w:pPr>
    </w:p>
    <w:p w14:paraId="4B4A98FE" w14:textId="77777777" w:rsidR="005B554E" w:rsidRDefault="005B554E">
      <w:pPr>
        <w:rPr>
          <w:rFonts w:hint="eastAsia"/>
        </w:rPr>
      </w:pPr>
      <w:r>
        <w:rPr>
          <w:rFonts w:hint="eastAsia"/>
        </w:rPr>
        <w:t>本文是由每日文章网(2345lzwz.cn)为大家创作</w:t>
      </w:r>
    </w:p>
    <w:p w14:paraId="3A94826A" w14:textId="6F63308E" w:rsidR="00A81D2F" w:rsidRDefault="00A81D2F"/>
    <w:sectPr w:rsidR="00A81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2F"/>
    <w:rsid w:val="005B554E"/>
    <w:rsid w:val="00A81D2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A18BB-1E19-4FC2-A99D-ADAF4309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D2F"/>
    <w:rPr>
      <w:rFonts w:cstheme="majorBidi"/>
      <w:color w:val="2F5496" w:themeColor="accent1" w:themeShade="BF"/>
      <w:sz w:val="28"/>
      <w:szCs w:val="28"/>
    </w:rPr>
  </w:style>
  <w:style w:type="character" w:customStyle="1" w:styleId="50">
    <w:name w:val="标题 5 字符"/>
    <w:basedOn w:val="a0"/>
    <w:link w:val="5"/>
    <w:uiPriority w:val="9"/>
    <w:semiHidden/>
    <w:rsid w:val="00A81D2F"/>
    <w:rPr>
      <w:rFonts w:cstheme="majorBidi"/>
      <w:color w:val="2F5496" w:themeColor="accent1" w:themeShade="BF"/>
      <w:sz w:val="24"/>
    </w:rPr>
  </w:style>
  <w:style w:type="character" w:customStyle="1" w:styleId="60">
    <w:name w:val="标题 6 字符"/>
    <w:basedOn w:val="a0"/>
    <w:link w:val="6"/>
    <w:uiPriority w:val="9"/>
    <w:semiHidden/>
    <w:rsid w:val="00A81D2F"/>
    <w:rPr>
      <w:rFonts w:cstheme="majorBidi"/>
      <w:b/>
      <w:bCs/>
      <w:color w:val="2F5496" w:themeColor="accent1" w:themeShade="BF"/>
    </w:rPr>
  </w:style>
  <w:style w:type="character" w:customStyle="1" w:styleId="70">
    <w:name w:val="标题 7 字符"/>
    <w:basedOn w:val="a0"/>
    <w:link w:val="7"/>
    <w:uiPriority w:val="9"/>
    <w:semiHidden/>
    <w:rsid w:val="00A81D2F"/>
    <w:rPr>
      <w:rFonts w:cstheme="majorBidi"/>
      <w:b/>
      <w:bCs/>
      <w:color w:val="595959" w:themeColor="text1" w:themeTint="A6"/>
    </w:rPr>
  </w:style>
  <w:style w:type="character" w:customStyle="1" w:styleId="80">
    <w:name w:val="标题 8 字符"/>
    <w:basedOn w:val="a0"/>
    <w:link w:val="8"/>
    <w:uiPriority w:val="9"/>
    <w:semiHidden/>
    <w:rsid w:val="00A81D2F"/>
    <w:rPr>
      <w:rFonts w:cstheme="majorBidi"/>
      <w:color w:val="595959" w:themeColor="text1" w:themeTint="A6"/>
    </w:rPr>
  </w:style>
  <w:style w:type="character" w:customStyle="1" w:styleId="90">
    <w:name w:val="标题 9 字符"/>
    <w:basedOn w:val="a0"/>
    <w:link w:val="9"/>
    <w:uiPriority w:val="9"/>
    <w:semiHidden/>
    <w:rsid w:val="00A81D2F"/>
    <w:rPr>
      <w:rFonts w:eastAsiaTheme="majorEastAsia" w:cstheme="majorBidi"/>
      <w:color w:val="595959" w:themeColor="text1" w:themeTint="A6"/>
    </w:rPr>
  </w:style>
  <w:style w:type="paragraph" w:styleId="a3">
    <w:name w:val="Title"/>
    <w:basedOn w:val="a"/>
    <w:next w:val="a"/>
    <w:link w:val="a4"/>
    <w:uiPriority w:val="10"/>
    <w:qFormat/>
    <w:rsid w:val="00A81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D2F"/>
    <w:pPr>
      <w:spacing w:before="160"/>
      <w:jc w:val="center"/>
    </w:pPr>
    <w:rPr>
      <w:i/>
      <w:iCs/>
      <w:color w:val="404040" w:themeColor="text1" w:themeTint="BF"/>
    </w:rPr>
  </w:style>
  <w:style w:type="character" w:customStyle="1" w:styleId="a8">
    <w:name w:val="引用 字符"/>
    <w:basedOn w:val="a0"/>
    <w:link w:val="a7"/>
    <w:uiPriority w:val="29"/>
    <w:rsid w:val="00A81D2F"/>
    <w:rPr>
      <w:i/>
      <w:iCs/>
      <w:color w:val="404040" w:themeColor="text1" w:themeTint="BF"/>
    </w:rPr>
  </w:style>
  <w:style w:type="paragraph" w:styleId="a9">
    <w:name w:val="List Paragraph"/>
    <w:basedOn w:val="a"/>
    <w:uiPriority w:val="34"/>
    <w:qFormat/>
    <w:rsid w:val="00A81D2F"/>
    <w:pPr>
      <w:ind w:left="720"/>
      <w:contextualSpacing/>
    </w:pPr>
  </w:style>
  <w:style w:type="character" w:styleId="aa">
    <w:name w:val="Intense Emphasis"/>
    <w:basedOn w:val="a0"/>
    <w:uiPriority w:val="21"/>
    <w:qFormat/>
    <w:rsid w:val="00A81D2F"/>
    <w:rPr>
      <w:i/>
      <w:iCs/>
      <w:color w:val="2F5496" w:themeColor="accent1" w:themeShade="BF"/>
    </w:rPr>
  </w:style>
  <w:style w:type="paragraph" w:styleId="ab">
    <w:name w:val="Intense Quote"/>
    <w:basedOn w:val="a"/>
    <w:next w:val="a"/>
    <w:link w:val="ac"/>
    <w:uiPriority w:val="30"/>
    <w:qFormat/>
    <w:rsid w:val="00A81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D2F"/>
    <w:rPr>
      <w:i/>
      <w:iCs/>
      <w:color w:val="2F5496" w:themeColor="accent1" w:themeShade="BF"/>
    </w:rPr>
  </w:style>
  <w:style w:type="character" w:styleId="ad">
    <w:name w:val="Intense Reference"/>
    <w:basedOn w:val="a0"/>
    <w:uiPriority w:val="32"/>
    <w:qFormat/>
    <w:rsid w:val="00A81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