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51D3" w14:textId="77777777" w:rsidR="001A26AB" w:rsidRDefault="001A26AB">
      <w:pPr>
        <w:rPr>
          <w:rFonts w:hint="eastAsia"/>
        </w:rPr>
      </w:pPr>
      <w:r>
        <w:rPr>
          <w:rFonts w:hint="eastAsia"/>
        </w:rPr>
        <w:t>作业的拼音声调是几声</w:t>
      </w:r>
    </w:p>
    <w:p w14:paraId="484DF94F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汉语作为世界上最古老且持续使用的书写系统之一，其语音结构丰富多样。对于汉语学习者来说，掌握正确的发音是至关重要的。汉字的发音不仅包括声母和韵母的选择，还包括了声调的应用。在普通话中，声调分为四个主要声调加上一个轻声，它们分别是阴平（第一声）、阳平（第二声）、上声（第三声）、去声（第四声），以及没有明显声调变化的轻声。</w:t>
      </w:r>
    </w:p>
    <w:p w14:paraId="37D72CDF" w14:textId="77777777" w:rsidR="001A26AB" w:rsidRDefault="001A26AB">
      <w:pPr>
        <w:rPr>
          <w:rFonts w:hint="eastAsia"/>
        </w:rPr>
      </w:pPr>
    </w:p>
    <w:p w14:paraId="5C7CAB2A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3A745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声调的重要性</w:t>
      </w:r>
    </w:p>
    <w:p w14:paraId="44C0C63D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声调的变化能够改变单词的意思。例如，“ma”这个音节根据不同的声调可以表示“妈、麻、马、骂”，甚至还有轻声的“吗”。因此，在进行书面表达时，尤其是对于非母语学习者而言，准确标注拼音中的声调可以帮助避免歧义，并确保意思传达无误。正确使用声调也是对中华文化的一种尊重，它反映了语言背后深厚的历史文化底蕴。</w:t>
      </w:r>
    </w:p>
    <w:p w14:paraId="3E4D21E7" w14:textId="77777777" w:rsidR="001A26AB" w:rsidRDefault="001A26AB">
      <w:pPr>
        <w:rPr>
          <w:rFonts w:hint="eastAsia"/>
        </w:rPr>
      </w:pPr>
    </w:p>
    <w:p w14:paraId="03375A0E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397F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作业一词的声调分析</w:t>
      </w:r>
    </w:p>
    <w:p w14:paraId="487179B4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当我们具体来看“作业”这个词的时候，“作”的拼音为 zuò，属于第四声；而“业”的拼音为 yè，同样也是第四声。所以，“作业”的拼音全写形式应该是 zuò yè。两个字都采用了去声，这种连续的声调模式在朗读或说话时会给人一种果断、明确的感觉，这也恰好与完成任务时应有的态度相吻合。</w:t>
      </w:r>
    </w:p>
    <w:p w14:paraId="53546E30" w14:textId="77777777" w:rsidR="001A26AB" w:rsidRDefault="001A26AB">
      <w:pPr>
        <w:rPr>
          <w:rFonts w:hint="eastAsia"/>
        </w:rPr>
      </w:pPr>
    </w:p>
    <w:p w14:paraId="3F6AD380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385D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教育环境中的应用</w:t>
      </w:r>
    </w:p>
    <w:p w14:paraId="1735BE1E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在教育环境中，“作业”通常指的是学生放学后需要完成的任务或者是课堂上未完成的工作。教师布置作业的目的在于帮助学生复习课堂内容、巩固所学知识并培养独立思考的能力。从声调的角度看，“zuò yè”这样的发音方式强调了任务的重要性和紧迫感，有助于提醒学生们认真对待每一项学术挑战。</w:t>
      </w:r>
    </w:p>
    <w:p w14:paraId="25BA527F" w14:textId="77777777" w:rsidR="001A26AB" w:rsidRDefault="001A26AB">
      <w:pPr>
        <w:rPr>
          <w:rFonts w:hint="eastAsia"/>
        </w:rPr>
      </w:pPr>
    </w:p>
    <w:p w14:paraId="0C99EC27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B5FED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E5A9CD7" w14:textId="77777777" w:rsidR="001A26AB" w:rsidRDefault="001A26AB">
      <w:pPr>
        <w:rPr>
          <w:rFonts w:hint="eastAsia"/>
        </w:rPr>
      </w:pPr>
      <w:r>
        <w:rPr>
          <w:rFonts w:hint="eastAsia"/>
        </w:rPr>
        <w:t xml:space="preserve"> “作业”的拼音声调均为第四声，即去声。这一声调的特点是在发音时由高降到低，带</w:t>
      </w:r>
      <w:r>
        <w:rPr>
          <w:rFonts w:hint="eastAsia"/>
        </w:rPr>
        <w:lastRenderedPageBreak/>
        <w:t>有一定力度，似乎也在无形之中传达着完成任务的决心。通过了解和正确使用汉语的声调规则，无论是对于本土学生还是国际友人来说，都能够更加深入地理解和体验到这门美丽语言的魅力所在。</w:t>
      </w:r>
    </w:p>
    <w:p w14:paraId="5572EC1C" w14:textId="77777777" w:rsidR="001A26AB" w:rsidRDefault="001A26AB">
      <w:pPr>
        <w:rPr>
          <w:rFonts w:hint="eastAsia"/>
        </w:rPr>
      </w:pPr>
    </w:p>
    <w:p w14:paraId="7A58B9F3" w14:textId="77777777" w:rsidR="001A26AB" w:rsidRDefault="001A2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07093" w14:textId="34D8C05F" w:rsidR="004501F0" w:rsidRDefault="004501F0"/>
    <w:sectPr w:rsidR="0045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F0"/>
    <w:rsid w:val="001A26AB"/>
    <w:rsid w:val="002C4F04"/>
    <w:rsid w:val="004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3A89-528B-4519-ACB5-2E70D3C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