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061A" w14:textId="77777777" w:rsidR="000C0CDC" w:rsidRDefault="000C0CDC">
      <w:pPr>
        <w:rPr>
          <w:rFonts w:hint="eastAsia"/>
        </w:rPr>
      </w:pPr>
    </w:p>
    <w:p w14:paraId="7AF0D0C9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ZUO</w:t>
      </w:r>
    </w:p>
    <w:p w14:paraId="60929450" w14:textId="77777777" w:rsidR="000C0CDC" w:rsidRDefault="000C0CDC">
      <w:pPr>
        <w:rPr>
          <w:rFonts w:hint="eastAsia"/>
        </w:rPr>
      </w:pPr>
    </w:p>
    <w:p w14:paraId="1B336BFF" w14:textId="77777777" w:rsidR="000C0CDC" w:rsidRDefault="000C0CDC">
      <w:pPr>
        <w:rPr>
          <w:rFonts w:hint="eastAsia"/>
        </w:rPr>
      </w:pPr>
    </w:p>
    <w:p w14:paraId="31F4EBD9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在遥远的东方，有一个神秘的地方被称为“作”。这个地方并不为人所熟知，但它却拥有着深厚的文化底蕴和独特的社会结构。“作”的居民们以一种与众不同的方式生活，他们的文化、习俗以及生活方式都充满了魅力。</w:t>
      </w:r>
    </w:p>
    <w:p w14:paraId="11C0F671" w14:textId="77777777" w:rsidR="000C0CDC" w:rsidRDefault="000C0CDC">
      <w:pPr>
        <w:rPr>
          <w:rFonts w:hint="eastAsia"/>
        </w:rPr>
      </w:pPr>
    </w:p>
    <w:p w14:paraId="4C7A3C6B" w14:textId="77777777" w:rsidR="000C0CDC" w:rsidRDefault="000C0CDC">
      <w:pPr>
        <w:rPr>
          <w:rFonts w:hint="eastAsia"/>
        </w:rPr>
      </w:pPr>
    </w:p>
    <w:p w14:paraId="4F122FC9" w14:textId="77777777" w:rsidR="000C0CDC" w:rsidRDefault="000C0CDC">
      <w:pPr>
        <w:rPr>
          <w:rFonts w:hint="eastAsia"/>
        </w:rPr>
      </w:pPr>
    </w:p>
    <w:p w14:paraId="6DF58432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CA7FDDF" w14:textId="77777777" w:rsidR="000C0CDC" w:rsidRDefault="000C0CDC">
      <w:pPr>
        <w:rPr>
          <w:rFonts w:hint="eastAsia"/>
        </w:rPr>
      </w:pPr>
    </w:p>
    <w:p w14:paraId="0A42AC43" w14:textId="77777777" w:rsidR="000C0CDC" w:rsidRDefault="000C0CDC">
      <w:pPr>
        <w:rPr>
          <w:rFonts w:hint="eastAsia"/>
        </w:rPr>
      </w:pPr>
    </w:p>
    <w:p w14:paraId="6C5C2968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“作”的历史可以追溯到数千年以前。传说中，“作”是由一位智者建立的，他希望创建一个不同于外界喧嚣世界的净土。随着时间的推移，“作”逐渐发展成为一个繁荣的小型社区，这里的人们崇尚和谐、尊重自然，并且保持着对古老传统的敬意。</w:t>
      </w:r>
    </w:p>
    <w:p w14:paraId="680EEA65" w14:textId="77777777" w:rsidR="000C0CDC" w:rsidRDefault="000C0CDC">
      <w:pPr>
        <w:rPr>
          <w:rFonts w:hint="eastAsia"/>
        </w:rPr>
      </w:pPr>
    </w:p>
    <w:p w14:paraId="6C78678B" w14:textId="77777777" w:rsidR="000C0CDC" w:rsidRDefault="000C0CDC">
      <w:pPr>
        <w:rPr>
          <w:rFonts w:hint="eastAsia"/>
        </w:rPr>
      </w:pPr>
    </w:p>
    <w:p w14:paraId="629A71EA" w14:textId="77777777" w:rsidR="000C0CDC" w:rsidRDefault="000C0CDC">
      <w:pPr>
        <w:rPr>
          <w:rFonts w:hint="eastAsia"/>
        </w:rPr>
      </w:pPr>
    </w:p>
    <w:p w14:paraId="5ABB9214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独特的生活方式</w:t>
      </w:r>
    </w:p>
    <w:p w14:paraId="6F6EBC1C" w14:textId="77777777" w:rsidR="000C0CDC" w:rsidRDefault="000C0CDC">
      <w:pPr>
        <w:rPr>
          <w:rFonts w:hint="eastAsia"/>
        </w:rPr>
      </w:pPr>
    </w:p>
    <w:p w14:paraId="7CA44750" w14:textId="77777777" w:rsidR="000C0CDC" w:rsidRDefault="000C0CDC">
      <w:pPr>
        <w:rPr>
          <w:rFonts w:hint="eastAsia"/>
        </w:rPr>
      </w:pPr>
    </w:p>
    <w:p w14:paraId="7C133CEA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在这里，人们遵循着简单而充实的生活方式。每天清晨，当第一缕阳光洒下时，居民们便开始了一天的工作——耕种、编织或是制作手工艺品。午后，则是交流分享的时间，大家围坐在一起讲述故事、唱歌跳舞。夜晚来临之际，星空下的篝火晚会成为了他们放松心情的最佳时刻。</w:t>
      </w:r>
    </w:p>
    <w:p w14:paraId="7DD6909F" w14:textId="77777777" w:rsidR="000C0CDC" w:rsidRDefault="000C0CDC">
      <w:pPr>
        <w:rPr>
          <w:rFonts w:hint="eastAsia"/>
        </w:rPr>
      </w:pPr>
    </w:p>
    <w:p w14:paraId="166ED81A" w14:textId="77777777" w:rsidR="000C0CDC" w:rsidRDefault="000C0CDC">
      <w:pPr>
        <w:rPr>
          <w:rFonts w:hint="eastAsia"/>
        </w:rPr>
      </w:pPr>
    </w:p>
    <w:p w14:paraId="01FC1743" w14:textId="77777777" w:rsidR="000C0CDC" w:rsidRDefault="000C0CDC">
      <w:pPr>
        <w:rPr>
          <w:rFonts w:hint="eastAsia"/>
        </w:rPr>
      </w:pPr>
    </w:p>
    <w:p w14:paraId="28AAACFD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文化艺术</w:t>
      </w:r>
    </w:p>
    <w:p w14:paraId="455EDEE4" w14:textId="77777777" w:rsidR="000C0CDC" w:rsidRDefault="000C0CDC">
      <w:pPr>
        <w:rPr>
          <w:rFonts w:hint="eastAsia"/>
        </w:rPr>
      </w:pPr>
    </w:p>
    <w:p w14:paraId="1AD3212C" w14:textId="77777777" w:rsidR="000C0CDC" w:rsidRDefault="000C0CDC">
      <w:pPr>
        <w:rPr>
          <w:rFonts w:hint="eastAsia"/>
        </w:rPr>
      </w:pPr>
    </w:p>
    <w:p w14:paraId="31CC9671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“作”的艺术形式丰富多彩，其中最具代表性的便是其独有的舞蹈。“作舞”不仅是一种身体上的表达，更蕴含了深刻的精神内涵。舞者们通过优美的动作传递着对生活的热爱、对未来的憧憬。“作”的音乐也别具一格，传统乐器如笛子、二胡等演奏出悠扬动听的旋律，让人仿佛置身于仙境之中。</w:t>
      </w:r>
    </w:p>
    <w:p w14:paraId="6B02B92F" w14:textId="77777777" w:rsidR="000C0CDC" w:rsidRDefault="000C0CDC">
      <w:pPr>
        <w:rPr>
          <w:rFonts w:hint="eastAsia"/>
        </w:rPr>
      </w:pPr>
    </w:p>
    <w:p w14:paraId="7863A4DA" w14:textId="77777777" w:rsidR="000C0CDC" w:rsidRDefault="000C0CDC">
      <w:pPr>
        <w:rPr>
          <w:rFonts w:hint="eastAsia"/>
        </w:rPr>
      </w:pPr>
    </w:p>
    <w:p w14:paraId="3314AD02" w14:textId="77777777" w:rsidR="000C0CDC" w:rsidRDefault="000C0CDC">
      <w:pPr>
        <w:rPr>
          <w:rFonts w:hint="eastAsia"/>
        </w:rPr>
      </w:pPr>
    </w:p>
    <w:p w14:paraId="540C54A6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哲学思想</w:t>
      </w:r>
    </w:p>
    <w:p w14:paraId="5756A91E" w14:textId="77777777" w:rsidR="000C0CDC" w:rsidRDefault="000C0CDC">
      <w:pPr>
        <w:rPr>
          <w:rFonts w:hint="eastAsia"/>
        </w:rPr>
      </w:pPr>
    </w:p>
    <w:p w14:paraId="2AA032F3" w14:textId="77777777" w:rsidR="000C0CDC" w:rsidRDefault="000C0CDC">
      <w:pPr>
        <w:rPr>
          <w:rFonts w:hint="eastAsia"/>
        </w:rPr>
      </w:pPr>
    </w:p>
    <w:p w14:paraId="572D81A8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尽管“作”远离尘世喧嚣，但这里的哲学思考却十分深邃。当地人相信万物皆有灵性，人与自然应当和谐共生。这种观念影响着他们日常生活的方方面面，从建筑设计到农业生产，无不体现出对自然规律的尊重。“作”的哲学还强调内心的平静与安宁，倡导人们在生活中寻找真正的自我。</w:t>
      </w:r>
    </w:p>
    <w:p w14:paraId="664FB9E4" w14:textId="77777777" w:rsidR="000C0CDC" w:rsidRDefault="000C0CDC">
      <w:pPr>
        <w:rPr>
          <w:rFonts w:hint="eastAsia"/>
        </w:rPr>
      </w:pPr>
    </w:p>
    <w:p w14:paraId="2DD4DD39" w14:textId="77777777" w:rsidR="000C0CDC" w:rsidRDefault="000C0CDC">
      <w:pPr>
        <w:rPr>
          <w:rFonts w:hint="eastAsia"/>
        </w:rPr>
      </w:pPr>
    </w:p>
    <w:p w14:paraId="254322F2" w14:textId="77777777" w:rsidR="000C0CDC" w:rsidRDefault="000C0CDC">
      <w:pPr>
        <w:rPr>
          <w:rFonts w:hint="eastAsia"/>
        </w:rPr>
      </w:pPr>
    </w:p>
    <w:p w14:paraId="75334363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FA9D1" w14:textId="77777777" w:rsidR="000C0CDC" w:rsidRDefault="000C0CDC">
      <w:pPr>
        <w:rPr>
          <w:rFonts w:hint="eastAsia"/>
        </w:rPr>
      </w:pPr>
    </w:p>
    <w:p w14:paraId="6C8F8A64" w14:textId="77777777" w:rsidR="000C0CDC" w:rsidRDefault="000C0CDC">
      <w:pPr>
        <w:rPr>
          <w:rFonts w:hint="eastAsia"/>
        </w:rPr>
      </w:pPr>
    </w:p>
    <w:p w14:paraId="355CF46F" w14:textId="77777777" w:rsidR="000C0CDC" w:rsidRDefault="000C0CDC">
      <w:pPr>
        <w:rPr>
          <w:rFonts w:hint="eastAsia"/>
        </w:rPr>
      </w:pPr>
      <w:r>
        <w:rPr>
          <w:rFonts w:hint="eastAsia"/>
        </w:rPr>
        <w:tab/>
        <w:t>虽然“作”可能只存在于想象之中，但它所代表的理想社会形态却令人向往。这里的人们用最纯粹的方式诠释着生活真谛，让我们看到了另一种可能性——即使是在现代社会快速发展的今天，我们依然可以追求内心深处那份宁静与美好。</w:t>
      </w:r>
    </w:p>
    <w:p w14:paraId="68BAECA2" w14:textId="77777777" w:rsidR="000C0CDC" w:rsidRDefault="000C0CDC">
      <w:pPr>
        <w:rPr>
          <w:rFonts w:hint="eastAsia"/>
        </w:rPr>
      </w:pPr>
    </w:p>
    <w:p w14:paraId="4BFE25F8" w14:textId="77777777" w:rsidR="000C0CDC" w:rsidRDefault="000C0CDC">
      <w:pPr>
        <w:rPr>
          <w:rFonts w:hint="eastAsia"/>
        </w:rPr>
      </w:pPr>
    </w:p>
    <w:p w14:paraId="500B8219" w14:textId="77777777" w:rsidR="000C0CDC" w:rsidRDefault="000C0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E4DD7" w14:textId="7003777A" w:rsidR="00F63AC5" w:rsidRDefault="00F63AC5"/>
    <w:sectPr w:rsidR="00F6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5"/>
    <w:rsid w:val="000C0CDC"/>
    <w:rsid w:val="002C4F04"/>
    <w:rsid w:val="00F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22969-A460-4C6E-A358-3AB8CB5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