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ACED" w14:textId="77777777" w:rsidR="006953C6" w:rsidRDefault="006953C6">
      <w:pPr>
        <w:rPr>
          <w:rFonts w:hint="eastAsia"/>
        </w:rPr>
      </w:pPr>
      <w:r>
        <w:rPr>
          <w:rFonts w:hint="eastAsia"/>
        </w:rPr>
        <w:t>入的拼音口腔发音：初探汉语拼音的奥秘</w:t>
      </w:r>
    </w:p>
    <w:p w14:paraId="0B94F0EE" w14:textId="77777777" w:rsidR="006953C6" w:rsidRDefault="006953C6">
      <w:pPr>
        <w:rPr>
          <w:rFonts w:hint="eastAsia"/>
        </w:rPr>
      </w:pPr>
      <w:r>
        <w:rPr>
          <w:rFonts w:hint="eastAsia"/>
        </w:rPr>
        <w:t>在汉语拼音体系中，“入”字的发音是一个独特而重要的部分。它属于塞音，具体来说是清不送气的舌尖中音。要准确地发出“rù”的声音，发音时需要将舌头轻轻抵住上颚，使得气流在通过口腔时受阻，然后突然释放，形成一个短促而清晰的声音。这个过程看似简单，却涉及到口腔内部多个部位的协调运作。</w:t>
      </w:r>
    </w:p>
    <w:p w14:paraId="470CFDB9" w14:textId="77777777" w:rsidR="006953C6" w:rsidRDefault="006953C6">
      <w:pPr>
        <w:rPr>
          <w:rFonts w:hint="eastAsia"/>
        </w:rPr>
      </w:pPr>
    </w:p>
    <w:p w14:paraId="1F0A4785" w14:textId="77777777" w:rsidR="006953C6" w:rsidRDefault="006953C6">
      <w:pPr>
        <w:rPr>
          <w:rFonts w:hint="eastAsia"/>
        </w:rPr>
      </w:pPr>
      <w:r>
        <w:rPr>
          <w:rFonts w:hint="eastAsia"/>
        </w:rPr>
        <w:t>声带与气息的配合：发“入”音的关键</w:t>
      </w:r>
    </w:p>
    <w:p w14:paraId="06B0985E" w14:textId="77777777" w:rsidR="006953C6" w:rsidRDefault="006953C6">
      <w:pPr>
        <w:rPr>
          <w:rFonts w:hint="eastAsia"/>
        </w:rPr>
      </w:pPr>
      <w:r>
        <w:rPr>
          <w:rFonts w:hint="eastAsia"/>
        </w:rPr>
        <w:t>当提到“入”的拼音口腔发音时，我们不能忽视声带和气息的作用。发音时，声带并不振动，这意味着“入”是一个清音。气息控制对于正确发音至关重要。发音者需要掌握好呼出空气的速度和量，确保声音既不过于尖锐也不显得无力。这种精确的气息控制不仅影响到单个音节的质量，更对整个词语乃至句子的流畅性有着直接的影响。</w:t>
      </w:r>
    </w:p>
    <w:p w14:paraId="7727C233" w14:textId="77777777" w:rsidR="006953C6" w:rsidRDefault="006953C6">
      <w:pPr>
        <w:rPr>
          <w:rFonts w:hint="eastAsia"/>
        </w:rPr>
      </w:pPr>
    </w:p>
    <w:p w14:paraId="25A03E11" w14:textId="77777777" w:rsidR="006953C6" w:rsidRDefault="006953C6">
      <w:pPr>
        <w:rPr>
          <w:rFonts w:hint="eastAsia"/>
        </w:rPr>
      </w:pPr>
      <w:r>
        <w:rPr>
          <w:rFonts w:hint="eastAsia"/>
        </w:rPr>
        <w:t>舌尖的位置：决定“入”音质素的核心因素</w:t>
      </w:r>
    </w:p>
    <w:p w14:paraId="65E978BF" w14:textId="77777777" w:rsidR="006953C6" w:rsidRDefault="006953C6">
      <w:pPr>
        <w:rPr>
          <w:rFonts w:hint="eastAsia"/>
        </w:rPr>
      </w:pPr>
      <w:r>
        <w:rPr>
          <w:rFonts w:hint="eastAsia"/>
        </w:rPr>
        <w:t>在探讨“入”的拼音口腔发音时，舌尖的位置扮演着极为关键的角色。正确的发音要求舌尖紧贴上前牙龈后缘，形成有效的阻碍点。这样做的目的是为了创建一个适当的封闭空间，让气流能够在瞬间被阻挡并随后迅速释放。这一动作必须快速且精准，才能保证发出的声音既具有足够的力度又不失其应有的短暂特性。舌尖位置的细微调整还能够带来音色上的变化，为语言表达增添丰富性。</w:t>
      </w:r>
    </w:p>
    <w:p w14:paraId="0D9E91BE" w14:textId="77777777" w:rsidR="006953C6" w:rsidRDefault="006953C6">
      <w:pPr>
        <w:rPr>
          <w:rFonts w:hint="eastAsia"/>
        </w:rPr>
      </w:pPr>
    </w:p>
    <w:p w14:paraId="078B90C7" w14:textId="77777777" w:rsidR="006953C6" w:rsidRDefault="006953C6">
      <w:pPr>
        <w:rPr>
          <w:rFonts w:hint="eastAsia"/>
        </w:rPr>
      </w:pPr>
      <w:r>
        <w:rPr>
          <w:rFonts w:hint="eastAsia"/>
        </w:rPr>
        <w:t>练习方法：掌握“入”音的有效途径</w:t>
      </w:r>
    </w:p>
    <w:p w14:paraId="312D21FF" w14:textId="77777777" w:rsidR="006953C6" w:rsidRDefault="006953C6">
      <w:pPr>
        <w:rPr>
          <w:rFonts w:hint="eastAsia"/>
        </w:rPr>
      </w:pPr>
      <w:r>
        <w:rPr>
          <w:rFonts w:hint="eastAsia"/>
        </w:rPr>
        <w:t>学习如何正确地发出“入”的拼音并不是一蹴而就的事情。对于初学者而言，可以尝试从模仿开始，仔细聆听母语者的发音，并尽力重复。随着练习次数的增加，逐渐加强对发音器官（如舌头、嘴唇等）的感觉认知。还可以利用录音设备自我检测，对比自己的发音与标准样本之间的差异，不断进行改进。多读含有“入”字的词汇或句子，在实际应用中巩固所学知识。</w:t>
      </w:r>
    </w:p>
    <w:p w14:paraId="1B093354" w14:textId="77777777" w:rsidR="006953C6" w:rsidRDefault="006953C6">
      <w:pPr>
        <w:rPr>
          <w:rFonts w:hint="eastAsia"/>
        </w:rPr>
      </w:pPr>
    </w:p>
    <w:p w14:paraId="45327C4B" w14:textId="77777777" w:rsidR="006953C6" w:rsidRDefault="006953C6">
      <w:pPr>
        <w:rPr>
          <w:rFonts w:hint="eastAsia"/>
        </w:rPr>
      </w:pPr>
      <w:r>
        <w:rPr>
          <w:rFonts w:hint="eastAsia"/>
        </w:rPr>
        <w:t>文化背景下的“入”音：超越语音学的意义</w:t>
      </w:r>
    </w:p>
    <w:p w14:paraId="5C33D28B" w14:textId="77777777" w:rsidR="006953C6" w:rsidRDefault="006953C6">
      <w:pPr>
        <w:rPr>
          <w:rFonts w:hint="eastAsia"/>
        </w:rPr>
      </w:pPr>
      <w:r>
        <w:rPr>
          <w:rFonts w:hint="eastAsia"/>
        </w:rPr>
        <w:t>除了作为汉语拼音系统中的一个基础元素外，“入”音在中国文化和哲学思想中也占据了一席之地。“入”往往象征着进入、接纳以及融合的概念。这不仅仅体现在语言层面，更反映了中国人对待外界事物的态度——开放包容而又不失原则。因此，在学习“入”的拼音及其口腔发音的我们也得以窥见中华文化的博大精深。</w:t>
      </w:r>
    </w:p>
    <w:p w14:paraId="4E61C4B1" w14:textId="77777777" w:rsidR="006953C6" w:rsidRDefault="006953C6">
      <w:pPr>
        <w:rPr>
          <w:rFonts w:hint="eastAsia"/>
        </w:rPr>
      </w:pPr>
    </w:p>
    <w:p w14:paraId="486CB457" w14:textId="77777777" w:rsidR="006953C6" w:rsidRDefault="006953C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AFDEC94" w14:textId="17C3AA65" w:rsidR="00D7160C" w:rsidRDefault="00D7160C"/>
    <w:sectPr w:rsidR="00D7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0C"/>
    <w:rsid w:val="006953C6"/>
    <w:rsid w:val="00866415"/>
    <w:rsid w:val="00D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50C34-99CE-4B8C-9BD4-B56C166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