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EF492" w14:textId="77777777" w:rsidR="00FE590D" w:rsidRDefault="00FE590D">
      <w:pPr>
        <w:rPr>
          <w:rFonts w:hint="eastAsia"/>
        </w:rPr>
      </w:pPr>
    </w:p>
    <w:p w14:paraId="33830D9E" w14:textId="77777777" w:rsidR="00FE590D" w:rsidRDefault="00FE590D">
      <w:pPr>
        <w:rPr>
          <w:rFonts w:hint="eastAsia"/>
        </w:rPr>
      </w:pPr>
      <w:r>
        <w:rPr>
          <w:rFonts w:hint="eastAsia"/>
        </w:rPr>
        <w:tab/>
        <w:t>冗的读音</w:t>
      </w:r>
    </w:p>
    <w:p w14:paraId="46EC2C77" w14:textId="77777777" w:rsidR="00FE590D" w:rsidRDefault="00FE590D">
      <w:pPr>
        <w:rPr>
          <w:rFonts w:hint="eastAsia"/>
        </w:rPr>
      </w:pPr>
    </w:p>
    <w:p w14:paraId="61E0514E" w14:textId="77777777" w:rsidR="00FE590D" w:rsidRDefault="00FE590D">
      <w:pPr>
        <w:rPr>
          <w:rFonts w:hint="eastAsia"/>
        </w:rPr>
      </w:pPr>
    </w:p>
    <w:p w14:paraId="7F6B5CB8" w14:textId="77777777" w:rsidR="00FE590D" w:rsidRDefault="00FE590D">
      <w:pPr>
        <w:rPr>
          <w:rFonts w:hint="eastAsia"/>
        </w:rPr>
      </w:pPr>
      <w:r>
        <w:rPr>
          <w:rFonts w:hint="eastAsia"/>
        </w:rPr>
        <w:tab/>
        <w:t>在汉语中，“冗”字的拼音是 rǒng，属于三声，即降升调。这个字在古代汉语中的使用频率并不高，但在现代汉语中，它却出现在不少成语和词汇之中。对于学习汉语的人来说，掌握“冗”的正确发音是非常重要的，因为它不仅能够帮助提高语言交流的能力，还能更好地理解与之相关的文化内涵。</w:t>
      </w:r>
    </w:p>
    <w:p w14:paraId="6E236024" w14:textId="77777777" w:rsidR="00FE590D" w:rsidRDefault="00FE590D">
      <w:pPr>
        <w:rPr>
          <w:rFonts w:hint="eastAsia"/>
        </w:rPr>
      </w:pPr>
    </w:p>
    <w:p w14:paraId="6322D036" w14:textId="77777777" w:rsidR="00FE590D" w:rsidRDefault="00FE590D">
      <w:pPr>
        <w:rPr>
          <w:rFonts w:hint="eastAsia"/>
        </w:rPr>
      </w:pPr>
    </w:p>
    <w:p w14:paraId="479BD4B8" w14:textId="77777777" w:rsidR="00FE590D" w:rsidRDefault="00FE590D">
      <w:pPr>
        <w:rPr>
          <w:rFonts w:hint="eastAsia"/>
        </w:rPr>
      </w:pPr>
    </w:p>
    <w:p w14:paraId="696E1EBC" w14:textId="77777777" w:rsidR="00FE590D" w:rsidRDefault="00FE590D">
      <w:pPr>
        <w:rPr>
          <w:rFonts w:hint="eastAsia"/>
        </w:rPr>
      </w:pPr>
      <w:r>
        <w:rPr>
          <w:rFonts w:hint="eastAsia"/>
        </w:rPr>
        <w:tab/>
        <w:t>“冗”字的起源与演变</w:t>
      </w:r>
    </w:p>
    <w:p w14:paraId="0A94B18C" w14:textId="77777777" w:rsidR="00FE590D" w:rsidRDefault="00FE590D">
      <w:pPr>
        <w:rPr>
          <w:rFonts w:hint="eastAsia"/>
        </w:rPr>
      </w:pPr>
    </w:p>
    <w:p w14:paraId="1B39BC8C" w14:textId="77777777" w:rsidR="00FE590D" w:rsidRDefault="00FE590D">
      <w:pPr>
        <w:rPr>
          <w:rFonts w:hint="eastAsia"/>
        </w:rPr>
      </w:pPr>
    </w:p>
    <w:p w14:paraId="1F2C0DF2" w14:textId="77777777" w:rsidR="00FE590D" w:rsidRDefault="00FE590D">
      <w:pPr>
        <w:rPr>
          <w:rFonts w:hint="eastAsia"/>
        </w:rPr>
      </w:pPr>
      <w:r>
        <w:rPr>
          <w:rFonts w:hint="eastAsia"/>
        </w:rPr>
        <w:tab/>
        <w:t>“冗”字最早见于甲骨文，其原始形态像一个绳子打结的样子，后来逐渐演变成现在的写法。在古文中，“冗”有繁杂、多余的意思，如《说文解字》解释：“冗，乱也。”到了现代汉语中，虽然“冗”的基本意义没有发生大的变化，但它的使用范围和场合变得更加广泛，尤其是在形容事物复杂或过程繁琐时。</w:t>
      </w:r>
    </w:p>
    <w:p w14:paraId="72E13C72" w14:textId="77777777" w:rsidR="00FE590D" w:rsidRDefault="00FE590D">
      <w:pPr>
        <w:rPr>
          <w:rFonts w:hint="eastAsia"/>
        </w:rPr>
      </w:pPr>
    </w:p>
    <w:p w14:paraId="2A9F4FCE" w14:textId="77777777" w:rsidR="00FE590D" w:rsidRDefault="00FE590D">
      <w:pPr>
        <w:rPr>
          <w:rFonts w:hint="eastAsia"/>
        </w:rPr>
      </w:pPr>
    </w:p>
    <w:p w14:paraId="79DDDEC1" w14:textId="77777777" w:rsidR="00FE590D" w:rsidRDefault="00FE590D">
      <w:pPr>
        <w:rPr>
          <w:rFonts w:hint="eastAsia"/>
        </w:rPr>
      </w:pPr>
    </w:p>
    <w:p w14:paraId="4E21F9DE" w14:textId="77777777" w:rsidR="00FE590D" w:rsidRDefault="00FE590D">
      <w:pPr>
        <w:rPr>
          <w:rFonts w:hint="eastAsia"/>
        </w:rPr>
      </w:pPr>
      <w:r>
        <w:rPr>
          <w:rFonts w:hint="eastAsia"/>
        </w:rPr>
        <w:tab/>
        <w:t>“冗”字的发音技巧</w:t>
      </w:r>
    </w:p>
    <w:p w14:paraId="09208537" w14:textId="77777777" w:rsidR="00FE590D" w:rsidRDefault="00FE590D">
      <w:pPr>
        <w:rPr>
          <w:rFonts w:hint="eastAsia"/>
        </w:rPr>
      </w:pPr>
    </w:p>
    <w:p w14:paraId="731FCC5B" w14:textId="77777777" w:rsidR="00FE590D" w:rsidRDefault="00FE590D">
      <w:pPr>
        <w:rPr>
          <w:rFonts w:hint="eastAsia"/>
        </w:rPr>
      </w:pPr>
    </w:p>
    <w:p w14:paraId="79F95A1D" w14:textId="77777777" w:rsidR="00FE590D" w:rsidRDefault="00FE590D">
      <w:pPr>
        <w:rPr>
          <w:rFonts w:hint="eastAsia"/>
        </w:rPr>
      </w:pPr>
      <w:r>
        <w:rPr>
          <w:rFonts w:hint="eastAsia"/>
        </w:rPr>
        <w:tab/>
        <w:t>要准确地发出“冗”的读音 rǒng，需要注意以下几点：r 音是舌尖后音，发音时舌尖应该靠近上颚但不接触；o 的发音较为饱满，口形要圆润；三声（降升调）的特点是从较低的音开始，先降到最低点，再迅速升回中等高度。练习时可以多听标准发音，模仿其语调变化，逐步掌握正确的发音方法。</w:t>
      </w:r>
    </w:p>
    <w:p w14:paraId="06AE5BC0" w14:textId="77777777" w:rsidR="00FE590D" w:rsidRDefault="00FE590D">
      <w:pPr>
        <w:rPr>
          <w:rFonts w:hint="eastAsia"/>
        </w:rPr>
      </w:pPr>
    </w:p>
    <w:p w14:paraId="00B4CDC7" w14:textId="77777777" w:rsidR="00FE590D" w:rsidRDefault="00FE590D">
      <w:pPr>
        <w:rPr>
          <w:rFonts w:hint="eastAsia"/>
        </w:rPr>
      </w:pPr>
    </w:p>
    <w:p w14:paraId="453B6227" w14:textId="77777777" w:rsidR="00FE590D" w:rsidRDefault="00FE590D">
      <w:pPr>
        <w:rPr>
          <w:rFonts w:hint="eastAsia"/>
        </w:rPr>
      </w:pPr>
    </w:p>
    <w:p w14:paraId="0A5E71EF" w14:textId="77777777" w:rsidR="00FE590D" w:rsidRDefault="00FE590D">
      <w:pPr>
        <w:rPr>
          <w:rFonts w:hint="eastAsia"/>
        </w:rPr>
      </w:pPr>
      <w:r>
        <w:rPr>
          <w:rFonts w:hint="eastAsia"/>
        </w:rPr>
        <w:tab/>
        <w:t>“冗”字的应用实例</w:t>
      </w:r>
    </w:p>
    <w:p w14:paraId="5A4BDB02" w14:textId="77777777" w:rsidR="00FE590D" w:rsidRDefault="00FE590D">
      <w:pPr>
        <w:rPr>
          <w:rFonts w:hint="eastAsia"/>
        </w:rPr>
      </w:pPr>
    </w:p>
    <w:p w14:paraId="2F2FBD50" w14:textId="77777777" w:rsidR="00FE590D" w:rsidRDefault="00FE590D">
      <w:pPr>
        <w:rPr>
          <w:rFonts w:hint="eastAsia"/>
        </w:rPr>
      </w:pPr>
    </w:p>
    <w:p w14:paraId="102B32D6" w14:textId="77777777" w:rsidR="00FE590D" w:rsidRDefault="00FE590D">
      <w:pPr>
        <w:rPr>
          <w:rFonts w:hint="eastAsia"/>
        </w:rPr>
      </w:pPr>
      <w:r>
        <w:rPr>
          <w:rFonts w:hint="eastAsia"/>
        </w:rPr>
        <w:tab/>
        <w:t>在日常生活中，“冗”字常常出现在一些固定搭配和成语中，比如“冗长”、“冗余”、“冗务”等词语。其中，“冗长”用来形容说话或文章过于繁复、累赘；“冗余”则指系统或设计中不必要的重复部分；而“冗务”则是指那些琐碎而不重要的事务。通过这些例子，我们可以看到“冗”字在表达事物复杂性或不必要的累赘方面有着丰富的应用。</w:t>
      </w:r>
    </w:p>
    <w:p w14:paraId="03A4866F" w14:textId="77777777" w:rsidR="00FE590D" w:rsidRDefault="00FE590D">
      <w:pPr>
        <w:rPr>
          <w:rFonts w:hint="eastAsia"/>
        </w:rPr>
      </w:pPr>
    </w:p>
    <w:p w14:paraId="1BA0EBC0" w14:textId="77777777" w:rsidR="00FE590D" w:rsidRDefault="00FE590D">
      <w:pPr>
        <w:rPr>
          <w:rFonts w:hint="eastAsia"/>
        </w:rPr>
      </w:pPr>
    </w:p>
    <w:p w14:paraId="7988C5F9" w14:textId="77777777" w:rsidR="00FE590D" w:rsidRDefault="00FE590D">
      <w:pPr>
        <w:rPr>
          <w:rFonts w:hint="eastAsia"/>
        </w:rPr>
      </w:pPr>
    </w:p>
    <w:p w14:paraId="560C9789" w14:textId="77777777" w:rsidR="00FE590D" w:rsidRDefault="00FE590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1BC66A" w14:textId="77777777" w:rsidR="00FE590D" w:rsidRDefault="00FE590D">
      <w:pPr>
        <w:rPr>
          <w:rFonts w:hint="eastAsia"/>
        </w:rPr>
      </w:pPr>
    </w:p>
    <w:p w14:paraId="48D8404F" w14:textId="77777777" w:rsidR="00FE590D" w:rsidRDefault="00FE590D">
      <w:pPr>
        <w:rPr>
          <w:rFonts w:hint="eastAsia"/>
        </w:rPr>
      </w:pPr>
    </w:p>
    <w:p w14:paraId="3657CEE6" w14:textId="77777777" w:rsidR="00FE590D" w:rsidRDefault="00FE590D">
      <w:pPr>
        <w:rPr>
          <w:rFonts w:hint="eastAsia"/>
        </w:rPr>
      </w:pPr>
      <w:r>
        <w:rPr>
          <w:rFonts w:hint="eastAsia"/>
        </w:rPr>
        <w:tab/>
        <w:t>“冗”字不仅承载着丰富的历史文化信息，也是现代汉语中不可或缺的一部分。正确理解和运用“冗”字，不仅能提升个人的语言表达能力，还能加深对中国传统文化的认识。希望通过对“冗”字的学习，大家能够更加轻松地掌握这一汉字，并在实际交流中灵活运用。</w:t>
      </w:r>
    </w:p>
    <w:p w14:paraId="32B4EFB7" w14:textId="77777777" w:rsidR="00FE590D" w:rsidRDefault="00FE590D">
      <w:pPr>
        <w:rPr>
          <w:rFonts w:hint="eastAsia"/>
        </w:rPr>
      </w:pPr>
    </w:p>
    <w:p w14:paraId="2892D11C" w14:textId="77777777" w:rsidR="00FE590D" w:rsidRDefault="00FE590D">
      <w:pPr>
        <w:rPr>
          <w:rFonts w:hint="eastAsia"/>
        </w:rPr>
      </w:pPr>
    </w:p>
    <w:p w14:paraId="45A1C3CC" w14:textId="77777777" w:rsidR="00FE590D" w:rsidRDefault="00FE59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9B0AEB" w14:textId="23DF3931" w:rsidR="00BC03AA" w:rsidRDefault="00BC03AA"/>
    <w:sectPr w:rsidR="00BC0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AA"/>
    <w:rsid w:val="008F70FE"/>
    <w:rsid w:val="00BC03AA"/>
    <w:rsid w:val="00FE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03B8D-1172-44E4-B8A8-69309C5A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