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885F9" w14:textId="77777777" w:rsidR="00862CD1" w:rsidRDefault="00862CD1">
      <w:pPr>
        <w:rPr>
          <w:rFonts w:hint="eastAsia"/>
        </w:rPr>
      </w:pPr>
    </w:p>
    <w:p w14:paraId="6EBECDB9" w14:textId="77777777" w:rsidR="00862CD1" w:rsidRDefault="00862CD1">
      <w:pPr>
        <w:rPr>
          <w:rFonts w:hint="eastAsia"/>
        </w:rPr>
      </w:pPr>
      <w:r>
        <w:rPr>
          <w:rFonts w:hint="eastAsia"/>
        </w:rPr>
        <w:tab/>
        <w:t>出血读音是xue还是xie</w:t>
      </w:r>
    </w:p>
    <w:p w14:paraId="48073D95" w14:textId="77777777" w:rsidR="00862CD1" w:rsidRDefault="00862CD1">
      <w:pPr>
        <w:rPr>
          <w:rFonts w:hint="eastAsia"/>
        </w:rPr>
      </w:pPr>
    </w:p>
    <w:p w14:paraId="17C6E09F" w14:textId="77777777" w:rsidR="00862CD1" w:rsidRDefault="00862CD1">
      <w:pPr>
        <w:rPr>
          <w:rFonts w:hint="eastAsia"/>
        </w:rPr>
      </w:pPr>
    </w:p>
    <w:p w14:paraId="05D613B3" w14:textId="77777777" w:rsidR="00862CD1" w:rsidRDefault="00862CD1">
      <w:pPr>
        <w:rPr>
          <w:rFonts w:hint="eastAsia"/>
        </w:rPr>
      </w:pPr>
      <w:r>
        <w:rPr>
          <w:rFonts w:hint="eastAsia"/>
        </w:rPr>
        <w:tab/>
        <w:t>在日常生活中，我们常常会遇到一些词汇的正确发音问题，其中“出血”这个词的读音就是一个常见的例子。“出血”的正确拼音应该是“chū xuè”。然而，在实际口语交流中，有些人可能会将其误读为“chū xiě”，这种现象不仅在中国方言中有体现，甚至在标准普通话使用者中也偶尔会发生。</w:t>
      </w:r>
    </w:p>
    <w:p w14:paraId="2758BE8F" w14:textId="77777777" w:rsidR="00862CD1" w:rsidRDefault="00862CD1">
      <w:pPr>
        <w:rPr>
          <w:rFonts w:hint="eastAsia"/>
        </w:rPr>
      </w:pPr>
    </w:p>
    <w:p w14:paraId="35C91654" w14:textId="77777777" w:rsidR="00862CD1" w:rsidRDefault="00862CD1">
      <w:pPr>
        <w:rPr>
          <w:rFonts w:hint="eastAsia"/>
        </w:rPr>
      </w:pPr>
    </w:p>
    <w:p w14:paraId="51D534C0" w14:textId="77777777" w:rsidR="00862CD1" w:rsidRDefault="00862CD1">
      <w:pPr>
        <w:rPr>
          <w:rFonts w:hint="eastAsia"/>
        </w:rPr>
      </w:pPr>
    </w:p>
    <w:p w14:paraId="1DCAE552" w14:textId="77777777" w:rsidR="00862CD1" w:rsidRDefault="00862CD1">
      <w:pPr>
        <w:rPr>
          <w:rFonts w:hint="eastAsia"/>
        </w:rPr>
      </w:pPr>
      <w:r>
        <w:rPr>
          <w:rFonts w:hint="eastAsia"/>
        </w:rPr>
        <w:tab/>
        <w:t>为什么会有这样的误读</w:t>
      </w:r>
    </w:p>
    <w:p w14:paraId="32993E11" w14:textId="77777777" w:rsidR="00862CD1" w:rsidRDefault="00862CD1">
      <w:pPr>
        <w:rPr>
          <w:rFonts w:hint="eastAsia"/>
        </w:rPr>
      </w:pPr>
    </w:p>
    <w:p w14:paraId="563D7A01" w14:textId="77777777" w:rsidR="00862CD1" w:rsidRDefault="00862CD1">
      <w:pPr>
        <w:rPr>
          <w:rFonts w:hint="eastAsia"/>
        </w:rPr>
      </w:pPr>
    </w:p>
    <w:p w14:paraId="4A1DC617" w14:textId="77777777" w:rsidR="00862CD1" w:rsidRDefault="00862CD1">
      <w:pPr>
        <w:rPr>
          <w:rFonts w:hint="eastAsia"/>
        </w:rPr>
      </w:pPr>
      <w:r>
        <w:rPr>
          <w:rFonts w:hint="eastAsia"/>
        </w:rPr>
        <w:tab/>
        <w:t>之所以会出现“出血”读作“chū xiě”的情况，可能与汉语的声调和韵母变化有关。汉语是一种声调语言，不同的声调可以改变词义，而某些韵母的变化也可能导致发音的差异。例如，“血”字的标准发音为“xuè”，但在快速说话或特定语境下，人们可能会简化发音，将“xuè”发成类似“xiě”的音。地方方言的影响也是一个重要因素。不同地区的方言中，“血”字的发音可能存在差异，这些差异有时会被带入到普通话的使用中。</w:t>
      </w:r>
    </w:p>
    <w:p w14:paraId="4229CBF3" w14:textId="77777777" w:rsidR="00862CD1" w:rsidRDefault="00862CD1">
      <w:pPr>
        <w:rPr>
          <w:rFonts w:hint="eastAsia"/>
        </w:rPr>
      </w:pPr>
    </w:p>
    <w:p w14:paraId="0BBC0A3C" w14:textId="77777777" w:rsidR="00862CD1" w:rsidRDefault="00862CD1">
      <w:pPr>
        <w:rPr>
          <w:rFonts w:hint="eastAsia"/>
        </w:rPr>
      </w:pPr>
    </w:p>
    <w:p w14:paraId="28FCC4D9" w14:textId="77777777" w:rsidR="00862CD1" w:rsidRDefault="00862CD1">
      <w:pPr>
        <w:rPr>
          <w:rFonts w:hint="eastAsia"/>
        </w:rPr>
      </w:pPr>
    </w:p>
    <w:p w14:paraId="3958D4DA" w14:textId="77777777" w:rsidR="00862CD1" w:rsidRDefault="00862CD1">
      <w:pPr>
        <w:rPr>
          <w:rFonts w:hint="eastAsia"/>
        </w:rPr>
      </w:pPr>
      <w:r>
        <w:rPr>
          <w:rFonts w:hint="eastAsia"/>
        </w:rPr>
        <w:tab/>
        <w:t>正确发音的重要性</w:t>
      </w:r>
    </w:p>
    <w:p w14:paraId="0427A97B" w14:textId="77777777" w:rsidR="00862CD1" w:rsidRDefault="00862CD1">
      <w:pPr>
        <w:rPr>
          <w:rFonts w:hint="eastAsia"/>
        </w:rPr>
      </w:pPr>
    </w:p>
    <w:p w14:paraId="34239AEA" w14:textId="77777777" w:rsidR="00862CD1" w:rsidRDefault="00862CD1">
      <w:pPr>
        <w:rPr>
          <w:rFonts w:hint="eastAsia"/>
        </w:rPr>
      </w:pPr>
    </w:p>
    <w:p w14:paraId="42857DF5" w14:textId="77777777" w:rsidR="00862CD1" w:rsidRDefault="00862CD1">
      <w:pPr>
        <w:rPr>
          <w:rFonts w:hint="eastAsia"/>
        </w:rPr>
      </w:pPr>
      <w:r>
        <w:rPr>
          <w:rFonts w:hint="eastAsia"/>
        </w:rPr>
        <w:tab/>
        <w:t>尽管在非正式场合，发音的小错误通常不会影响沟通，但对于学习普通话或是从事需要精确表达的职业的人来说，掌握正确的发音至关重要。准确的发音不仅能够避免误解，还能展现个人的语言素养和专业性。特别是在教育、医疗、新闻等行业，使用标准普通话进行交流是非常必要的。</w:t>
      </w:r>
    </w:p>
    <w:p w14:paraId="648F4F27" w14:textId="77777777" w:rsidR="00862CD1" w:rsidRDefault="00862CD1">
      <w:pPr>
        <w:rPr>
          <w:rFonts w:hint="eastAsia"/>
        </w:rPr>
      </w:pPr>
    </w:p>
    <w:p w14:paraId="6E491F49" w14:textId="77777777" w:rsidR="00862CD1" w:rsidRDefault="00862CD1">
      <w:pPr>
        <w:rPr>
          <w:rFonts w:hint="eastAsia"/>
        </w:rPr>
      </w:pPr>
    </w:p>
    <w:p w14:paraId="34EF5025" w14:textId="77777777" w:rsidR="00862CD1" w:rsidRDefault="00862CD1">
      <w:pPr>
        <w:rPr>
          <w:rFonts w:hint="eastAsia"/>
        </w:rPr>
      </w:pPr>
    </w:p>
    <w:p w14:paraId="17CE92F2" w14:textId="77777777" w:rsidR="00862CD1" w:rsidRDefault="00862CD1">
      <w:pPr>
        <w:rPr>
          <w:rFonts w:hint="eastAsia"/>
        </w:rPr>
      </w:pPr>
      <w:r>
        <w:rPr>
          <w:rFonts w:hint="eastAsia"/>
        </w:rPr>
        <w:tab/>
        <w:t>如何避免误读</w:t>
      </w:r>
    </w:p>
    <w:p w14:paraId="63983355" w14:textId="77777777" w:rsidR="00862CD1" w:rsidRDefault="00862CD1">
      <w:pPr>
        <w:rPr>
          <w:rFonts w:hint="eastAsia"/>
        </w:rPr>
      </w:pPr>
    </w:p>
    <w:p w14:paraId="5EC79787" w14:textId="77777777" w:rsidR="00862CD1" w:rsidRDefault="00862CD1">
      <w:pPr>
        <w:rPr>
          <w:rFonts w:hint="eastAsia"/>
        </w:rPr>
      </w:pPr>
    </w:p>
    <w:p w14:paraId="5188D2AA" w14:textId="77777777" w:rsidR="00862CD1" w:rsidRDefault="00862CD1">
      <w:pPr>
        <w:rPr>
          <w:rFonts w:hint="eastAsia"/>
        </w:rPr>
      </w:pPr>
      <w:r>
        <w:rPr>
          <w:rFonts w:hint="eastAsia"/>
        </w:rPr>
        <w:tab/>
        <w:t>为了避免将“出血”误读为“chū xiě”，可以采取以下几个方法来提高普通话水平：</w:t>
      </w:r>
    </w:p>
    <w:p w14:paraId="5E010671" w14:textId="77777777" w:rsidR="00862CD1" w:rsidRDefault="00862CD1">
      <w:pPr>
        <w:rPr>
          <w:rFonts w:hint="eastAsia"/>
        </w:rPr>
      </w:pPr>
    </w:p>
    <w:p w14:paraId="6DB53A6D" w14:textId="77777777" w:rsidR="00862CD1" w:rsidRDefault="00862CD1">
      <w:pPr>
        <w:rPr>
          <w:rFonts w:hint="eastAsia"/>
        </w:rPr>
      </w:pPr>
      <w:r>
        <w:rPr>
          <w:rFonts w:hint="eastAsia"/>
        </w:rPr>
        <w:t>1. 多听标准发音：通过收听广播、观看电视节目或使用语言学习软件等方式，增加对标准普通话的接触。</w:t>
      </w:r>
    </w:p>
    <w:p w14:paraId="00CDE06B" w14:textId="77777777" w:rsidR="00862CD1" w:rsidRDefault="00862CD1">
      <w:pPr>
        <w:rPr>
          <w:rFonts w:hint="eastAsia"/>
        </w:rPr>
      </w:pPr>
    </w:p>
    <w:p w14:paraId="78BF30C5" w14:textId="77777777" w:rsidR="00862CD1" w:rsidRDefault="00862CD1">
      <w:pPr>
        <w:rPr>
          <w:rFonts w:hint="eastAsia"/>
        </w:rPr>
      </w:pPr>
      <w:r>
        <w:rPr>
          <w:rFonts w:hint="eastAsia"/>
        </w:rPr>
        <w:t>2. 跟读练习：选择一段标准的普通话录音，跟着录音一句一句地模仿发音，特别注意那些容易出错的词语。</w:t>
      </w:r>
    </w:p>
    <w:p w14:paraId="0BA2B271" w14:textId="77777777" w:rsidR="00862CD1" w:rsidRDefault="00862CD1">
      <w:pPr>
        <w:rPr>
          <w:rFonts w:hint="eastAsia"/>
        </w:rPr>
      </w:pPr>
    </w:p>
    <w:p w14:paraId="68581161" w14:textId="77777777" w:rsidR="00862CD1" w:rsidRDefault="00862CD1">
      <w:pPr>
        <w:rPr>
          <w:rFonts w:hint="eastAsia"/>
        </w:rPr>
      </w:pPr>
      <w:r>
        <w:rPr>
          <w:rFonts w:hint="eastAsia"/>
        </w:rPr>
        <w:t>3. 请教专业人士：向普通话水平较高的朋友或老师求助，他们可以提供即时反馈，帮助纠正发音上的错误。</w:t>
      </w:r>
    </w:p>
    <w:p w14:paraId="267B1486" w14:textId="77777777" w:rsidR="00862CD1" w:rsidRDefault="00862CD1">
      <w:pPr>
        <w:rPr>
          <w:rFonts w:hint="eastAsia"/>
        </w:rPr>
      </w:pPr>
    </w:p>
    <w:p w14:paraId="6361BE73" w14:textId="77777777" w:rsidR="00862CD1" w:rsidRDefault="00862CD1">
      <w:pPr>
        <w:rPr>
          <w:rFonts w:hint="eastAsia"/>
        </w:rPr>
      </w:pPr>
      <w:r>
        <w:rPr>
          <w:rFonts w:hint="eastAsia"/>
        </w:rPr>
        <w:t>4. 参加语言训练班：如果条件允许，参加专业的普通话培训课程，系统地学习和练习普通话发音规则。</w:t>
      </w:r>
    </w:p>
    <w:p w14:paraId="5FA46906" w14:textId="77777777" w:rsidR="00862CD1" w:rsidRDefault="00862CD1">
      <w:pPr>
        <w:rPr>
          <w:rFonts w:hint="eastAsia"/>
        </w:rPr>
      </w:pPr>
    </w:p>
    <w:p w14:paraId="4EBF6D98" w14:textId="77777777" w:rsidR="00862CD1" w:rsidRDefault="00862CD1">
      <w:pPr>
        <w:rPr>
          <w:rFonts w:hint="eastAsia"/>
        </w:rPr>
      </w:pPr>
    </w:p>
    <w:p w14:paraId="3BF9BFA1" w14:textId="77777777" w:rsidR="00862CD1" w:rsidRDefault="00862CD1">
      <w:pPr>
        <w:rPr>
          <w:rFonts w:hint="eastAsia"/>
        </w:rPr>
      </w:pPr>
    </w:p>
    <w:p w14:paraId="6F3F8B5E" w14:textId="77777777" w:rsidR="00862CD1" w:rsidRDefault="00862CD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DEA74F" w14:textId="77777777" w:rsidR="00862CD1" w:rsidRDefault="00862CD1">
      <w:pPr>
        <w:rPr>
          <w:rFonts w:hint="eastAsia"/>
        </w:rPr>
      </w:pPr>
    </w:p>
    <w:p w14:paraId="4CA86899" w14:textId="77777777" w:rsidR="00862CD1" w:rsidRDefault="00862CD1">
      <w:pPr>
        <w:rPr>
          <w:rFonts w:hint="eastAsia"/>
        </w:rPr>
      </w:pPr>
    </w:p>
    <w:p w14:paraId="65CCFB34" w14:textId="77777777" w:rsidR="00862CD1" w:rsidRDefault="00862CD1">
      <w:pPr>
        <w:rPr>
          <w:rFonts w:hint="eastAsia"/>
        </w:rPr>
      </w:pPr>
      <w:r>
        <w:rPr>
          <w:rFonts w:hint="eastAsia"/>
        </w:rPr>
        <w:tab/>
        <w:t>“出血”的正确读音为“chū xuè”，而不是“chū xiě”。了解并掌握正确的发音，对于提升个人的语言表达能力和社交形象有着重要的作用。希望上述建议能帮助大家更好地学习普通话，避免类似的发音误区。</w:t>
      </w:r>
    </w:p>
    <w:p w14:paraId="0CF81F50" w14:textId="77777777" w:rsidR="00862CD1" w:rsidRDefault="00862CD1">
      <w:pPr>
        <w:rPr>
          <w:rFonts w:hint="eastAsia"/>
        </w:rPr>
      </w:pPr>
    </w:p>
    <w:p w14:paraId="1BE14753" w14:textId="77777777" w:rsidR="00862CD1" w:rsidRDefault="00862CD1">
      <w:pPr>
        <w:rPr>
          <w:rFonts w:hint="eastAsia"/>
        </w:rPr>
      </w:pPr>
    </w:p>
    <w:p w14:paraId="5F2B8C7C" w14:textId="77777777" w:rsidR="00862CD1" w:rsidRDefault="00862C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4AAACA" w14:textId="2C79FEAA" w:rsidR="0056474E" w:rsidRDefault="0056474E"/>
    <w:sectPr w:rsidR="00564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4E"/>
    <w:rsid w:val="005120DD"/>
    <w:rsid w:val="0056474E"/>
    <w:rsid w:val="0086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7B74F-391B-4E7B-BB20-8B0EFEB5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