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Ji Shi Pin Yin</w:t>
      </w:r>
    </w:p>
    <w:p>
      <w:pPr>
        <w:rPr>
          <w:rFonts w:hint="eastAsia"/>
          <w:lang w:eastAsia="zh-CN"/>
        </w:rPr>
      </w:pPr>
    </w:p>
    <w:p>
      <w:pPr>
        <w:rPr>
          <w:rFonts w:hint="eastAsia"/>
          <w:lang w:eastAsia="zh-CN"/>
        </w:rPr>
      </w:pPr>
    </w:p>
    <w:p>
      <w:pPr>
        <w:rPr>
          <w:rFonts w:hint="eastAsia"/>
          <w:lang w:eastAsia="zh-CN"/>
        </w:rPr>
      </w:pPr>
      <w:r>
        <w:rPr>
          <w:rFonts w:hint="eastAsia"/>
          <w:lang w:eastAsia="zh-CN"/>
        </w:rPr>
        <w:tab/>
        <w:t>Zhongguo de Hanzi yuanyu yige fengfuhao de lishi he wenhua, dan shi zai xuexi he jiaoliu de guocheng zhong, pin yin chengwei le yige zhongyao de gongju. Pin yin bujin bangzhu renmen zhengque de du chu meige zi de shengdiao, tongshi ye jiaqiangle yinyue xing he dushu de lequ.</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Ji Shi Pin Yin De Yisi</w:t>
      </w:r>
    </w:p>
    <w:p>
      <w:pPr>
        <w:rPr>
          <w:rFonts w:hint="eastAsia"/>
          <w:lang w:eastAsia="zh-CN"/>
        </w:rPr>
      </w:pPr>
    </w:p>
    <w:p>
      <w:pPr>
        <w:rPr>
          <w:rFonts w:hint="eastAsia"/>
          <w:lang w:eastAsia="zh-CN"/>
        </w:rPr>
      </w:pPr>
    </w:p>
    <w:p>
      <w:pPr>
        <w:rPr>
          <w:rFonts w:hint="eastAsia"/>
          <w:lang w:eastAsia="zh-CN"/>
        </w:rPr>
      </w:pPr>
      <w:r>
        <w:rPr>
          <w:rFonts w:hint="eastAsia"/>
          <w:lang w:eastAsia="zh-CN"/>
        </w:rPr>
        <w:tab/>
        <w:t>"Ji Shi" zai zheli keyi lijie wei "Jilu Shi Jian" huo "Biao Shi Deng Ji", er "Pin Yin" ziji jiu shi Putonghua de yinjie fangfa. Ruxi, women keyi yong pinyin lai jilu meige shijian dian de wenjian mingcheng, huo zhe shi biao shi meizhang de tiaomu he neirong. Zai zhongwen de dianzi wenxian zhong, pinyin youzhongyao de zuoyong, tebie shi zai shujuku suoyin he wenxian jiaoliu de changhe.</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Ji Shi Pin Yin De Yingyong</w:t>
      </w:r>
    </w:p>
    <w:p>
      <w:pPr>
        <w:rPr>
          <w:rFonts w:hint="eastAsia"/>
          <w:lang w:eastAsia="zh-CN"/>
        </w:rPr>
      </w:pPr>
    </w:p>
    <w:p>
      <w:pPr>
        <w:rPr>
          <w:rFonts w:hint="eastAsia"/>
          <w:lang w:eastAsia="zh-CN"/>
        </w:rPr>
      </w:pPr>
    </w:p>
    <w:p>
      <w:pPr>
        <w:rPr>
          <w:rFonts w:hint="eastAsia"/>
          <w:lang w:eastAsia="zh-CN"/>
        </w:rPr>
      </w:pPr>
      <w:r>
        <w:rPr>
          <w:rFonts w:hint="eastAsia"/>
          <w:lang w:eastAsia="zh-CN"/>
        </w:rPr>
        <w:tab/>
        <w:t>Zai shujuku he wenxian guanli de lingyu, "Ji Shi Pin Yin" de fangfa keyi bangzhu renmen geng hao de jilu he suoyin wenjian. Tongguo jiang meige shijian dian huo zhe shijian dian de shi jian he deng ji xiangqing yong pinyin biao shi, renmen keyi geng jiandan de jin xing wenxian de fenhuan he chaxun. Zhe yi ge chaojian de fangfa zai dianzi wenxian de guanli he jiaoliu zhong youzhou feichang zhongyao de zuoyong.</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Ji Shi Pin Yin Yu Jishu</w:t>
      </w:r>
    </w:p>
    <w:p>
      <w:pPr>
        <w:rPr>
          <w:rFonts w:hint="eastAsia"/>
          <w:lang w:eastAsia="zh-CN"/>
        </w:rPr>
      </w:pPr>
    </w:p>
    <w:p>
      <w:pPr>
        <w:rPr>
          <w:rFonts w:hint="eastAsia"/>
          <w:lang w:eastAsia="zh-CN"/>
        </w:rPr>
      </w:pPr>
    </w:p>
    <w:p>
      <w:pPr>
        <w:rPr>
          <w:rFonts w:hint="eastAsia"/>
          <w:lang w:eastAsia="zh-CN"/>
        </w:rPr>
      </w:pPr>
      <w:r>
        <w:rPr>
          <w:rFonts w:hint="eastAsia"/>
          <w:lang w:eastAsia="zh-CN"/>
        </w:rPr>
        <w:tab/>
        <w:t>Suizhou jishu de fazhan, pinyin zai dianzi shebei he wangluo yingyong zhong de yingyong yue lai yue guangfan. Cong shouji shurufa dao dianzi youxi, pinyin dou shi yige zhongyao de jiaoliu gongju. Zai zhidao renmen ruhe jilu shijian dian he jiben xinxi de tongshi, pinyin ye bangzhu renmen geng hao de jiaoliu he chuangzao neirong.</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Jie Lu: Ji Shi Pin Yin De Zhongyaoxing</w:t>
      </w:r>
    </w:p>
    <w:p>
      <w:pPr>
        <w:rPr>
          <w:rFonts w:hint="eastAsia"/>
          <w:lang w:eastAsia="zh-CN"/>
        </w:rPr>
      </w:pPr>
    </w:p>
    <w:p>
      <w:pPr>
        <w:rPr>
          <w:rFonts w:hint="eastAsia"/>
          <w:lang w:eastAsia="zh-CN"/>
        </w:rPr>
      </w:pPr>
    </w:p>
    <w:p>
      <w:pPr>
        <w:rPr>
          <w:rFonts w:hint="eastAsia"/>
          <w:lang w:eastAsia="zh-CN"/>
        </w:rPr>
      </w:pPr>
      <w:r>
        <w:rPr>
          <w:rFonts w:hint="eastAsia"/>
          <w:lang w:eastAsia="zh-CN"/>
        </w:rPr>
        <w:tab/>
        <w:t>Wojia de "Ji Shi Pin Yin" bu jin zai yuyan xuexi he wenxian jiaoliu zhong you zhongyao de zuoyong, tongshi ye tixian le pinyin zai xian dai shehui zhong de guangfan yingyong he qi dui jishu fazhan de yinguang. Suoyi, wojia de pinyin bu zhi shi yige yuyan gongju, ta hai chengwei le jielian renlei wenhua he jishu de qiaoliang.</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0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2024-09-29T00:53:14Z</dcterms:created>
  <cp:lastModifiedBy>Admin</cp:lastModifiedBy>
  <dcterms:modified xsi:type="dcterms:W3CDTF">2024-09-29T00:53:14Z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