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1C307" w14:textId="77777777" w:rsidR="00F25452" w:rsidRDefault="00F25452">
      <w:pPr>
        <w:rPr>
          <w:rFonts w:hint="eastAsia"/>
        </w:rPr>
      </w:pPr>
    </w:p>
    <w:p w14:paraId="1BCCE1AF" w14:textId="77777777" w:rsidR="00F25452" w:rsidRDefault="00F25452">
      <w:pPr>
        <w:rPr>
          <w:rFonts w:hint="eastAsia"/>
        </w:rPr>
      </w:pPr>
      <w:r>
        <w:rPr>
          <w:rFonts w:hint="eastAsia"/>
        </w:rPr>
        <w:tab/>
        <w:t>只组词的拼音部首</w:t>
      </w:r>
    </w:p>
    <w:p w14:paraId="36D8A9AF" w14:textId="77777777" w:rsidR="00F25452" w:rsidRDefault="00F25452">
      <w:pPr>
        <w:rPr>
          <w:rFonts w:hint="eastAsia"/>
        </w:rPr>
      </w:pPr>
    </w:p>
    <w:p w14:paraId="61D142DE" w14:textId="77777777" w:rsidR="00F25452" w:rsidRDefault="00F25452">
      <w:pPr>
        <w:rPr>
          <w:rFonts w:hint="eastAsia"/>
        </w:rPr>
      </w:pPr>
    </w:p>
    <w:p w14:paraId="5DD0F445" w14:textId="77777777" w:rsidR="00F25452" w:rsidRDefault="00F25452">
      <w:pPr>
        <w:rPr>
          <w:rFonts w:hint="eastAsia"/>
        </w:rPr>
      </w:pPr>
      <w:r>
        <w:rPr>
          <w:rFonts w:hint="eastAsia"/>
        </w:rPr>
        <w:tab/>
        <w:t>在汉字的学习过程中，了解和掌握汉字的构造、部首及其拼音是极为重要的。其中，“只”字虽然简单，但其组成词汇丰富多样，通过探索“只”字组成的词语，我们可以更好地理解汉语中关于数量、种类以及限定的概念。</w:t>
      </w:r>
    </w:p>
    <w:p w14:paraId="5D121866" w14:textId="77777777" w:rsidR="00F25452" w:rsidRDefault="00F25452">
      <w:pPr>
        <w:rPr>
          <w:rFonts w:hint="eastAsia"/>
        </w:rPr>
      </w:pPr>
    </w:p>
    <w:p w14:paraId="7C656690" w14:textId="77777777" w:rsidR="00F25452" w:rsidRDefault="00F25452">
      <w:pPr>
        <w:rPr>
          <w:rFonts w:hint="eastAsia"/>
        </w:rPr>
      </w:pPr>
    </w:p>
    <w:p w14:paraId="37E192BD" w14:textId="77777777" w:rsidR="00F25452" w:rsidRDefault="00F25452">
      <w:pPr>
        <w:rPr>
          <w:rFonts w:hint="eastAsia"/>
        </w:rPr>
      </w:pPr>
    </w:p>
    <w:p w14:paraId="6C3AC167" w14:textId="77777777" w:rsidR="00F25452" w:rsidRDefault="00F25452">
      <w:pPr>
        <w:rPr>
          <w:rFonts w:hint="eastAsia"/>
        </w:rPr>
      </w:pPr>
      <w:r>
        <w:rPr>
          <w:rFonts w:hint="eastAsia"/>
        </w:rPr>
        <w:tab/>
        <w:t>只的基本含义与用法</w:t>
      </w:r>
    </w:p>
    <w:p w14:paraId="04B17709" w14:textId="77777777" w:rsidR="00F25452" w:rsidRDefault="00F25452">
      <w:pPr>
        <w:rPr>
          <w:rFonts w:hint="eastAsia"/>
        </w:rPr>
      </w:pPr>
    </w:p>
    <w:p w14:paraId="01D2E0D9" w14:textId="77777777" w:rsidR="00F25452" w:rsidRDefault="00F25452">
      <w:pPr>
        <w:rPr>
          <w:rFonts w:hint="eastAsia"/>
        </w:rPr>
      </w:pPr>
    </w:p>
    <w:p w14:paraId="6E9142D4" w14:textId="77777777" w:rsidR="00F25452" w:rsidRDefault="00F25452">
      <w:pPr>
        <w:rPr>
          <w:rFonts w:hint="eastAsia"/>
        </w:rPr>
      </w:pPr>
      <w:r>
        <w:rPr>
          <w:rFonts w:hint="eastAsia"/>
        </w:rPr>
        <w:tab/>
        <w:t>“只”作为一个量词或副词，在汉语中有着广泛的用途。作为量词时，它通常用于表示个体的存在，例如“一只猫”。而作为副词使用时，则常常用来强调唯一性或者限制条件，如“只见树木不见森林”。这些用法展示了“只”字在不同语境下的灵活性和重要性。</w:t>
      </w:r>
    </w:p>
    <w:p w14:paraId="693B71A9" w14:textId="77777777" w:rsidR="00F25452" w:rsidRDefault="00F25452">
      <w:pPr>
        <w:rPr>
          <w:rFonts w:hint="eastAsia"/>
        </w:rPr>
      </w:pPr>
    </w:p>
    <w:p w14:paraId="77109B0E" w14:textId="77777777" w:rsidR="00F25452" w:rsidRDefault="00F25452">
      <w:pPr>
        <w:rPr>
          <w:rFonts w:hint="eastAsia"/>
        </w:rPr>
      </w:pPr>
    </w:p>
    <w:p w14:paraId="113E4B26" w14:textId="77777777" w:rsidR="00F25452" w:rsidRDefault="00F25452">
      <w:pPr>
        <w:rPr>
          <w:rFonts w:hint="eastAsia"/>
        </w:rPr>
      </w:pPr>
    </w:p>
    <w:p w14:paraId="72E50662" w14:textId="77777777" w:rsidR="00F25452" w:rsidRDefault="00F25452">
      <w:pPr>
        <w:rPr>
          <w:rFonts w:hint="eastAsia"/>
        </w:rPr>
      </w:pPr>
      <w:r>
        <w:rPr>
          <w:rFonts w:hint="eastAsia"/>
        </w:rPr>
        <w:tab/>
        <w:t>只字旁的部首特性</w:t>
      </w:r>
    </w:p>
    <w:p w14:paraId="51C52400" w14:textId="77777777" w:rsidR="00F25452" w:rsidRDefault="00F25452">
      <w:pPr>
        <w:rPr>
          <w:rFonts w:hint="eastAsia"/>
        </w:rPr>
      </w:pPr>
    </w:p>
    <w:p w14:paraId="74BE2801" w14:textId="77777777" w:rsidR="00F25452" w:rsidRDefault="00F25452">
      <w:pPr>
        <w:rPr>
          <w:rFonts w:hint="eastAsia"/>
        </w:rPr>
      </w:pPr>
    </w:p>
    <w:p w14:paraId="45F5B2C6" w14:textId="77777777" w:rsidR="00F25452" w:rsidRDefault="00F25452">
      <w:pPr>
        <w:rPr>
          <w:rFonts w:hint="eastAsia"/>
        </w:rPr>
      </w:pPr>
      <w:r>
        <w:rPr>
          <w:rFonts w:hint="eastAsia"/>
        </w:rPr>
        <w:tab/>
        <w:t>尽管“只”字本身并不作为部首存在，但它参与构成的一些复合字往往含有特定的部首，这有助于我们进一步理解这些字的意义。例如，“积”字（由“禾”和“只”构成）意为累积、积聚，反映了农业社会对粮食储存的重要性。通过分析这类包含“只”的复合字，可以加深对汉字结构及文化内涵的认识。</w:t>
      </w:r>
    </w:p>
    <w:p w14:paraId="678E22AE" w14:textId="77777777" w:rsidR="00F25452" w:rsidRDefault="00F25452">
      <w:pPr>
        <w:rPr>
          <w:rFonts w:hint="eastAsia"/>
        </w:rPr>
      </w:pPr>
    </w:p>
    <w:p w14:paraId="5CC2BBFF" w14:textId="77777777" w:rsidR="00F25452" w:rsidRDefault="00F25452">
      <w:pPr>
        <w:rPr>
          <w:rFonts w:hint="eastAsia"/>
        </w:rPr>
      </w:pPr>
    </w:p>
    <w:p w14:paraId="2E47C545" w14:textId="77777777" w:rsidR="00F25452" w:rsidRDefault="00F25452">
      <w:pPr>
        <w:rPr>
          <w:rFonts w:hint="eastAsia"/>
        </w:rPr>
      </w:pPr>
    </w:p>
    <w:p w14:paraId="30BD7C02" w14:textId="77777777" w:rsidR="00F25452" w:rsidRDefault="00F25452">
      <w:pPr>
        <w:rPr>
          <w:rFonts w:hint="eastAsia"/>
        </w:rPr>
      </w:pPr>
      <w:r>
        <w:rPr>
          <w:rFonts w:hint="eastAsia"/>
        </w:rPr>
        <w:tab/>
        <w:t>只组词实例解析</w:t>
      </w:r>
    </w:p>
    <w:p w14:paraId="0D0B56F1" w14:textId="77777777" w:rsidR="00F25452" w:rsidRDefault="00F25452">
      <w:pPr>
        <w:rPr>
          <w:rFonts w:hint="eastAsia"/>
        </w:rPr>
      </w:pPr>
    </w:p>
    <w:p w14:paraId="01904D15" w14:textId="77777777" w:rsidR="00F25452" w:rsidRDefault="00F25452">
      <w:pPr>
        <w:rPr>
          <w:rFonts w:hint="eastAsia"/>
        </w:rPr>
      </w:pPr>
    </w:p>
    <w:p w14:paraId="726A5BB8" w14:textId="77777777" w:rsidR="00F25452" w:rsidRDefault="00F25452">
      <w:pPr>
        <w:rPr>
          <w:rFonts w:hint="eastAsia"/>
        </w:rPr>
      </w:pPr>
      <w:r>
        <w:rPr>
          <w:rFonts w:hint="eastAsia"/>
        </w:rPr>
        <w:tab/>
        <w:t>探讨以“只”为基础构建的词汇，能够帮助学习者更好地掌握汉语表达中的精确度和多样性。“只有”、“只要”等词不仅体现了“只”作为副词的限定作用，还展示了汉语中如何通过简单的字词组合来传达复杂的思想。“船只”、“鸟只”等词则利用了“只”作为量词的功能，具体描述了事物的数量。</w:t>
      </w:r>
    </w:p>
    <w:p w14:paraId="3D5D02F8" w14:textId="77777777" w:rsidR="00F25452" w:rsidRDefault="00F25452">
      <w:pPr>
        <w:rPr>
          <w:rFonts w:hint="eastAsia"/>
        </w:rPr>
      </w:pPr>
    </w:p>
    <w:p w14:paraId="406DBE90" w14:textId="77777777" w:rsidR="00F25452" w:rsidRDefault="00F25452">
      <w:pPr>
        <w:rPr>
          <w:rFonts w:hint="eastAsia"/>
        </w:rPr>
      </w:pPr>
    </w:p>
    <w:p w14:paraId="71C2FD8B" w14:textId="77777777" w:rsidR="00F25452" w:rsidRDefault="00F25452">
      <w:pPr>
        <w:rPr>
          <w:rFonts w:hint="eastAsia"/>
        </w:rPr>
      </w:pPr>
    </w:p>
    <w:p w14:paraId="02A671FD" w14:textId="77777777" w:rsidR="00F25452" w:rsidRDefault="00F25452">
      <w:pPr>
        <w:rPr>
          <w:rFonts w:hint="eastAsia"/>
        </w:rPr>
      </w:pPr>
      <w:r>
        <w:rPr>
          <w:rFonts w:hint="eastAsia"/>
        </w:rPr>
        <w:tab/>
        <w:t>学习只字词的文化价值</w:t>
      </w:r>
    </w:p>
    <w:p w14:paraId="46557937" w14:textId="77777777" w:rsidR="00F25452" w:rsidRDefault="00F25452">
      <w:pPr>
        <w:rPr>
          <w:rFonts w:hint="eastAsia"/>
        </w:rPr>
      </w:pPr>
    </w:p>
    <w:p w14:paraId="2D602995" w14:textId="77777777" w:rsidR="00F25452" w:rsidRDefault="00F25452">
      <w:pPr>
        <w:rPr>
          <w:rFonts w:hint="eastAsia"/>
        </w:rPr>
      </w:pPr>
    </w:p>
    <w:p w14:paraId="6566C606" w14:textId="77777777" w:rsidR="00F25452" w:rsidRDefault="00F25452">
      <w:pPr>
        <w:rPr>
          <w:rFonts w:hint="eastAsia"/>
        </w:rPr>
      </w:pPr>
      <w:r>
        <w:rPr>
          <w:rFonts w:hint="eastAsia"/>
        </w:rPr>
        <w:tab/>
        <w:t>学习和理解围绕“只”字构建的词汇不仅仅是语言技能的提升，更是对中国传统文化和社会价值观的一种深入探究。通过对这些词汇的学习，我们不仅能提高自己的语言能力，还能增进对中国文化中关于数量观念、物质观等方面的认识，进而促进跨文化交流的理解与尊重。</w:t>
      </w:r>
    </w:p>
    <w:p w14:paraId="3296BA0A" w14:textId="77777777" w:rsidR="00F25452" w:rsidRDefault="00F25452">
      <w:pPr>
        <w:rPr>
          <w:rFonts w:hint="eastAsia"/>
        </w:rPr>
      </w:pPr>
    </w:p>
    <w:p w14:paraId="55271EC9" w14:textId="77777777" w:rsidR="00F25452" w:rsidRDefault="00F25452">
      <w:pPr>
        <w:rPr>
          <w:rFonts w:hint="eastAsia"/>
        </w:rPr>
      </w:pPr>
    </w:p>
    <w:p w14:paraId="79F4E9E6" w14:textId="77777777" w:rsidR="00F25452" w:rsidRDefault="00F254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6760A1" w14:textId="58D4E227" w:rsidR="00615CA9" w:rsidRDefault="00615CA9"/>
    <w:sectPr w:rsidR="00615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CA9"/>
    <w:rsid w:val="00230453"/>
    <w:rsid w:val="00615CA9"/>
    <w:rsid w:val="00F2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6FAD8-6E45-4E39-A69A-55387839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C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C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C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C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C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C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C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C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C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C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C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C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C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C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C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C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C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C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C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C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C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C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C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C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C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