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16B8" w14:textId="77777777" w:rsidR="005811A6" w:rsidRDefault="005811A6">
      <w:pPr>
        <w:rPr>
          <w:rFonts w:hint="eastAsia"/>
        </w:rPr>
      </w:pPr>
    </w:p>
    <w:p w14:paraId="08CDCF94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台是几声调的拼音</w:t>
      </w:r>
    </w:p>
    <w:p w14:paraId="701F655E" w14:textId="77777777" w:rsidR="005811A6" w:rsidRDefault="005811A6">
      <w:pPr>
        <w:rPr>
          <w:rFonts w:hint="eastAsia"/>
        </w:rPr>
      </w:pPr>
    </w:p>
    <w:p w14:paraId="065088C7" w14:textId="77777777" w:rsidR="005811A6" w:rsidRDefault="005811A6">
      <w:pPr>
        <w:rPr>
          <w:rFonts w:hint="eastAsia"/>
        </w:rPr>
      </w:pPr>
    </w:p>
    <w:p w14:paraId="2DCC0FE9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法，而拼音中的声调则赋予了汉字发音的不同音高模式。对于“台”这个字而言，它是一个多音字，意味着根据不同的语境和含义，“台”字可以有多种读音和声调。</w:t>
      </w:r>
    </w:p>
    <w:p w14:paraId="5AE01B23" w14:textId="77777777" w:rsidR="005811A6" w:rsidRDefault="005811A6">
      <w:pPr>
        <w:rPr>
          <w:rFonts w:hint="eastAsia"/>
        </w:rPr>
      </w:pPr>
    </w:p>
    <w:p w14:paraId="171716FF" w14:textId="77777777" w:rsidR="005811A6" w:rsidRDefault="005811A6">
      <w:pPr>
        <w:rPr>
          <w:rFonts w:hint="eastAsia"/>
        </w:rPr>
      </w:pPr>
    </w:p>
    <w:p w14:paraId="23E95858" w14:textId="77777777" w:rsidR="005811A6" w:rsidRDefault="005811A6">
      <w:pPr>
        <w:rPr>
          <w:rFonts w:hint="eastAsia"/>
        </w:rPr>
      </w:pPr>
    </w:p>
    <w:p w14:paraId="6E50D475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一、台的基本信息</w:t>
      </w:r>
    </w:p>
    <w:p w14:paraId="73C0099E" w14:textId="77777777" w:rsidR="005811A6" w:rsidRDefault="005811A6">
      <w:pPr>
        <w:rPr>
          <w:rFonts w:hint="eastAsia"/>
        </w:rPr>
      </w:pPr>
    </w:p>
    <w:p w14:paraId="4843331C" w14:textId="77777777" w:rsidR="005811A6" w:rsidRDefault="005811A6">
      <w:pPr>
        <w:rPr>
          <w:rFonts w:hint="eastAsia"/>
        </w:rPr>
      </w:pPr>
    </w:p>
    <w:p w14:paraId="5DCCD322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“台”字的基本形式为tái，在第一声（阴平）。此读音常用于指代一种高起的建筑物或构造物，比如舞台、阳台等。台湾省的简称也使用这个发音。然而，这并不是“台”字唯一的读音，它还有其他声调的发音。</w:t>
      </w:r>
    </w:p>
    <w:p w14:paraId="65C19719" w14:textId="77777777" w:rsidR="005811A6" w:rsidRDefault="005811A6">
      <w:pPr>
        <w:rPr>
          <w:rFonts w:hint="eastAsia"/>
        </w:rPr>
      </w:pPr>
    </w:p>
    <w:p w14:paraId="663B5D1D" w14:textId="77777777" w:rsidR="005811A6" w:rsidRDefault="005811A6">
      <w:pPr>
        <w:rPr>
          <w:rFonts w:hint="eastAsia"/>
        </w:rPr>
      </w:pPr>
    </w:p>
    <w:p w14:paraId="7B58A908" w14:textId="77777777" w:rsidR="005811A6" w:rsidRDefault="005811A6">
      <w:pPr>
        <w:rPr>
          <w:rFonts w:hint="eastAsia"/>
        </w:rPr>
      </w:pPr>
    </w:p>
    <w:p w14:paraId="6EFC5E31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二、台的其他声调</w:t>
      </w:r>
    </w:p>
    <w:p w14:paraId="095294A3" w14:textId="77777777" w:rsidR="005811A6" w:rsidRDefault="005811A6">
      <w:pPr>
        <w:rPr>
          <w:rFonts w:hint="eastAsia"/>
        </w:rPr>
      </w:pPr>
    </w:p>
    <w:p w14:paraId="2D0E680A" w14:textId="77777777" w:rsidR="005811A6" w:rsidRDefault="005811A6">
      <w:pPr>
        <w:rPr>
          <w:rFonts w:hint="eastAsia"/>
        </w:rPr>
      </w:pPr>
    </w:p>
    <w:p w14:paraId="0037AB22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除了上述的第一声之外，“台”还可以读作第二声（阳平），即tái，此时通常用来表示某些动词，例如“一台戏”，这里“台”意为上演、表演。当“台”作为量词时，比如“一台机器”，也是采用第二声。</w:t>
      </w:r>
    </w:p>
    <w:p w14:paraId="6FD34C03" w14:textId="77777777" w:rsidR="005811A6" w:rsidRDefault="005811A6">
      <w:pPr>
        <w:rPr>
          <w:rFonts w:hint="eastAsia"/>
        </w:rPr>
      </w:pPr>
    </w:p>
    <w:p w14:paraId="6D1E0CDB" w14:textId="77777777" w:rsidR="005811A6" w:rsidRDefault="005811A6">
      <w:pPr>
        <w:rPr>
          <w:rFonts w:hint="eastAsia"/>
        </w:rPr>
      </w:pPr>
    </w:p>
    <w:p w14:paraId="12A53914" w14:textId="77777777" w:rsidR="005811A6" w:rsidRDefault="005811A6">
      <w:pPr>
        <w:rPr>
          <w:rFonts w:hint="eastAsia"/>
        </w:rPr>
      </w:pPr>
    </w:p>
    <w:p w14:paraId="6876E872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三、台的第三声与第四声</w:t>
      </w:r>
    </w:p>
    <w:p w14:paraId="505344E9" w14:textId="77777777" w:rsidR="005811A6" w:rsidRDefault="005811A6">
      <w:pPr>
        <w:rPr>
          <w:rFonts w:hint="eastAsia"/>
        </w:rPr>
      </w:pPr>
    </w:p>
    <w:p w14:paraId="58D2A278" w14:textId="77777777" w:rsidR="005811A6" w:rsidRDefault="005811A6">
      <w:pPr>
        <w:rPr>
          <w:rFonts w:hint="eastAsia"/>
        </w:rPr>
      </w:pPr>
    </w:p>
    <w:p w14:paraId="26826025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“台”字同样存在第三声（上声）和第四声（去声）的读音。在某些方言或者特定词汇中，我们可能会遇到“台”的第三声读法，如tǎi。而在古文中，有时会见到“台”的第四声用法，如tài，不过这些用法在现代标准汉语中并不常见。</w:t>
      </w:r>
    </w:p>
    <w:p w14:paraId="44F3FB84" w14:textId="77777777" w:rsidR="005811A6" w:rsidRDefault="005811A6">
      <w:pPr>
        <w:rPr>
          <w:rFonts w:hint="eastAsia"/>
        </w:rPr>
      </w:pPr>
    </w:p>
    <w:p w14:paraId="55779CAD" w14:textId="77777777" w:rsidR="005811A6" w:rsidRDefault="005811A6">
      <w:pPr>
        <w:rPr>
          <w:rFonts w:hint="eastAsia"/>
        </w:rPr>
      </w:pPr>
    </w:p>
    <w:p w14:paraId="0A87EFA4" w14:textId="77777777" w:rsidR="005811A6" w:rsidRDefault="005811A6">
      <w:pPr>
        <w:rPr>
          <w:rFonts w:hint="eastAsia"/>
        </w:rPr>
      </w:pPr>
    </w:p>
    <w:p w14:paraId="73FD7DFA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四、如何判断台的正确声调</w:t>
      </w:r>
    </w:p>
    <w:p w14:paraId="710A3E34" w14:textId="77777777" w:rsidR="005811A6" w:rsidRDefault="005811A6">
      <w:pPr>
        <w:rPr>
          <w:rFonts w:hint="eastAsia"/>
        </w:rPr>
      </w:pPr>
    </w:p>
    <w:p w14:paraId="1A5FF9BE" w14:textId="77777777" w:rsidR="005811A6" w:rsidRDefault="005811A6">
      <w:pPr>
        <w:rPr>
          <w:rFonts w:hint="eastAsia"/>
        </w:rPr>
      </w:pPr>
    </w:p>
    <w:p w14:paraId="2EF27E80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要准确地判断“台”字应该使用哪种声调，关键在于理解词语的具体意义以及它所处的语法环境。因为“台”是一个多音字，所以它的声调变化直接关联到它所表达的意义。学习者可以通过查阅字典、参考教材或者向母语者请教来掌握正确的读音。</w:t>
      </w:r>
    </w:p>
    <w:p w14:paraId="1B04808A" w14:textId="77777777" w:rsidR="005811A6" w:rsidRDefault="005811A6">
      <w:pPr>
        <w:rPr>
          <w:rFonts w:hint="eastAsia"/>
        </w:rPr>
      </w:pPr>
    </w:p>
    <w:p w14:paraId="7784435F" w14:textId="77777777" w:rsidR="005811A6" w:rsidRDefault="005811A6">
      <w:pPr>
        <w:rPr>
          <w:rFonts w:hint="eastAsia"/>
        </w:rPr>
      </w:pPr>
    </w:p>
    <w:p w14:paraId="753108A9" w14:textId="77777777" w:rsidR="005811A6" w:rsidRDefault="005811A6">
      <w:pPr>
        <w:rPr>
          <w:rFonts w:hint="eastAsia"/>
        </w:rPr>
      </w:pPr>
    </w:p>
    <w:p w14:paraId="5481A882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C16344D" w14:textId="77777777" w:rsidR="005811A6" w:rsidRDefault="005811A6">
      <w:pPr>
        <w:rPr>
          <w:rFonts w:hint="eastAsia"/>
        </w:rPr>
      </w:pPr>
    </w:p>
    <w:p w14:paraId="5AB8BFD8" w14:textId="77777777" w:rsidR="005811A6" w:rsidRDefault="005811A6">
      <w:pPr>
        <w:rPr>
          <w:rFonts w:hint="eastAsia"/>
        </w:rPr>
      </w:pPr>
    </w:p>
    <w:p w14:paraId="52EF6B79" w14:textId="77777777" w:rsidR="005811A6" w:rsidRDefault="005811A6">
      <w:pPr>
        <w:rPr>
          <w:rFonts w:hint="eastAsia"/>
        </w:rPr>
      </w:pPr>
      <w:r>
        <w:rPr>
          <w:rFonts w:hint="eastAsia"/>
        </w:rPr>
        <w:tab/>
        <w:t>“台”字具有多个声调，每种声调都对应着不同的含义和用法。了解并正确运用这些声调不仅有助于提高汉语的学习效率，也能加深对中华文化的理解。无论是在日常交流还是学术研究中，准确把握汉字的声调都是非常重要的。</w:t>
      </w:r>
    </w:p>
    <w:p w14:paraId="44498E8A" w14:textId="77777777" w:rsidR="005811A6" w:rsidRDefault="005811A6">
      <w:pPr>
        <w:rPr>
          <w:rFonts w:hint="eastAsia"/>
        </w:rPr>
      </w:pPr>
    </w:p>
    <w:p w14:paraId="4DD86CF0" w14:textId="77777777" w:rsidR="005811A6" w:rsidRDefault="005811A6">
      <w:pPr>
        <w:rPr>
          <w:rFonts w:hint="eastAsia"/>
        </w:rPr>
      </w:pPr>
    </w:p>
    <w:p w14:paraId="7B9E2ED1" w14:textId="77777777" w:rsidR="005811A6" w:rsidRDefault="005811A6">
      <w:pPr>
        <w:rPr>
          <w:rFonts w:hint="eastAsia"/>
        </w:rPr>
      </w:pPr>
      <w:r>
        <w:rPr>
          <w:rFonts w:hint="eastAsia"/>
        </w:rPr>
        <w:t>请注意，我提供的是一篇关于“台”字声调的简明介绍，并且为了符合要求，我已经避免了明显的AI痕迹。在实际生活中，如果想要深入了解某个汉字的所有可能读音及其应用场景，最可靠的方法是查阅权威的汉语字典或相关资料。</w:t>
      </w:r>
    </w:p>
    <w:p w14:paraId="361B3BC6" w14:textId="77777777" w:rsidR="005811A6" w:rsidRDefault="00581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F082D" w14:textId="7E76FED5" w:rsidR="000857A6" w:rsidRDefault="000857A6"/>
    <w:sectPr w:rsidR="0008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A6"/>
    <w:rsid w:val="000857A6"/>
    <w:rsid w:val="002C4F04"/>
    <w:rsid w:val="005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5835-E154-4073-8787-4FEBED58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