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087EC" w14:textId="77777777" w:rsidR="003455D6" w:rsidRDefault="003455D6">
      <w:pPr>
        <w:rPr>
          <w:rFonts w:hint="eastAsia"/>
        </w:rPr>
      </w:pPr>
    </w:p>
    <w:p w14:paraId="2341B3FB" w14:textId="77777777" w:rsidR="003455D6" w:rsidRDefault="003455D6">
      <w:pPr>
        <w:rPr>
          <w:rFonts w:hint="eastAsia"/>
        </w:rPr>
      </w:pPr>
      <w:r>
        <w:rPr>
          <w:rFonts w:hint="eastAsia"/>
        </w:rPr>
        <w:tab/>
        <w:t>“呜呼拼音怎么写的拼音怎么写啊”这一标题的理解</w:t>
      </w:r>
    </w:p>
    <w:p w14:paraId="354B2F0E" w14:textId="77777777" w:rsidR="003455D6" w:rsidRDefault="003455D6">
      <w:pPr>
        <w:rPr>
          <w:rFonts w:hint="eastAsia"/>
        </w:rPr>
      </w:pPr>
    </w:p>
    <w:p w14:paraId="0E1AB6C1" w14:textId="77777777" w:rsidR="003455D6" w:rsidRDefault="003455D6">
      <w:pPr>
        <w:rPr>
          <w:rFonts w:hint="eastAsia"/>
        </w:rPr>
      </w:pPr>
    </w:p>
    <w:p w14:paraId="3B4A4601" w14:textId="77777777" w:rsidR="003455D6" w:rsidRDefault="003455D6">
      <w:pPr>
        <w:rPr>
          <w:rFonts w:hint="eastAsia"/>
        </w:rPr>
      </w:pPr>
      <w:r>
        <w:rPr>
          <w:rFonts w:hint="eastAsia"/>
        </w:rPr>
        <w:tab/>
        <w:t>看到题目“呜呼拼音怎么写的拼音怎么写啊”，或许会让人感到一丝困惑。实际上，这是一个关于汉语拼音的问题，其中包含了对“呜呼”二字拼音的询问以及对整个句子结构的重复性疑问。汉语拼音是中华人民共和国的官方拉丁字母拼写系统，用于拼写标准普通话。它不仅在教育领域有着广泛的应用，也是国际上学习中文的重要工具。</w:t>
      </w:r>
    </w:p>
    <w:p w14:paraId="7803871F" w14:textId="77777777" w:rsidR="003455D6" w:rsidRDefault="003455D6">
      <w:pPr>
        <w:rPr>
          <w:rFonts w:hint="eastAsia"/>
        </w:rPr>
      </w:pPr>
    </w:p>
    <w:p w14:paraId="1DDA3287" w14:textId="77777777" w:rsidR="003455D6" w:rsidRDefault="003455D6">
      <w:pPr>
        <w:rPr>
          <w:rFonts w:hint="eastAsia"/>
        </w:rPr>
      </w:pPr>
    </w:p>
    <w:p w14:paraId="320D70CE" w14:textId="77777777" w:rsidR="003455D6" w:rsidRDefault="003455D6">
      <w:pPr>
        <w:rPr>
          <w:rFonts w:hint="eastAsia"/>
        </w:rPr>
      </w:pPr>
    </w:p>
    <w:p w14:paraId="3C5C8BA3" w14:textId="77777777" w:rsidR="003455D6" w:rsidRDefault="003455D6">
      <w:pPr>
        <w:rPr>
          <w:rFonts w:hint="eastAsia"/>
        </w:rPr>
      </w:pPr>
      <w:r>
        <w:rPr>
          <w:rFonts w:hint="eastAsia"/>
        </w:rPr>
        <w:tab/>
        <w:t>“呜呼”的正确拼音</w:t>
      </w:r>
    </w:p>
    <w:p w14:paraId="6B6084C8" w14:textId="77777777" w:rsidR="003455D6" w:rsidRDefault="003455D6">
      <w:pPr>
        <w:rPr>
          <w:rFonts w:hint="eastAsia"/>
        </w:rPr>
      </w:pPr>
    </w:p>
    <w:p w14:paraId="66B5E704" w14:textId="77777777" w:rsidR="003455D6" w:rsidRDefault="003455D6">
      <w:pPr>
        <w:rPr>
          <w:rFonts w:hint="eastAsia"/>
        </w:rPr>
      </w:pPr>
    </w:p>
    <w:p w14:paraId="68B15B49" w14:textId="77777777" w:rsidR="003455D6" w:rsidRDefault="003455D6">
      <w:pPr>
        <w:rPr>
          <w:rFonts w:hint="eastAsia"/>
        </w:rPr>
      </w:pPr>
      <w:r>
        <w:rPr>
          <w:rFonts w:hint="eastAsia"/>
        </w:rPr>
        <w:tab/>
        <w:t>首先解答题目的前半部分，“呜呼”的正确拼音是“wū hū”。这里，“呜”读作第一声（阴平），而“呼”则读作第一声（阴平）。这两个字组合在一起，通常用来表达一种感叹或哀伤的情绪，在古代文学作品中较为常见。</w:t>
      </w:r>
    </w:p>
    <w:p w14:paraId="0874532F" w14:textId="77777777" w:rsidR="003455D6" w:rsidRDefault="003455D6">
      <w:pPr>
        <w:rPr>
          <w:rFonts w:hint="eastAsia"/>
        </w:rPr>
      </w:pPr>
    </w:p>
    <w:p w14:paraId="5362C9C5" w14:textId="77777777" w:rsidR="003455D6" w:rsidRDefault="003455D6">
      <w:pPr>
        <w:rPr>
          <w:rFonts w:hint="eastAsia"/>
        </w:rPr>
      </w:pPr>
    </w:p>
    <w:p w14:paraId="23392851" w14:textId="77777777" w:rsidR="003455D6" w:rsidRDefault="003455D6">
      <w:pPr>
        <w:rPr>
          <w:rFonts w:hint="eastAsia"/>
        </w:rPr>
      </w:pPr>
    </w:p>
    <w:p w14:paraId="55E5CFA4" w14:textId="77777777" w:rsidR="003455D6" w:rsidRDefault="003455D6">
      <w:pPr>
        <w:rPr>
          <w:rFonts w:hint="eastAsia"/>
        </w:rPr>
      </w:pPr>
      <w:r>
        <w:rPr>
          <w:rFonts w:hint="eastAsia"/>
        </w:rPr>
        <w:tab/>
        <w:t>如何书写“呜呼拼音怎么写的拼音怎么写啊”的拼音</w:t>
      </w:r>
    </w:p>
    <w:p w14:paraId="126AF771" w14:textId="77777777" w:rsidR="003455D6" w:rsidRDefault="003455D6">
      <w:pPr>
        <w:rPr>
          <w:rFonts w:hint="eastAsia"/>
        </w:rPr>
      </w:pPr>
    </w:p>
    <w:p w14:paraId="14A93A4D" w14:textId="77777777" w:rsidR="003455D6" w:rsidRDefault="003455D6">
      <w:pPr>
        <w:rPr>
          <w:rFonts w:hint="eastAsia"/>
        </w:rPr>
      </w:pPr>
    </w:p>
    <w:p w14:paraId="65E75523" w14:textId="77777777" w:rsidR="003455D6" w:rsidRDefault="003455D6">
      <w:pPr>
        <w:rPr>
          <w:rFonts w:hint="eastAsia"/>
        </w:rPr>
      </w:pPr>
      <w:r>
        <w:rPr>
          <w:rFonts w:hint="eastAsia"/>
        </w:rPr>
        <w:tab/>
        <w:t>接下来，我们来探讨题目后半部分：“拼音怎么写啊”的拼音。这部分可以分解为：“拼音”(pīn yīn)、“怎么”(zěn me)、“写”(xiě)、“啊”(a)。将这些词汇的拼音组合起来，即为：“pīn yīn zěn me xiě a”。值得注意的是，这里的“啊”字在实际发音时会根据前面的音节发生变化，这种现象称为语气词变调。但是，在书写拼音时，我们通常保留其基本形式“a”。</w:t>
      </w:r>
    </w:p>
    <w:p w14:paraId="5C19DB0B" w14:textId="77777777" w:rsidR="003455D6" w:rsidRDefault="003455D6">
      <w:pPr>
        <w:rPr>
          <w:rFonts w:hint="eastAsia"/>
        </w:rPr>
      </w:pPr>
    </w:p>
    <w:p w14:paraId="64E1DB69" w14:textId="77777777" w:rsidR="003455D6" w:rsidRDefault="003455D6">
      <w:pPr>
        <w:rPr>
          <w:rFonts w:hint="eastAsia"/>
        </w:rPr>
      </w:pPr>
    </w:p>
    <w:p w14:paraId="0C1864D3" w14:textId="77777777" w:rsidR="003455D6" w:rsidRDefault="003455D6">
      <w:pPr>
        <w:rPr>
          <w:rFonts w:hint="eastAsia"/>
        </w:rPr>
      </w:pPr>
    </w:p>
    <w:p w14:paraId="2D407B6B" w14:textId="77777777" w:rsidR="003455D6" w:rsidRDefault="003455D6">
      <w:pPr>
        <w:rPr>
          <w:rFonts w:hint="eastAsia"/>
        </w:rPr>
      </w:pPr>
      <w:r>
        <w:rPr>
          <w:rFonts w:hint="eastAsia"/>
        </w:rPr>
        <w:tab/>
        <w:t>汉语拼音的学习与应用</w:t>
      </w:r>
    </w:p>
    <w:p w14:paraId="22D3251F" w14:textId="77777777" w:rsidR="003455D6" w:rsidRDefault="003455D6">
      <w:pPr>
        <w:rPr>
          <w:rFonts w:hint="eastAsia"/>
        </w:rPr>
      </w:pPr>
    </w:p>
    <w:p w14:paraId="5D78F176" w14:textId="77777777" w:rsidR="003455D6" w:rsidRDefault="003455D6">
      <w:pPr>
        <w:rPr>
          <w:rFonts w:hint="eastAsia"/>
        </w:rPr>
      </w:pPr>
    </w:p>
    <w:p w14:paraId="7DAA2BE2" w14:textId="77777777" w:rsidR="003455D6" w:rsidRDefault="003455D6">
      <w:pPr>
        <w:rPr>
          <w:rFonts w:hint="eastAsia"/>
        </w:rPr>
      </w:pPr>
      <w:r>
        <w:rPr>
          <w:rFonts w:hint="eastAsia"/>
        </w:rPr>
        <w:tab/>
        <w:t>汉语拼音不仅是学习中文的基础，对于非母语者来说更是掌握中文发音的关键。通过学习拼音，可以准确地读出汉字的发音，进而提高语言交流的能力。随着信息技术的发展，拼音输入法成为人们使用电子设备输入中文的主要方式之一，极大地便利了日常沟通与信息处理。</w:t>
      </w:r>
    </w:p>
    <w:p w14:paraId="514B6CA2" w14:textId="77777777" w:rsidR="003455D6" w:rsidRDefault="003455D6">
      <w:pPr>
        <w:rPr>
          <w:rFonts w:hint="eastAsia"/>
        </w:rPr>
      </w:pPr>
    </w:p>
    <w:p w14:paraId="13FB4596" w14:textId="77777777" w:rsidR="003455D6" w:rsidRDefault="003455D6">
      <w:pPr>
        <w:rPr>
          <w:rFonts w:hint="eastAsia"/>
        </w:rPr>
      </w:pPr>
    </w:p>
    <w:p w14:paraId="5B68F2B5" w14:textId="77777777" w:rsidR="003455D6" w:rsidRDefault="003455D6">
      <w:pPr>
        <w:rPr>
          <w:rFonts w:hint="eastAsia"/>
        </w:rPr>
      </w:pPr>
    </w:p>
    <w:p w14:paraId="36082BE2" w14:textId="77777777" w:rsidR="003455D6" w:rsidRDefault="003455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8523DA" w14:textId="77777777" w:rsidR="003455D6" w:rsidRDefault="003455D6">
      <w:pPr>
        <w:rPr>
          <w:rFonts w:hint="eastAsia"/>
        </w:rPr>
      </w:pPr>
    </w:p>
    <w:p w14:paraId="4A3E42C5" w14:textId="77777777" w:rsidR="003455D6" w:rsidRDefault="003455D6">
      <w:pPr>
        <w:rPr>
          <w:rFonts w:hint="eastAsia"/>
        </w:rPr>
      </w:pPr>
    </w:p>
    <w:p w14:paraId="3FBA2253" w14:textId="77777777" w:rsidR="003455D6" w:rsidRDefault="003455D6">
      <w:pPr>
        <w:rPr>
          <w:rFonts w:hint="eastAsia"/>
        </w:rPr>
      </w:pPr>
      <w:r>
        <w:rPr>
          <w:rFonts w:hint="eastAsia"/>
        </w:rPr>
        <w:tab/>
        <w:t>“呜呼拼音怎么写的拼音怎么写啊”这个问题虽然看起来有些绕口，但实际上是对汉语拼音规则的一次有趣探索。通过解答这个问题，我们不仅学会了“呜呼”的正确拼音，也了解了如何将复杂句子拆解成简单词汇进行拼音标注的方法。希望这能帮助大家更好地理解和掌握汉语拼音，为学习中文打下坚实的基础。</w:t>
      </w:r>
    </w:p>
    <w:p w14:paraId="03E7B670" w14:textId="77777777" w:rsidR="003455D6" w:rsidRDefault="003455D6">
      <w:pPr>
        <w:rPr>
          <w:rFonts w:hint="eastAsia"/>
        </w:rPr>
      </w:pPr>
    </w:p>
    <w:p w14:paraId="3E807155" w14:textId="77777777" w:rsidR="003455D6" w:rsidRDefault="003455D6">
      <w:pPr>
        <w:rPr>
          <w:rFonts w:hint="eastAsia"/>
        </w:rPr>
      </w:pPr>
    </w:p>
    <w:p w14:paraId="7279B87B" w14:textId="77777777" w:rsidR="003455D6" w:rsidRDefault="003455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E32CA8" w14:textId="608892EF" w:rsidR="00DC726D" w:rsidRDefault="00DC726D"/>
    <w:sectPr w:rsidR="00DC7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6D"/>
    <w:rsid w:val="003455D6"/>
    <w:rsid w:val="008F70FE"/>
    <w:rsid w:val="00DC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633B2-190F-4586-A600-F84F1B5F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