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C17F" w14:textId="77777777" w:rsidR="00E277F1" w:rsidRDefault="00E277F1">
      <w:pPr>
        <w:rPr>
          <w:rFonts w:hint="eastAsia"/>
        </w:rPr>
      </w:pPr>
    </w:p>
    <w:p w14:paraId="0FC1195C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哉的拼音组词：探索汉语的魅力</w:t>
      </w:r>
    </w:p>
    <w:p w14:paraId="77593573" w14:textId="77777777" w:rsidR="00E277F1" w:rsidRDefault="00E277F1">
      <w:pPr>
        <w:rPr>
          <w:rFonts w:hint="eastAsia"/>
        </w:rPr>
      </w:pPr>
    </w:p>
    <w:p w14:paraId="0A55A663" w14:textId="77777777" w:rsidR="00E277F1" w:rsidRDefault="00E277F1">
      <w:pPr>
        <w:rPr>
          <w:rFonts w:hint="eastAsia"/>
        </w:rPr>
      </w:pPr>
    </w:p>
    <w:p w14:paraId="3EC5EA44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在汉语的世界里，每一个汉字都承载着深厚的文化底蕴和历史信息。"哉"字作为其中的一员，不仅在古代文学作品中频繁出现，而且在现代汉语中也保留了一席之地。其拼音为“zāi”，读作第一声，意为表示感叹或加强语气的助词。本文将围绕“哉”的拼音组词，探讨它在不同语境下的应用及其文化含义。</w:t>
      </w:r>
    </w:p>
    <w:p w14:paraId="582F042E" w14:textId="77777777" w:rsidR="00E277F1" w:rsidRDefault="00E277F1">
      <w:pPr>
        <w:rPr>
          <w:rFonts w:hint="eastAsia"/>
        </w:rPr>
      </w:pPr>
    </w:p>
    <w:p w14:paraId="4FC1ACFD" w14:textId="77777777" w:rsidR="00E277F1" w:rsidRDefault="00E277F1">
      <w:pPr>
        <w:rPr>
          <w:rFonts w:hint="eastAsia"/>
        </w:rPr>
      </w:pPr>
    </w:p>
    <w:p w14:paraId="734DE94B" w14:textId="77777777" w:rsidR="00E277F1" w:rsidRDefault="00E277F1">
      <w:pPr>
        <w:rPr>
          <w:rFonts w:hint="eastAsia"/>
        </w:rPr>
      </w:pPr>
    </w:p>
    <w:p w14:paraId="6C62732E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哉的拼音与基本含义</w:t>
      </w:r>
    </w:p>
    <w:p w14:paraId="77E2BF71" w14:textId="77777777" w:rsidR="00E277F1" w:rsidRDefault="00E277F1">
      <w:pPr>
        <w:rPr>
          <w:rFonts w:hint="eastAsia"/>
        </w:rPr>
      </w:pPr>
    </w:p>
    <w:p w14:paraId="6F337CAA" w14:textId="77777777" w:rsidR="00E277F1" w:rsidRDefault="00E277F1">
      <w:pPr>
        <w:rPr>
          <w:rFonts w:hint="eastAsia"/>
        </w:rPr>
      </w:pPr>
    </w:p>
    <w:p w14:paraId="23BFF4B0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"哉"的拼音是zāi，是一个典型的助词，在古文中常用于句末，表达说话者的感慨、赞叹或是疑问。它能够增强句子的情感色彩，使语言更加生动有力。例如，“天下之大，黎元为先”中的“先”后加上“哉”字，可以表达出对民众重要性的强烈认同和感慨。</w:t>
      </w:r>
    </w:p>
    <w:p w14:paraId="1DD242F4" w14:textId="77777777" w:rsidR="00E277F1" w:rsidRDefault="00E277F1">
      <w:pPr>
        <w:rPr>
          <w:rFonts w:hint="eastAsia"/>
        </w:rPr>
      </w:pPr>
    </w:p>
    <w:p w14:paraId="304EC605" w14:textId="77777777" w:rsidR="00E277F1" w:rsidRDefault="00E277F1">
      <w:pPr>
        <w:rPr>
          <w:rFonts w:hint="eastAsia"/>
        </w:rPr>
      </w:pPr>
    </w:p>
    <w:p w14:paraId="3F72FC24" w14:textId="77777777" w:rsidR="00E277F1" w:rsidRDefault="00E277F1">
      <w:pPr>
        <w:rPr>
          <w:rFonts w:hint="eastAsia"/>
        </w:rPr>
      </w:pPr>
    </w:p>
    <w:p w14:paraId="5EABF2CD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哉的组词与应用实例</w:t>
      </w:r>
    </w:p>
    <w:p w14:paraId="48C1FE06" w14:textId="77777777" w:rsidR="00E277F1" w:rsidRDefault="00E277F1">
      <w:pPr>
        <w:rPr>
          <w:rFonts w:hint="eastAsia"/>
        </w:rPr>
      </w:pPr>
    </w:p>
    <w:p w14:paraId="5531B62D" w14:textId="77777777" w:rsidR="00E277F1" w:rsidRDefault="00E277F1">
      <w:pPr>
        <w:rPr>
          <w:rFonts w:hint="eastAsia"/>
        </w:rPr>
      </w:pPr>
    </w:p>
    <w:p w14:paraId="3C9DD04C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虽然“哉”字在日常口语中并不常见，但在成语、诗词歌赋等文学作品中却有着广泛的应用。比如成语“国泰民安哉”，通过添加“哉”字来表达国家安定、人民幸福的美好愿望；又如诗句“明月几时有，把酒问青天”，这里的“有”后省略了“哉”，原本表达的是诗人对美好时光的向往和询问，若加上“哉”字，则更能体现出一种悠然自得的情怀。</w:t>
      </w:r>
    </w:p>
    <w:p w14:paraId="569504E5" w14:textId="77777777" w:rsidR="00E277F1" w:rsidRDefault="00E277F1">
      <w:pPr>
        <w:rPr>
          <w:rFonts w:hint="eastAsia"/>
        </w:rPr>
      </w:pPr>
    </w:p>
    <w:p w14:paraId="7A8BD947" w14:textId="77777777" w:rsidR="00E277F1" w:rsidRDefault="00E277F1">
      <w:pPr>
        <w:rPr>
          <w:rFonts w:hint="eastAsia"/>
        </w:rPr>
      </w:pPr>
    </w:p>
    <w:p w14:paraId="504BBF6C" w14:textId="77777777" w:rsidR="00E277F1" w:rsidRDefault="00E277F1">
      <w:pPr>
        <w:rPr>
          <w:rFonts w:hint="eastAsia"/>
        </w:rPr>
      </w:pPr>
    </w:p>
    <w:p w14:paraId="3C2609CF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哉在现代汉语中的使用</w:t>
      </w:r>
    </w:p>
    <w:p w14:paraId="00BA5AE8" w14:textId="77777777" w:rsidR="00E277F1" w:rsidRDefault="00E277F1">
      <w:pPr>
        <w:rPr>
          <w:rFonts w:hint="eastAsia"/>
        </w:rPr>
      </w:pPr>
    </w:p>
    <w:p w14:paraId="536A6DEF" w14:textId="77777777" w:rsidR="00E277F1" w:rsidRDefault="00E277F1">
      <w:pPr>
        <w:rPr>
          <w:rFonts w:hint="eastAsia"/>
        </w:rPr>
      </w:pPr>
    </w:p>
    <w:p w14:paraId="511961B5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随着时代的变迁，“哉”字在现代汉语中的使用频率虽然大大降低，但它仍然活跃在一些特定的场合和语境之中。特别是在网络语言和流行文化中，年轻人有时会用“哉”来模仿古人的语气，增加语言的趣味性和表现力。例如，在社交媒体上，当某人发表了一篇深刻的文章或见解时，其他网友可能会评论说：“高见哉！”以此来表示赞赏和敬佩。</w:t>
      </w:r>
    </w:p>
    <w:p w14:paraId="3367F184" w14:textId="77777777" w:rsidR="00E277F1" w:rsidRDefault="00E277F1">
      <w:pPr>
        <w:rPr>
          <w:rFonts w:hint="eastAsia"/>
        </w:rPr>
      </w:pPr>
    </w:p>
    <w:p w14:paraId="3621972B" w14:textId="77777777" w:rsidR="00E277F1" w:rsidRDefault="00E277F1">
      <w:pPr>
        <w:rPr>
          <w:rFonts w:hint="eastAsia"/>
        </w:rPr>
      </w:pPr>
    </w:p>
    <w:p w14:paraId="44B5A7AF" w14:textId="77777777" w:rsidR="00E277F1" w:rsidRDefault="00E277F1">
      <w:pPr>
        <w:rPr>
          <w:rFonts w:hint="eastAsia"/>
        </w:rPr>
      </w:pPr>
    </w:p>
    <w:p w14:paraId="6EBDC6A6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哉的文化意义与影响</w:t>
      </w:r>
    </w:p>
    <w:p w14:paraId="5DFB1249" w14:textId="77777777" w:rsidR="00E277F1" w:rsidRDefault="00E277F1">
      <w:pPr>
        <w:rPr>
          <w:rFonts w:hint="eastAsia"/>
        </w:rPr>
      </w:pPr>
    </w:p>
    <w:p w14:paraId="1395977A" w14:textId="77777777" w:rsidR="00E277F1" w:rsidRDefault="00E277F1">
      <w:pPr>
        <w:rPr>
          <w:rFonts w:hint="eastAsia"/>
        </w:rPr>
      </w:pPr>
    </w:p>
    <w:p w14:paraId="3C1B6F96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从更广阔的文化视角来看，“哉”字不仅仅是语言学上的一个符号，它还蕴含着中华民族对于自然、社会以及人生哲学的独特理解。在古代，文人士大夫常用“哉”来抒发个人情感，表达对理想世界的追求。这种语言习惯不仅反映了古代中国人丰富的情感世界，也为后世留下了宝贵的文化遗产。今天，我们依然可以从“哉”字的学习和使用中感受到那份来自远古的文化魅力和智慧。</w:t>
      </w:r>
    </w:p>
    <w:p w14:paraId="75A57EEC" w14:textId="77777777" w:rsidR="00E277F1" w:rsidRDefault="00E277F1">
      <w:pPr>
        <w:rPr>
          <w:rFonts w:hint="eastAsia"/>
        </w:rPr>
      </w:pPr>
    </w:p>
    <w:p w14:paraId="38B75DA9" w14:textId="77777777" w:rsidR="00E277F1" w:rsidRDefault="00E277F1">
      <w:pPr>
        <w:rPr>
          <w:rFonts w:hint="eastAsia"/>
        </w:rPr>
      </w:pPr>
    </w:p>
    <w:p w14:paraId="6E31C2BB" w14:textId="77777777" w:rsidR="00E277F1" w:rsidRDefault="00E277F1">
      <w:pPr>
        <w:rPr>
          <w:rFonts w:hint="eastAsia"/>
        </w:rPr>
      </w:pPr>
    </w:p>
    <w:p w14:paraId="0F95CB8D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E665E1" w14:textId="77777777" w:rsidR="00E277F1" w:rsidRDefault="00E277F1">
      <w:pPr>
        <w:rPr>
          <w:rFonts w:hint="eastAsia"/>
        </w:rPr>
      </w:pPr>
    </w:p>
    <w:p w14:paraId="71ED1AAF" w14:textId="77777777" w:rsidR="00E277F1" w:rsidRDefault="00E277F1">
      <w:pPr>
        <w:rPr>
          <w:rFonts w:hint="eastAsia"/>
        </w:rPr>
      </w:pPr>
    </w:p>
    <w:p w14:paraId="2C2B31DB" w14:textId="77777777" w:rsidR="00E277F1" w:rsidRDefault="00E277F1">
      <w:pPr>
        <w:rPr>
          <w:rFonts w:hint="eastAsia"/>
        </w:rPr>
      </w:pPr>
      <w:r>
        <w:rPr>
          <w:rFonts w:hint="eastAsia"/>
        </w:rPr>
        <w:tab/>
        <w:t>“哉”字虽然简单，但背后却蕴含着丰富的文化和历史信息。通过对“哉”字及其拼音组词的学习，我们不仅能更好地理解和欣赏古文经典，还能加深对中国传统文化的认识。希望每一位读者都能从这篇文章中获得启发，继续探索汉语的无穷魅力。</w:t>
      </w:r>
    </w:p>
    <w:p w14:paraId="627F0EF9" w14:textId="77777777" w:rsidR="00E277F1" w:rsidRDefault="00E277F1">
      <w:pPr>
        <w:rPr>
          <w:rFonts w:hint="eastAsia"/>
        </w:rPr>
      </w:pPr>
    </w:p>
    <w:p w14:paraId="08AA5B7A" w14:textId="77777777" w:rsidR="00E277F1" w:rsidRDefault="00E277F1">
      <w:pPr>
        <w:rPr>
          <w:rFonts w:hint="eastAsia"/>
        </w:rPr>
      </w:pPr>
    </w:p>
    <w:p w14:paraId="0673E7BA" w14:textId="77777777" w:rsidR="00E277F1" w:rsidRDefault="00E27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6BD25" w14:textId="0A8409AD" w:rsidR="00AC07DC" w:rsidRDefault="00AC07DC"/>
    <w:sectPr w:rsidR="00AC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DC"/>
    <w:rsid w:val="00AC07DC"/>
    <w:rsid w:val="00B55424"/>
    <w:rsid w:val="00E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14BD-1D78-48BA-AA36-B84F76DD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