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25D" w14:textId="77777777" w:rsidR="006B2CF6" w:rsidRDefault="006B2CF6">
      <w:pPr>
        <w:rPr>
          <w:rFonts w:hint="eastAsia"/>
        </w:rPr>
      </w:pPr>
      <w:r>
        <w:rPr>
          <w:rFonts w:hint="eastAsia"/>
        </w:rPr>
        <w:t>嗦组词和的拼音</w:t>
      </w:r>
    </w:p>
    <w:p w14:paraId="045B838A" w14:textId="77777777" w:rsidR="006B2CF6" w:rsidRDefault="006B2CF6">
      <w:pPr>
        <w:rPr>
          <w:rFonts w:hint="eastAsia"/>
        </w:rPr>
      </w:pPr>
      <w:r>
        <w:rPr>
          <w:rFonts w:hint="eastAsia"/>
        </w:rPr>
        <w:t>在汉语中，"嗦"（suō）是一个非常有趣且多义的字。它能够与其他汉字组合形成各种各样的词汇，这些词汇不仅丰富了语言的表现力，还反映了中国文化的多样性。下面将介绍一些含有“嗦”字的词语及其拼音，以帮助大家更好地理解和使用。</w:t>
      </w:r>
    </w:p>
    <w:p w14:paraId="250735A7" w14:textId="77777777" w:rsidR="006B2CF6" w:rsidRDefault="006B2CF6">
      <w:pPr>
        <w:rPr>
          <w:rFonts w:hint="eastAsia"/>
        </w:rPr>
      </w:pPr>
    </w:p>
    <w:p w14:paraId="05C71718" w14:textId="77777777" w:rsidR="006B2CF6" w:rsidRDefault="006B2CF6">
      <w:pPr>
        <w:rPr>
          <w:rFonts w:hint="eastAsia"/>
        </w:rPr>
      </w:pPr>
      <w:r>
        <w:rPr>
          <w:rFonts w:hint="eastAsia"/>
        </w:rPr>
        <w:t>唠叨与啰嗦：日常交流中的表达</w:t>
      </w:r>
    </w:p>
    <w:p w14:paraId="7D572831" w14:textId="77777777" w:rsidR="006B2CF6" w:rsidRDefault="006B2CF6">
      <w:pPr>
        <w:rPr>
          <w:rFonts w:hint="eastAsia"/>
        </w:rPr>
      </w:pPr>
      <w:r>
        <w:rPr>
          <w:rFonts w:hint="eastAsia"/>
        </w:rPr>
        <w:t>在人们的日常生活中，“唠叨”（láo dao）和“啰嗦”（luō suō）是两个常见的词语。“唠叨”指的是不停地说话，尤其是重复同样的话；而“啰嗦”则更多地用来形容说话过于繁琐、重复不必要的细节。这两个词虽然有细微的区别，但在口语中常常被混用。它们都表达了对某人话多或说话不够简洁的一种评价。</w:t>
      </w:r>
    </w:p>
    <w:p w14:paraId="0D275E31" w14:textId="77777777" w:rsidR="006B2CF6" w:rsidRDefault="006B2CF6">
      <w:pPr>
        <w:rPr>
          <w:rFonts w:hint="eastAsia"/>
        </w:rPr>
      </w:pPr>
    </w:p>
    <w:p w14:paraId="6F75F7CD" w14:textId="77777777" w:rsidR="006B2CF6" w:rsidRDefault="006B2CF6">
      <w:pPr>
        <w:rPr>
          <w:rFonts w:hint="eastAsia"/>
        </w:rPr>
      </w:pPr>
      <w:r>
        <w:rPr>
          <w:rFonts w:hint="eastAsia"/>
        </w:rPr>
        <w:t>唆使：具有引导意味的行为</w:t>
      </w:r>
    </w:p>
    <w:p w14:paraId="59ABF887" w14:textId="77777777" w:rsidR="006B2CF6" w:rsidRDefault="006B2CF6">
      <w:pPr>
        <w:rPr>
          <w:rFonts w:hint="eastAsia"/>
        </w:rPr>
      </w:pPr>
      <w:r>
        <w:rPr>
          <w:rFonts w:hint="eastAsia"/>
        </w:rPr>
        <w:t>“唆使”（suō shǐ）一词带有较强的引导性含义，意味着怂恿或教唆他人去做某事。这个词通常带有一定的负面色彩，因为它往往涉及到不正当的劝说或者挑拨离间的行为。在法律语境下，“唆使”可能是指引诱别人犯罪或参与不当行为。</w:t>
      </w:r>
    </w:p>
    <w:p w14:paraId="49C3982C" w14:textId="77777777" w:rsidR="006B2CF6" w:rsidRDefault="006B2CF6">
      <w:pPr>
        <w:rPr>
          <w:rFonts w:hint="eastAsia"/>
        </w:rPr>
      </w:pPr>
    </w:p>
    <w:p w14:paraId="0E87ACEC" w14:textId="77777777" w:rsidR="006B2CF6" w:rsidRDefault="006B2CF6">
      <w:pPr>
        <w:rPr>
          <w:rFonts w:hint="eastAsia"/>
        </w:rPr>
      </w:pPr>
      <w:r>
        <w:rPr>
          <w:rFonts w:hint="eastAsia"/>
        </w:rPr>
        <w:t>嗦粉：地方美食的独特魅力</w:t>
      </w:r>
    </w:p>
    <w:p w14:paraId="54B0F1D5" w14:textId="77777777" w:rsidR="006B2CF6" w:rsidRDefault="006B2CF6">
      <w:pPr>
        <w:rPr>
          <w:rFonts w:hint="eastAsia"/>
        </w:rPr>
      </w:pPr>
      <w:r>
        <w:rPr>
          <w:rFonts w:hint="eastAsia"/>
        </w:rPr>
        <w:t>“嗦粉”（suō fěn），特指一种流行于南方部分地区如湖南等地的传统小吃。这里的“嗦”生动形象地描绘出人们吃米粉时的动作——快速吸食入口。嗦粉不仅是食物的名字，更承载着浓厚的地方文化特色。每到清晨或傍晚，街头巷尾的米粉店总是座无虚席，顾客们享受着那滑嫩可口的米粉以及丰富的配料。</w:t>
      </w:r>
    </w:p>
    <w:p w14:paraId="13ACAF43" w14:textId="77777777" w:rsidR="006B2CF6" w:rsidRDefault="006B2CF6">
      <w:pPr>
        <w:rPr>
          <w:rFonts w:hint="eastAsia"/>
        </w:rPr>
      </w:pPr>
    </w:p>
    <w:p w14:paraId="5616B323" w14:textId="77777777" w:rsidR="006B2CF6" w:rsidRDefault="006B2CF6">
      <w:pPr>
        <w:rPr>
          <w:rFonts w:hint="eastAsia"/>
        </w:rPr>
      </w:pPr>
      <w:r>
        <w:rPr>
          <w:rFonts w:hint="eastAsia"/>
        </w:rPr>
        <w:t>最后的总结</w:t>
      </w:r>
    </w:p>
    <w:p w14:paraId="0763BA95" w14:textId="77777777" w:rsidR="006B2CF6" w:rsidRDefault="006B2CF6">
      <w:pPr>
        <w:rPr>
          <w:rFonts w:hint="eastAsia"/>
        </w:rPr>
      </w:pPr>
      <w:r>
        <w:rPr>
          <w:rFonts w:hint="eastAsia"/>
        </w:rPr>
        <w:t>通过以上几个例子可以看出，“嗦”这个字可以组成许多不同意义的词汇，并且每个词都有其独特的应用场景和文化背景。无论是描述人的行为还是指代某种美食，“嗦”字都在汉语中扮演着不可或缺的角色。希望读者们能够更加深入地了解并正确运用这些包含“嗦”的词汇，让我们的语言更加丰富多彩。</w:t>
      </w:r>
    </w:p>
    <w:p w14:paraId="5B2DDC02" w14:textId="77777777" w:rsidR="006B2CF6" w:rsidRDefault="006B2CF6">
      <w:pPr>
        <w:rPr>
          <w:rFonts w:hint="eastAsia"/>
        </w:rPr>
      </w:pPr>
    </w:p>
    <w:p w14:paraId="7B81D93F" w14:textId="77777777" w:rsidR="006B2CF6" w:rsidRDefault="006B2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332AD" w14:textId="095E236E" w:rsidR="00D046FF" w:rsidRDefault="00D046FF"/>
    <w:sectPr w:rsidR="00D0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F"/>
    <w:rsid w:val="006B2CF6"/>
    <w:rsid w:val="00866415"/>
    <w:rsid w:val="00D0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785B-CB86-4447-895A-9884775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