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C197" w14:textId="77777777" w:rsidR="001C4D0C" w:rsidRDefault="001C4D0C">
      <w:pPr>
        <w:rPr>
          <w:rFonts w:hint="eastAsia"/>
        </w:rPr>
      </w:pPr>
    </w:p>
    <w:p w14:paraId="765BCCA4" w14:textId="77777777" w:rsidR="001C4D0C" w:rsidRDefault="001C4D0C">
      <w:pPr>
        <w:rPr>
          <w:rFonts w:hint="eastAsia"/>
        </w:rPr>
      </w:pPr>
      <w:r>
        <w:rPr>
          <w:rFonts w:hint="eastAsia"/>
        </w:rPr>
        <w:tab/>
        <w:t>嘹亮拼音是什么</w:t>
      </w:r>
    </w:p>
    <w:p w14:paraId="73ED966B" w14:textId="77777777" w:rsidR="001C4D0C" w:rsidRDefault="001C4D0C">
      <w:pPr>
        <w:rPr>
          <w:rFonts w:hint="eastAsia"/>
        </w:rPr>
      </w:pPr>
    </w:p>
    <w:p w14:paraId="179A3F59" w14:textId="77777777" w:rsidR="001C4D0C" w:rsidRDefault="001C4D0C">
      <w:pPr>
        <w:rPr>
          <w:rFonts w:hint="eastAsia"/>
        </w:rPr>
      </w:pPr>
    </w:p>
    <w:p w14:paraId="3E896559" w14:textId="77777777" w:rsidR="001C4D0C" w:rsidRDefault="001C4D0C">
      <w:pPr>
        <w:rPr>
          <w:rFonts w:hint="eastAsia"/>
        </w:rPr>
      </w:pPr>
      <w:r>
        <w:rPr>
          <w:rFonts w:hint="eastAsia"/>
        </w:rPr>
        <w:tab/>
        <w:t>拼音是汉语普通话音节的一种拉丁字母拼写方法，它是中国文字改革委员会于1958年正式公布的，主要用于教育、注音、国际交流等方面。拼音系统化地将汉字的发音用拉丁字母表示出来，极大地促进了汉语学习和使用。而“嘹亮”这个词，在拼音中写作“liáo liàng”。其中，“嘹”字的拼音为“liáo”，“亮”字的拼音为“liàng”。</w:t>
      </w:r>
    </w:p>
    <w:p w14:paraId="3C2ADB04" w14:textId="77777777" w:rsidR="001C4D0C" w:rsidRDefault="001C4D0C">
      <w:pPr>
        <w:rPr>
          <w:rFonts w:hint="eastAsia"/>
        </w:rPr>
      </w:pPr>
    </w:p>
    <w:p w14:paraId="363933B6" w14:textId="77777777" w:rsidR="001C4D0C" w:rsidRDefault="001C4D0C">
      <w:pPr>
        <w:rPr>
          <w:rFonts w:hint="eastAsia"/>
        </w:rPr>
      </w:pPr>
    </w:p>
    <w:p w14:paraId="44514052" w14:textId="77777777" w:rsidR="001C4D0C" w:rsidRDefault="001C4D0C">
      <w:pPr>
        <w:rPr>
          <w:rFonts w:hint="eastAsia"/>
        </w:rPr>
      </w:pPr>
    </w:p>
    <w:p w14:paraId="0C170519" w14:textId="77777777" w:rsidR="001C4D0C" w:rsidRDefault="001C4D0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9EB09B1" w14:textId="77777777" w:rsidR="001C4D0C" w:rsidRDefault="001C4D0C">
      <w:pPr>
        <w:rPr>
          <w:rFonts w:hint="eastAsia"/>
        </w:rPr>
      </w:pPr>
    </w:p>
    <w:p w14:paraId="627999AB" w14:textId="77777777" w:rsidR="001C4D0C" w:rsidRDefault="001C4D0C">
      <w:pPr>
        <w:rPr>
          <w:rFonts w:hint="eastAsia"/>
        </w:rPr>
      </w:pPr>
    </w:p>
    <w:p w14:paraId="5256E0CE" w14:textId="77777777" w:rsidR="001C4D0C" w:rsidRDefault="001C4D0C">
      <w:pPr>
        <w:rPr>
          <w:rFonts w:hint="eastAsia"/>
        </w:rPr>
      </w:pPr>
      <w:r>
        <w:rPr>
          <w:rFonts w:hint="eastAsia"/>
        </w:rPr>
        <w:tab/>
        <w:t>拼音由声母、韵母和声调三部分组成。“嘹亮”的拼音“liáo liàng”中，“l”是声母，“iáo”和“iàng”是韵母，而声调则通过在韵母上加不同的符号来表示。例如，“嘹”的声调符号为第二声（á），表明它的发音是一个上升的音调；“亮”的声调符号同样为第二声（áng），意味着其发音也具有上升的趋势。</w:t>
      </w:r>
    </w:p>
    <w:p w14:paraId="62D160CA" w14:textId="77777777" w:rsidR="001C4D0C" w:rsidRDefault="001C4D0C">
      <w:pPr>
        <w:rPr>
          <w:rFonts w:hint="eastAsia"/>
        </w:rPr>
      </w:pPr>
    </w:p>
    <w:p w14:paraId="3007810C" w14:textId="77777777" w:rsidR="001C4D0C" w:rsidRDefault="001C4D0C">
      <w:pPr>
        <w:rPr>
          <w:rFonts w:hint="eastAsia"/>
        </w:rPr>
      </w:pPr>
    </w:p>
    <w:p w14:paraId="16A2C173" w14:textId="77777777" w:rsidR="001C4D0C" w:rsidRDefault="001C4D0C">
      <w:pPr>
        <w:rPr>
          <w:rFonts w:hint="eastAsia"/>
        </w:rPr>
      </w:pPr>
    </w:p>
    <w:p w14:paraId="55F011AD" w14:textId="77777777" w:rsidR="001C4D0C" w:rsidRDefault="001C4D0C">
      <w:pPr>
        <w:rPr>
          <w:rFonts w:hint="eastAsia"/>
        </w:rPr>
      </w:pPr>
      <w:r>
        <w:rPr>
          <w:rFonts w:hint="eastAsia"/>
        </w:rPr>
        <w:tab/>
        <w:t>拼音的作用</w:t>
      </w:r>
    </w:p>
    <w:p w14:paraId="22CD4905" w14:textId="77777777" w:rsidR="001C4D0C" w:rsidRDefault="001C4D0C">
      <w:pPr>
        <w:rPr>
          <w:rFonts w:hint="eastAsia"/>
        </w:rPr>
      </w:pPr>
    </w:p>
    <w:p w14:paraId="49C68866" w14:textId="77777777" w:rsidR="001C4D0C" w:rsidRDefault="001C4D0C">
      <w:pPr>
        <w:rPr>
          <w:rFonts w:hint="eastAsia"/>
        </w:rPr>
      </w:pPr>
    </w:p>
    <w:p w14:paraId="16A59CEC" w14:textId="77777777" w:rsidR="001C4D0C" w:rsidRDefault="001C4D0C">
      <w:pPr>
        <w:rPr>
          <w:rFonts w:hint="eastAsia"/>
        </w:rPr>
      </w:pPr>
      <w:r>
        <w:rPr>
          <w:rFonts w:hint="eastAsia"/>
        </w:rPr>
        <w:tab/>
        <w:t>拼音不仅帮助初学者快速掌握汉字的正确发音，对于提高汉语水平也有重要作用。在儿童教育中，拼音是学习汉字的基础之一，它能够帮助孩子们更好地理解汉字的读音规则。拼音还是计算机输入法的重要组成部分，使得人们可以通过键盘输入汉字，大大提高了汉字处理的效率。</w:t>
      </w:r>
    </w:p>
    <w:p w14:paraId="0E16945D" w14:textId="77777777" w:rsidR="001C4D0C" w:rsidRDefault="001C4D0C">
      <w:pPr>
        <w:rPr>
          <w:rFonts w:hint="eastAsia"/>
        </w:rPr>
      </w:pPr>
    </w:p>
    <w:p w14:paraId="0D451A6A" w14:textId="77777777" w:rsidR="001C4D0C" w:rsidRDefault="001C4D0C">
      <w:pPr>
        <w:rPr>
          <w:rFonts w:hint="eastAsia"/>
        </w:rPr>
      </w:pPr>
    </w:p>
    <w:p w14:paraId="08BB997F" w14:textId="77777777" w:rsidR="001C4D0C" w:rsidRDefault="001C4D0C">
      <w:pPr>
        <w:rPr>
          <w:rFonts w:hint="eastAsia"/>
        </w:rPr>
      </w:pPr>
    </w:p>
    <w:p w14:paraId="2FFD8E11" w14:textId="77777777" w:rsidR="001C4D0C" w:rsidRDefault="001C4D0C">
      <w:pPr>
        <w:rPr>
          <w:rFonts w:hint="eastAsia"/>
        </w:rPr>
      </w:pPr>
      <w:r>
        <w:rPr>
          <w:rFonts w:hint="eastAsia"/>
        </w:rPr>
        <w:tab/>
        <w:t>“嘹亮”一词的意义与应用</w:t>
      </w:r>
    </w:p>
    <w:p w14:paraId="09E50071" w14:textId="77777777" w:rsidR="001C4D0C" w:rsidRDefault="001C4D0C">
      <w:pPr>
        <w:rPr>
          <w:rFonts w:hint="eastAsia"/>
        </w:rPr>
      </w:pPr>
    </w:p>
    <w:p w14:paraId="2F25B915" w14:textId="77777777" w:rsidR="001C4D0C" w:rsidRDefault="001C4D0C">
      <w:pPr>
        <w:rPr>
          <w:rFonts w:hint="eastAsia"/>
        </w:rPr>
      </w:pPr>
    </w:p>
    <w:p w14:paraId="1413D985" w14:textId="77777777" w:rsidR="001C4D0C" w:rsidRDefault="001C4D0C">
      <w:pPr>
        <w:rPr>
          <w:rFonts w:hint="eastAsia"/>
        </w:rPr>
      </w:pPr>
      <w:r>
        <w:rPr>
          <w:rFonts w:hint="eastAsia"/>
        </w:rPr>
        <w:tab/>
        <w:t>“嘹亮”通常用来形容声音清晰响亮，给人一种积极向上、充满活力的感觉。这个词经常被用于描述歌声、号角声或是其他能激发人心情的声音。例如，在文学作品或日常交流中，我们常常会说某人的歌声嘹亮，或者形容早晨的第一缕阳光伴随着嘹亮的鸡鸣声。</w:t>
      </w:r>
    </w:p>
    <w:p w14:paraId="1F2F0180" w14:textId="77777777" w:rsidR="001C4D0C" w:rsidRDefault="001C4D0C">
      <w:pPr>
        <w:rPr>
          <w:rFonts w:hint="eastAsia"/>
        </w:rPr>
      </w:pPr>
    </w:p>
    <w:p w14:paraId="20086C0A" w14:textId="77777777" w:rsidR="001C4D0C" w:rsidRDefault="001C4D0C">
      <w:pPr>
        <w:rPr>
          <w:rFonts w:hint="eastAsia"/>
        </w:rPr>
      </w:pPr>
    </w:p>
    <w:p w14:paraId="7CD6BA55" w14:textId="77777777" w:rsidR="001C4D0C" w:rsidRDefault="001C4D0C">
      <w:pPr>
        <w:rPr>
          <w:rFonts w:hint="eastAsia"/>
        </w:rPr>
      </w:pPr>
    </w:p>
    <w:p w14:paraId="16C0B19F" w14:textId="77777777" w:rsidR="001C4D0C" w:rsidRDefault="001C4D0C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136E0D8D" w14:textId="77777777" w:rsidR="001C4D0C" w:rsidRDefault="001C4D0C">
      <w:pPr>
        <w:rPr>
          <w:rFonts w:hint="eastAsia"/>
        </w:rPr>
      </w:pPr>
    </w:p>
    <w:p w14:paraId="2EAEABED" w14:textId="77777777" w:rsidR="001C4D0C" w:rsidRDefault="001C4D0C">
      <w:pPr>
        <w:rPr>
          <w:rFonts w:hint="eastAsia"/>
        </w:rPr>
      </w:pPr>
    </w:p>
    <w:p w14:paraId="58D46F6D" w14:textId="77777777" w:rsidR="001C4D0C" w:rsidRDefault="001C4D0C">
      <w:pPr>
        <w:rPr>
          <w:rFonts w:hint="eastAsia"/>
        </w:rPr>
      </w:pPr>
      <w:r>
        <w:rPr>
          <w:rFonts w:hint="eastAsia"/>
        </w:rPr>
        <w:tab/>
        <w:t>由于拼音对于学习和使用汉语至关重要，因此在汉语教学中占有非常重要的位置。无论是对外汉语教学还是国内的语文教育，拼音都是基础课程之一。教师们会通过各种有趣的方法教授拼音，如歌曲、游戏等，旨在让学生在轻松愉快的氛围中掌握这一技能。</w:t>
      </w:r>
    </w:p>
    <w:p w14:paraId="33F9201D" w14:textId="77777777" w:rsidR="001C4D0C" w:rsidRDefault="001C4D0C">
      <w:pPr>
        <w:rPr>
          <w:rFonts w:hint="eastAsia"/>
        </w:rPr>
      </w:pPr>
    </w:p>
    <w:p w14:paraId="16A4D9B5" w14:textId="77777777" w:rsidR="001C4D0C" w:rsidRDefault="001C4D0C">
      <w:pPr>
        <w:rPr>
          <w:rFonts w:hint="eastAsia"/>
        </w:rPr>
      </w:pPr>
    </w:p>
    <w:p w14:paraId="47A78CE5" w14:textId="77777777" w:rsidR="001C4D0C" w:rsidRDefault="001C4D0C">
      <w:pPr>
        <w:rPr>
          <w:rFonts w:hint="eastAsia"/>
        </w:rPr>
      </w:pPr>
    </w:p>
    <w:p w14:paraId="63F75586" w14:textId="77777777" w:rsidR="001C4D0C" w:rsidRDefault="001C4D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B64C6E" w14:textId="77777777" w:rsidR="001C4D0C" w:rsidRDefault="001C4D0C">
      <w:pPr>
        <w:rPr>
          <w:rFonts w:hint="eastAsia"/>
        </w:rPr>
      </w:pPr>
    </w:p>
    <w:p w14:paraId="0C3E4E27" w14:textId="77777777" w:rsidR="001C4D0C" w:rsidRDefault="001C4D0C">
      <w:pPr>
        <w:rPr>
          <w:rFonts w:hint="eastAsia"/>
        </w:rPr>
      </w:pPr>
    </w:p>
    <w:p w14:paraId="2EABE209" w14:textId="77777777" w:rsidR="001C4D0C" w:rsidRDefault="001C4D0C">
      <w:pPr>
        <w:rPr>
          <w:rFonts w:hint="eastAsia"/>
        </w:rPr>
      </w:pPr>
      <w:r>
        <w:rPr>
          <w:rFonts w:hint="eastAsia"/>
        </w:rPr>
        <w:tab/>
        <w:t>“嘹亮拼音是什么”这个问题不仅仅涉及到了具体的拼音知识，更深层次地反映了拼音在汉语学习中的重要性以及“嘹亮”一词背后的文化意义。通过学习拼音，我们可以更好地理解和使用汉语，感受语言的魅力。</w:t>
      </w:r>
    </w:p>
    <w:p w14:paraId="3002263B" w14:textId="77777777" w:rsidR="001C4D0C" w:rsidRDefault="001C4D0C">
      <w:pPr>
        <w:rPr>
          <w:rFonts w:hint="eastAsia"/>
        </w:rPr>
      </w:pPr>
    </w:p>
    <w:p w14:paraId="10C8C43C" w14:textId="130B3522" w:rsidR="00EC6EA5" w:rsidRDefault="00EC6EA5"/>
    <w:sectPr w:rsidR="00EC6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A5"/>
    <w:rsid w:val="001C4D0C"/>
    <w:rsid w:val="00332454"/>
    <w:rsid w:val="00EC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548E2-BE92-42B2-A719-556D90F6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