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3318" w14:textId="77777777" w:rsidR="00EF4377" w:rsidRDefault="00EF4377">
      <w:pPr>
        <w:rPr>
          <w:rFonts w:hint="eastAsia"/>
        </w:rPr>
      </w:pPr>
      <w:r>
        <w:rPr>
          <w:rFonts w:hint="eastAsia"/>
        </w:rPr>
        <w:t>埴组词和的拼音</w:t>
      </w:r>
    </w:p>
    <w:p w14:paraId="66615FBA" w14:textId="77777777" w:rsidR="00EF4377" w:rsidRDefault="00EF4377">
      <w:pPr>
        <w:rPr>
          <w:rFonts w:hint="eastAsia"/>
        </w:rPr>
      </w:pPr>
      <w:r>
        <w:rPr>
          <w:rFonts w:hint="eastAsia"/>
        </w:rPr>
        <w:t>在汉语中，“埴”是一个较为生僻的字，它通常出现在学术性或文学性的语境之中。该字的拼音为“shí”，部首为土，总笔画数为8画。在古籍与传统文献中，“埴”往往用来指代质地细腻且粘性较强的土质，例如制陶工艺中所用到的那种土壤。“埴”也常被用于构建复合词汇，以表达特定的概念或描述特定的事物。</w:t>
      </w:r>
    </w:p>
    <w:p w14:paraId="2B420D54" w14:textId="77777777" w:rsidR="00EF4377" w:rsidRDefault="00EF4377">
      <w:pPr>
        <w:rPr>
          <w:rFonts w:hint="eastAsia"/>
        </w:rPr>
      </w:pPr>
    </w:p>
    <w:p w14:paraId="2692E390" w14:textId="77777777" w:rsidR="00EF4377" w:rsidRDefault="00EF4377">
      <w:pPr>
        <w:rPr>
          <w:rFonts w:hint="eastAsia"/>
        </w:rPr>
      </w:pPr>
      <w:r>
        <w:rPr>
          <w:rFonts w:hint="eastAsia"/>
        </w:rPr>
        <w:t>关于“埴”的历史渊源</w:t>
      </w:r>
    </w:p>
    <w:p w14:paraId="291FBEF3" w14:textId="77777777" w:rsidR="00EF4377" w:rsidRDefault="00EF4377">
      <w:pPr>
        <w:rPr>
          <w:rFonts w:hint="eastAsia"/>
        </w:rPr>
      </w:pPr>
      <w:r>
        <w:rPr>
          <w:rFonts w:hint="eastAsia"/>
        </w:rPr>
        <w:t>从历史的角度看，“埴”这个字在中国古代文化中扮演了重要角色。古人对于土地的分类有着深刻的理解，而“埴”正是这种理解的一部分。在《说文解字》这部经典辞书中，“埴”被定义为一种具有黏性的泥土，适合于烧制陶瓷器皿。因此，在中国悠久的制陶历史上，“埴”不仅是原材料的象征，也是工匠们智慧与技艺传承的载体。通过使用“埴”制作出来的陶器，我们得以窥见古代社会的生活方式和技术水平。</w:t>
      </w:r>
    </w:p>
    <w:p w14:paraId="4424F665" w14:textId="77777777" w:rsidR="00EF4377" w:rsidRDefault="00EF4377">
      <w:pPr>
        <w:rPr>
          <w:rFonts w:hint="eastAsia"/>
        </w:rPr>
      </w:pPr>
    </w:p>
    <w:p w14:paraId="6EDE5604" w14:textId="77777777" w:rsidR="00EF4377" w:rsidRDefault="00EF4377">
      <w:pPr>
        <w:rPr>
          <w:rFonts w:hint="eastAsia"/>
        </w:rPr>
      </w:pPr>
      <w:r>
        <w:rPr>
          <w:rFonts w:hint="eastAsia"/>
        </w:rPr>
        <w:t>“埴”的现代意义及应用</w:t>
      </w:r>
    </w:p>
    <w:p w14:paraId="245F7A22" w14:textId="77777777" w:rsidR="00EF4377" w:rsidRDefault="00EF4377">
      <w:pPr>
        <w:rPr>
          <w:rFonts w:hint="eastAsia"/>
        </w:rPr>
      </w:pPr>
      <w:r>
        <w:rPr>
          <w:rFonts w:hint="eastAsia"/>
        </w:rPr>
        <w:t>进入现代社会后，“埴”的使用频率虽然有所下降，但它仍然保留在一些专业领域内。比如，在地质学研究中，“埴”可以用来描述某些类型的沉积岩特征；在艺术创作方面，特别是陶艺领域，“埴”作为优质原料的选择之一，继续受到艺术家们的青睐。在中文语言的学习过程中，“埴”作为一个特殊案例，有助于学生了解汉字构造及其背后的文化内涵。</w:t>
      </w:r>
    </w:p>
    <w:p w14:paraId="2B51ABB3" w14:textId="77777777" w:rsidR="00EF4377" w:rsidRDefault="00EF4377">
      <w:pPr>
        <w:rPr>
          <w:rFonts w:hint="eastAsia"/>
        </w:rPr>
      </w:pPr>
    </w:p>
    <w:p w14:paraId="3E5E6241" w14:textId="77777777" w:rsidR="00EF4377" w:rsidRDefault="00EF4377">
      <w:pPr>
        <w:rPr>
          <w:rFonts w:hint="eastAsia"/>
        </w:rPr>
      </w:pPr>
      <w:r>
        <w:rPr>
          <w:rFonts w:hint="eastAsia"/>
        </w:rPr>
        <w:t>“埴”组词示例</w:t>
      </w:r>
    </w:p>
    <w:p w14:paraId="0FAB1267" w14:textId="77777777" w:rsidR="00EF4377" w:rsidRDefault="00EF4377">
      <w:pPr>
        <w:rPr>
          <w:rFonts w:hint="eastAsia"/>
        </w:rPr>
      </w:pPr>
      <w:r>
        <w:rPr>
          <w:rFonts w:hint="eastAsia"/>
        </w:rPr>
        <w:t>当我们将“埴”与其他汉字组合时，可以创造出许多富有特色的词汇。例如：“埴土”，指的是适合作为建筑材料或工艺品原料的优质黏土；“埴垆”，古代用于祭祀或其他仪式上的小型土炉；还有“埴炻”，这里“炻”读作“shí”，表示一种介于瓷器与陶器之间的半成品状态。这些词汇不仅丰富了汉语表达，也为相关领域的交流提供了准确的语言工具。</w:t>
      </w:r>
    </w:p>
    <w:p w14:paraId="2C7E374B" w14:textId="77777777" w:rsidR="00EF4377" w:rsidRDefault="00EF4377">
      <w:pPr>
        <w:rPr>
          <w:rFonts w:hint="eastAsia"/>
        </w:rPr>
      </w:pPr>
    </w:p>
    <w:p w14:paraId="27DB621F" w14:textId="77777777" w:rsidR="00EF4377" w:rsidRDefault="00EF4377">
      <w:pPr>
        <w:rPr>
          <w:rFonts w:hint="eastAsia"/>
        </w:rPr>
      </w:pPr>
      <w:r>
        <w:rPr>
          <w:rFonts w:hint="eastAsia"/>
        </w:rPr>
        <w:t>最后的总结：对“埴”的最后的总结与展望</w:t>
      </w:r>
    </w:p>
    <w:p w14:paraId="7F02E605" w14:textId="77777777" w:rsidR="00EF4377" w:rsidRDefault="00EF4377">
      <w:pPr>
        <w:rPr>
          <w:rFonts w:hint="eastAsia"/>
        </w:rPr>
      </w:pPr>
      <w:r>
        <w:rPr>
          <w:rFonts w:hint="eastAsia"/>
        </w:rPr>
        <w:t>“埴”虽然不是日常生活中常用的汉字，但它承载着深厚的历史文化底蕴，并在特定的专业领域内保持着其独特价值。随着人们对传统文化重视程度的不断提高以及跨学科研究的发展，“埴”及相关词汇有望得到更广泛的认识和应用。未来，我们期待更多人能够关注并深入了解像“埴”这样蕴含着丰富信息的汉字，从而更好地继承和发展中华优秀传统文化。</w:t>
      </w:r>
    </w:p>
    <w:p w14:paraId="6D50EDA3" w14:textId="77777777" w:rsidR="00EF4377" w:rsidRDefault="00EF4377">
      <w:pPr>
        <w:rPr>
          <w:rFonts w:hint="eastAsia"/>
        </w:rPr>
      </w:pPr>
    </w:p>
    <w:p w14:paraId="6A8C3E07" w14:textId="77777777" w:rsidR="00EF4377" w:rsidRDefault="00EF4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3C7AC" w14:textId="54B97A0E" w:rsidR="001F7A6A" w:rsidRDefault="001F7A6A"/>
    <w:sectPr w:rsidR="001F7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6A"/>
    <w:rsid w:val="001F7A6A"/>
    <w:rsid w:val="0075097D"/>
    <w:rsid w:val="00E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A086A-1EA3-4FB5-8000-A98C9397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