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F4BC" w14:textId="77777777" w:rsidR="006A43A5" w:rsidRDefault="006A43A5">
      <w:pPr>
        <w:rPr>
          <w:rFonts w:hint="eastAsia"/>
        </w:rPr>
      </w:pPr>
      <w:r>
        <w:rPr>
          <w:rFonts w:hint="eastAsia"/>
        </w:rPr>
        <w:t>如何学会的拼音打字零基础</w:t>
      </w:r>
    </w:p>
    <w:p w14:paraId="3DD4C2D0" w14:textId="77777777" w:rsidR="006A43A5" w:rsidRDefault="006A43A5">
      <w:pPr>
        <w:rPr>
          <w:rFonts w:hint="eastAsia"/>
        </w:rPr>
      </w:pPr>
      <w:r>
        <w:rPr>
          <w:rFonts w:hint="eastAsia"/>
        </w:rPr>
        <w:t>在当今数字化时代，掌握拼音打字技能对于提高工作效率、方便生活沟通至关重要。特别是对于零基础的学习者来说，学习拼音打字不仅能够增强汉字输入的速度和准确性，还能提升对汉语拼音的理解。本文将从几个关键步骤出发，介绍如何快速有效地学习拼音打字。</w:t>
      </w:r>
    </w:p>
    <w:p w14:paraId="5DFF1C88" w14:textId="77777777" w:rsidR="006A43A5" w:rsidRDefault="006A43A5">
      <w:pPr>
        <w:rPr>
          <w:rFonts w:hint="eastAsia"/>
        </w:rPr>
      </w:pPr>
    </w:p>
    <w:p w14:paraId="6F8FFA49" w14:textId="77777777" w:rsidR="006A43A5" w:rsidRDefault="006A43A5">
      <w:pPr>
        <w:rPr>
          <w:rFonts w:hint="eastAsia"/>
        </w:rPr>
      </w:pPr>
      <w:r>
        <w:rPr>
          <w:rFonts w:hint="eastAsia"/>
        </w:rPr>
        <w:t>第一步：熟悉汉语拼音的基础知识</w:t>
      </w:r>
    </w:p>
    <w:p w14:paraId="69FE2631" w14:textId="77777777" w:rsidR="006A43A5" w:rsidRDefault="006A43A5">
      <w:pPr>
        <w:rPr>
          <w:rFonts w:hint="eastAsia"/>
        </w:rPr>
      </w:pPr>
      <w:r>
        <w:rPr>
          <w:rFonts w:hint="eastAsia"/>
        </w:rPr>
        <w:t>了解并掌握汉语拼音的基本规则是学习拼音打字的基础。汉语拼音包括声母、韵母和声调三个部分，通过组合这些元素来表示不同的汉字读音。初学者可以通过查阅教材或在线资源来系统地学习汉语拼音，并进行适量的练习以巩固记忆。</w:t>
      </w:r>
    </w:p>
    <w:p w14:paraId="272F9EA3" w14:textId="77777777" w:rsidR="006A43A5" w:rsidRDefault="006A43A5">
      <w:pPr>
        <w:rPr>
          <w:rFonts w:hint="eastAsia"/>
        </w:rPr>
      </w:pPr>
    </w:p>
    <w:p w14:paraId="49F9B420" w14:textId="77777777" w:rsidR="006A43A5" w:rsidRDefault="006A43A5">
      <w:pPr>
        <w:rPr>
          <w:rFonts w:hint="eastAsia"/>
        </w:rPr>
      </w:pPr>
      <w:r>
        <w:rPr>
          <w:rFonts w:hint="eastAsia"/>
        </w:rPr>
        <w:t>第二步：选择合适的拼音输入法</w:t>
      </w:r>
    </w:p>
    <w:p w14:paraId="4AE9610A" w14:textId="77777777" w:rsidR="006A43A5" w:rsidRDefault="006A43A5">
      <w:pPr>
        <w:rPr>
          <w:rFonts w:hint="eastAsia"/>
        </w:rPr>
      </w:pPr>
      <w:r>
        <w:rPr>
          <w:rFonts w:hint="eastAsia"/>
        </w:rPr>
        <w:t>市面上存在多种拼音输入法，如搜狗拼音、百度输入法等。选择一个用户评价良好且适合自己使用习惯的输入法软件非常重要。大多数拼音输入法都具备智能联想功能，可以帮助用户更快地找到所需汉字，从而提高打字速度。</w:t>
      </w:r>
    </w:p>
    <w:p w14:paraId="0D31B3F6" w14:textId="77777777" w:rsidR="006A43A5" w:rsidRDefault="006A43A5">
      <w:pPr>
        <w:rPr>
          <w:rFonts w:hint="eastAsia"/>
        </w:rPr>
      </w:pPr>
    </w:p>
    <w:p w14:paraId="71481050" w14:textId="77777777" w:rsidR="006A43A5" w:rsidRDefault="006A43A5">
      <w:pPr>
        <w:rPr>
          <w:rFonts w:hint="eastAsia"/>
        </w:rPr>
      </w:pPr>
      <w:r>
        <w:rPr>
          <w:rFonts w:hint="eastAsia"/>
        </w:rPr>
        <w:t>第三步：进行基础打字练习</w:t>
      </w:r>
    </w:p>
    <w:p w14:paraId="3A016AC9" w14:textId="77777777" w:rsidR="006A43A5" w:rsidRDefault="006A43A5">
      <w:pPr>
        <w:rPr>
          <w:rFonts w:hint="eastAsia"/>
        </w:rPr>
      </w:pPr>
      <w:r>
        <w:rPr>
          <w:rFonts w:hint="eastAsia"/>
        </w:rPr>
        <w:t>开始时可以利用一些专门的打字练习软件或者网站来进行训练。这些平台通常提供分级别的练习课程，从简单的字母、词汇到复杂的句子逐步递进。通过不断的练习，逐渐增加手指与键盘的协调性，同时提高打字速度和准确率。</w:t>
      </w:r>
    </w:p>
    <w:p w14:paraId="0406FD7B" w14:textId="77777777" w:rsidR="006A43A5" w:rsidRDefault="006A43A5">
      <w:pPr>
        <w:rPr>
          <w:rFonts w:hint="eastAsia"/>
        </w:rPr>
      </w:pPr>
    </w:p>
    <w:p w14:paraId="2A776CC6" w14:textId="77777777" w:rsidR="006A43A5" w:rsidRDefault="006A43A5">
      <w:pPr>
        <w:rPr>
          <w:rFonts w:hint="eastAsia"/>
        </w:rPr>
      </w:pPr>
      <w:r>
        <w:rPr>
          <w:rFonts w:hint="eastAsia"/>
        </w:rPr>
        <w:t>第四步：实践应用</w:t>
      </w:r>
    </w:p>
    <w:p w14:paraId="121B1F44" w14:textId="77777777" w:rsidR="006A43A5" w:rsidRDefault="006A43A5">
      <w:pPr>
        <w:rPr>
          <w:rFonts w:hint="eastAsia"/>
        </w:rPr>
      </w:pPr>
      <w:r>
        <w:rPr>
          <w:rFonts w:hint="eastAsia"/>
        </w:rPr>
        <w:t>理论学习与实际操作相结合是提高拼音打字水平的有效途径。可以在日常生活中尝试用拼音输入法撰写邮件、社交媒体帖子或是记录日记等。实践不仅能加深对拼音输入法的理解，还能帮助发现并改正错误，进一步提高打字效率。</w:t>
      </w:r>
    </w:p>
    <w:p w14:paraId="371479C1" w14:textId="77777777" w:rsidR="006A43A5" w:rsidRDefault="006A43A5">
      <w:pPr>
        <w:rPr>
          <w:rFonts w:hint="eastAsia"/>
        </w:rPr>
      </w:pPr>
    </w:p>
    <w:p w14:paraId="4E016B76" w14:textId="77777777" w:rsidR="006A43A5" w:rsidRDefault="006A43A5">
      <w:pPr>
        <w:rPr>
          <w:rFonts w:hint="eastAsia"/>
        </w:rPr>
      </w:pPr>
      <w:r>
        <w:rPr>
          <w:rFonts w:hint="eastAsia"/>
        </w:rPr>
        <w:t>第五步：持续改进与优化</w:t>
      </w:r>
    </w:p>
    <w:p w14:paraId="1ECA6E13" w14:textId="77777777" w:rsidR="006A43A5" w:rsidRDefault="006A43A5">
      <w:pPr>
        <w:rPr>
          <w:rFonts w:hint="eastAsia"/>
        </w:rPr>
      </w:pPr>
      <w:r>
        <w:rPr>
          <w:rFonts w:hint="eastAsia"/>
        </w:rPr>
        <w:t>随着打字技能的不断提升，可以尝试调整输入法设置，比如启用模糊音设置来适应个人发音特点；或者根据个人习惯定制快捷短语等。定期回顾学习过程中的难点和易错点，持续改进自己的打字技巧。</w:t>
      </w:r>
    </w:p>
    <w:p w14:paraId="710E70A4" w14:textId="77777777" w:rsidR="006A43A5" w:rsidRDefault="006A43A5">
      <w:pPr>
        <w:rPr>
          <w:rFonts w:hint="eastAsia"/>
        </w:rPr>
      </w:pPr>
    </w:p>
    <w:p w14:paraId="0575E657" w14:textId="77777777" w:rsidR="006A43A5" w:rsidRDefault="006A43A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F9DF939" w14:textId="77777777" w:rsidR="006A43A5" w:rsidRDefault="006A43A5">
      <w:pPr>
        <w:rPr>
          <w:rFonts w:hint="eastAsia"/>
        </w:rPr>
      </w:pPr>
      <w:r>
        <w:rPr>
          <w:rFonts w:hint="eastAsia"/>
        </w:rPr>
        <w:t>学习拼音打字是一个循序渐进的过程，需要时间和耐心。通过上述五个步骤，即使是零基础的用户也能逐渐掌握拼音打字技巧。重要的是保持积极的态度和持续的努力，相信不久之后你就能在工作和生活中流畅地使用拼音输入法了。</w:t>
      </w:r>
    </w:p>
    <w:p w14:paraId="46EAC092" w14:textId="77777777" w:rsidR="006A43A5" w:rsidRDefault="006A43A5">
      <w:pPr>
        <w:rPr>
          <w:rFonts w:hint="eastAsia"/>
        </w:rPr>
      </w:pPr>
    </w:p>
    <w:p w14:paraId="5B25AAAB" w14:textId="77777777" w:rsidR="006A43A5" w:rsidRDefault="006A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77211" w14:textId="77777777" w:rsidR="006A43A5" w:rsidRDefault="006A4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5B2D9" w14:textId="4F11556F" w:rsidR="00EF0EAA" w:rsidRDefault="00EF0EAA"/>
    <w:sectPr w:rsidR="00EF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AA"/>
    <w:rsid w:val="006A43A5"/>
    <w:rsid w:val="00866415"/>
    <w:rsid w:val="00E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566DF-4510-40D7-843A-74D6B625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