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3355" w14:textId="77777777" w:rsidR="00FC778A" w:rsidRDefault="00FC778A">
      <w:pPr>
        <w:rPr>
          <w:rFonts w:hint="eastAsia"/>
        </w:rPr>
      </w:pPr>
      <w:r>
        <w:rPr>
          <w:rFonts w:hint="eastAsia"/>
        </w:rPr>
        <w:t>如何打出的拼音u加两点</w:t>
      </w:r>
    </w:p>
    <w:p w14:paraId="727767B6" w14:textId="77777777" w:rsidR="00FC778A" w:rsidRDefault="00FC778A">
      <w:pPr>
        <w:rPr>
          <w:rFonts w:hint="eastAsia"/>
        </w:rPr>
      </w:pPr>
      <w:r>
        <w:rPr>
          <w:rFonts w:hint="eastAsia"/>
        </w:rPr>
        <w:t>在中文拼音系统中，字母“ü”是一个特殊的元音符号，它代表了一个不同于普通“u”的发音。这个特殊字符出现在某些汉语拼音字母组合中，例如“nü”和“lü”，用于表示特定的音节。对于不熟悉中文输入法的人来说，在计算机或手机上打出带有两个点的“u”可能会感到困惑。本文将指导您如何在不同设备和操作系统上正确输入这个字符。</w:t>
      </w:r>
    </w:p>
    <w:p w14:paraId="4F0C9506" w14:textId="77777777" w:rsidR="00FC778A" w:rsidRDefault="00FC778A">
      <w:pPr>
        <w:rPr>
          <w:rFonts w:hint="eastAsia"/>
        </w:rPr>
      </w:pPr>
    </w:p>
    <w:p w14:paraId="00236658" w14:textId="77777777" w:rsidR="00FC778A" w:rsidRDefault="00FC778A">
      <w:pPr>
        <w:rPr>
          <w:rFonts w:hint="eastAsia"/>
        </w:rPr>
      </w:pPr>
      <w:r>
        <w:rPr>
          <w:rFonts w:hint="eastAsia"/>
        </w:rPr>
        <w:t>Windows系统的输入方法</w:t>
      </w:r>
    </w:p>
    <w:p w14:paraId="0D97156B" w14:textId="77777777" w:rsidR="00FC778A" w:rsidRDefault="00FC778A">
      <w:pPr>
        <w:rPr>
          <w:rFonts w:hint="eastAsia"/>
        </w:rPr>
      </w:pPr>
      <w:r>
        <w:rPr>
          <w:rFonts w:hint="eastAsia"/>
        </w:rPr>
        <w:t>如果您使用的是Windows操作系统，那么有几种方法可以输入“ü”。最直接的方法是通过安装并启用中文（简体）-微软拼音输入法。一旦激活了该输入法，您可以直接在键盘上按下对应的按键组合来输入“ü”。如果您的输入法支持全拼输入，只需要键入完整的拼音，如“nv”或“lv”，系统会自动识别为“nü”或“lü”。您也可以通过Alt代码来输入：按住Alt键，然后在数字小键盘上输入0252，松开Alt键后就会出现“ü”。另一种方式是在开始菜单中搜索“字符映射表”，找到所需的字符并复制粘贴到需要的地方。</w:t>
      </w:r>
    </w:p>
    <w:p w14:paraId="17B5C67A" w14:textId="77777777" w:rsidR="00FC778A" w:rsidRDefault="00FC778A">
      <w:pPr>
        <w:rPr>
          <w:rFonts w:hint="eastAsia"/>
        </w:rPr>
      </w:pPr>
    </w:p>
    <w:p w14:paraId="188C94AF" w14:textId="77777777" w:rsidR="00FC778A" w:rsidRDefault="00FC778A">
      <w:pPr>
        <w:rPr>
          <w:rFonts w:hint="eastAsia"/>
        </w:rPr>
      </w:pPr>
      <w:r>
        <w:rPr>
          <w:rFonts w:hint="eastAsia"/>
        </w:rPr>
        <w:t>MacOS系统的输入方法</w:t>
      </w:r>
    </w:p>
    <w:p w14:paraId="5E51DC4C" w14:textId="77777777" w:rsidR="00FC778A" w:rsidRDefault="00FC778A">
      <w:pPr>
        <w:rPr>
          <w:rFonts w:hint="eastAsia"/>
        </w:rPr>
      </w:pPr>
      <w:r>
        <w:rPr>
          <w:rFonts w:hint="eastAsia"/>
        </w:rPr>
        <w:t>在苹果公司的MacOS系统中，用户可以通过多种途径轻松地打出带两点的“u”。一种简单的方式是利用系统自带的中文输入法，当您切换到中文输入模式时，可以直接输入“v”代替“ü”。比如，输入“nv”即会转换成“nü”。Mac还提供了一种叫做“Option键快捷方式”的功能，只需同时按下Option键和“u”键，接着再按一次“u”，就能得到“ü”。如果您经常需要输入这种字符，建议设置自定义文本替换规则，这样可以在任何应用程序中快速插入“ü”。</w:t>
      </w:r>
    </w:p>
    <w:p w14:paraId="2DF98EF5" w14:textId="77777777" w:rsidR="00FC778A" w:rsidRDefault="00FC778A">
      <w:pPr>
        <w:rPr>
          <w:rFonts w:hint="eastAsia"/>
        </w:rPr>
      </w:pPr>
    </w:p>
    <w:p w14:paraId="20D65853" w14:textId="77777777" w:rsidR="00FC778A" w:rsidRDefault="00FC778A">
      <w:pPr>
        <w:rPr>
          <w:rFonts w:hint="eastAsia"/>
        </w:rPr>
      </w:pPr>
      <w:r>
        <w:rPr>
          <w:rFonts w:hint="eastAsia"/>
        </w:rPr>
        <w:t>移动设备上的输入方法</w:t>
      </w:r>
    </w:p>
    <w:p w14:paraId="0EA8C8A6" w14:textId="77777777" w:rsidR="00FC778A" w:rsidRDefault="00FC778A">
      <w:pPr>
        <w:rPr>
          <w:rFonts w:hint="eastAsia"/>
        </w:rPr>
      </w:pPr>
      <w:r>
        <w:rPr>
          <w:rFonts w:hint="eastAsia"/>
        </w:rPr>
        <w:t>智能手机和平板电脑等移动设备通常预装了多种语言的键盘布局，其中也包括了对中文的支持。对于iOS和Android设备而言，只要选择了正确的中文输入法，就可以很容易地找到“ü”。以iOS为例，默认的中文键盘会有一个专门的“ü”按钮；而在Android设备上，不同的输入法应用可能有不同的设计，但大多数情况下，长按“u”键会弹出包含“ü”的选项供选择。值得注意的是，部分第三方输入法应用提供了更便捷的功能，如滑动输入或者语音输入“ü”，这使得输入过程更加高效。</w:t>
      </w:r>
    </w:p>
    <w:p w14:paraId="64821A4A" w14:textId="77777777" w:rsidR="00FC778A" w:rsidRDefault="00FC778A">
      <w:pPr>
        <w:rPr>
          <w:rFonts w:hint="eastAsia"/>
        </w:rPr>
      </w:pPr>
    </w:p>
    <w:p w14:paraId="5F0996E9" w14:textId="77777777" w:rsidR="00FC778A" w:rsidRDefault="00FC778A">
      <w:pPr>
        <w:rPr>
          <w:rFonts w:hint="eastAsia"/>
        </w:rPr>
      </w:pPr>
      <w:r>
        <w:rPr>
          <w:rFonts w:hint="eastAsia"/>
        </w:rPr>
        <w:t>在线工具和其他辅助手段</w:t>
      </w:r>
    </w:p>
    <w:p w14:paraId="184C065E" w14:textId="77777777" w:rsidR="00FC778A" w:rsidRDefault="00FC778A">
      <w:pPr>
        <w:rPr>
          <w:rFonts w:hint="eastAsia"/>
        </w:rPr>
      </w:pPr>
      <w:r>
        <w:rPr>
          <w:rFonts w:hint="eastAsia"/>
        </w:rPr>
        <w:t>除了上述提到的传统输入方式之外，互联网也为寻求解决方案的人们提供了丰富的资源。有许多网站和在线服务可以帮助用户生成特定字符，包括“ü”。这些平台往往拥有直观易用的界面，允许用户通过简单的点击操作获取所需字符，并将其复制到剪贴板以便后续使用。还有一些桌面软件和插件能够增强文本编辑体验，使输入特殊字符变得更加简单。无论您处于何种环境，总能找到适合自己的方法来准确无误地打出“ü”。</w:t>
      </w:r>
    </w:p>
    <w:p w14:paraId="1F91BBBC" w14:textId="77777777" w:rsidR="00FC778A" w:rsidRDefault="00FC778A">
      <w:pPr>
        <w:rPr>
          <w:rFonts w:hint="eastAsia"/>
        </w:rPr>
      </w:pPr>
    </w:p>
    <w:p w14:paraId="70D7653E" w14:textId="77777777" w:rsidR="00FC778A" w:rsidRDefault="00FC778A">
      <w:pPr>
        <w:rPr>
          <w:rFonts w:hint="eastAsia"/>
        </w:rPr>
      </w:pPr>
      <w:r>
        <w:rPr>
          <w:rFonts w:hint="eastAsia"/>
        </w:rPr>
        <w:t>最后的总结</w:t>
      </w:r>
    </w:p>
    <w:p w14:paraId="63772A4E" w14:textId="77777777" w:rsidR="00FC778A" w:rsidRDefault="00FC778A">
      <w:pPr>
        <w:rPr>
          <w:rFonts w:hint="eastAsia"/>
        </w:rPr>
      </w:pPr>
      <w:r>
        <w:rPr>
          <w:rFonts w:hint="eastAsia"/>
        </w:rPr>
        <w:t>尽管“ü”看起来像是一个小小的字符，但在不同的平台上正确地输入它却涉及到一系列的知识和技术。从传统的PC端操作系统到现代移动设备，再到各种在线工具和服务，我们都有相应的策略来应对这一挑战。希望这篇文章能帮助那些正在寻找答案的朋友解决问题，并让大家了解到即使是最细微的事情背后也可能蕴含着丰富的知识和技术细节。通过掌握以上介绍的各种技巧，相信每个人都能更加自信地在数字世界里表达自己，无障碍地交流思想。</w:t>
      </w:r>
    </w:p>
    <w:p w14:paraId="00286ABB" w14:textId="77777777" w:rsidR="00FC778A" w:rsidRDefault="00FC778A">
      <w:pPr>
        <w:rPr>
          <w:rFonts w:hint="eastAsia"/>
        </w:rPr>
      </w:pPr>
    </w:p>
    <w:p w14:paraId="0FDC8283" w14:textId="77777777" w:rsidR="00FC778A" w:rsidRDefault="00FC778A">
      <w:pPr>
        <w:rPr>
          <w:rFonts w:hint="eastAsia"/>
        </w:rPr>
      </w:pPr>
      <w:r>
        <w:rPr>
          <w:rFonts w:hint="eastAsia"/>
        </w:rPr>
        <w:t>本文是由每日文章网(2345lzwz.cn)为大家创作</w:t>
      </w:r>
    </w:p>
    <w:p w14:paraId="727A96EC" w14:textId="2993381D" w:rsidR="008F49DD" w:rsidRDefault="008F49DD"/>
    <w:sectPr w:rsidR="008F4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DD"/>
    <w:rsid w:val="00866415"/>
    <w:rsid w:val="008F49DD"/>
    <w:rsid w:val="00F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E2D2-4951-492B-AECA-00080FB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9DD"/>
    <w:rPr>
      <w:rFonts w:cstheme="majorBidi"/>
      <w:color w:val="2F5496" w:themeColor="accent1" w:themeShade="BF"/>
      <w:sz w:val="28"/>
      <w:szCs w:val="28"/>
    </w:rPr>
  </w:style>
  <w:style w:type="character" w:customStyle="1" w:styleId="50">
    <w:name w:val="标题 5 字符"/>
    <w:basedOn w:val="a0"/>
    <w:link w:val="5"/>
    <w:uiPriority w:val="9"/>
    <w:semiHidden/>
    <w:rsid w:val="008F49DD"/>
    <w:rPr>
      <w:rFonts w:cstheme="majorBidi"/>
      <w:color w:val="2F5496" w:themeColor="accent1" w:themeShade="BF"/>
      <w:sz w:val="24"/>
    </w:rPr>
  </w:style>
  <w:style w:type="character" w:customStyle="1" w:styleId="60">
    <w:name w:val="标题 6 字符"/>
    <w:basedOn w:val="a0"/>
    <w:link w:val="6"/>
    <w:uiPriority w:val="9"/>
    <w:semiHidden/>
    <w:rsid w:val="008F49DD"/>
    <w:rPr>
      <w:rFonts w:cstheme="majorBidi"/>
      <w:b/>
      <w:bCs/>
      <w:color w:val="2F5496" w:themeColor="accent1" w:themeShade="BF"/>
    </w:rPr>
  </w:style>
  <w:style w:type="character" w:customStyle="1" w:styleId="70">
    <w:name w:val="标题 7 字符"/>
    <w:basedOn w:val="a0"/>
    <w:link w:val="7"/>
    <w:uiPriority w:val="9"/>
    <w:semiHidden/>
    <w:rsid w:val="008F49DD"/>
    <w:rPr>
      <w:rFonts w:cstheme="majorBidi"/>
      <w:b/>
      <w:bCs/>
      <w:color w:val="595959" w:themeColor="text1" w:themeTint="A6"/>
    </w:rPr>
  </w:style>
  <w:style w:type="character" w:customStyle="1" w:styleId="80">
    <w:name w:val="标题 8 字符"/>
    <w:basedOn w:val="a0"/>
    <w:link w:val="8"/>
    <w:uiPriority w:val="9"/>
    <w:semiHidden/>
    <w:rsid w:val="008F49DD"/>
    <w:rPr>
      <w:rFonts w:cstheme="majorBidi"/>
      <w:color w:val="595959" w:themeColor="text1" w:themeTint="A6"/>
    </w:rPr>
  </w:style>
  <w:style w:type="character" w:customStyle="1" w:styleId="90">
    <w:name w:val="标题 9 字符"/>
    <w:basedOn w:val="a0"/>
    <w:link w:val="9"/>
    <w:uiPriority w:val="9"/>
    <w:semiHidden/>
    <w:rsid w:val="008F49DD"/>
    <w:rPr>
      <w:rFonts w:eastAsiaTheme="majorEastAsia" w:cstheme="majorBidi"/>
      <w:color w:val="595959" w:themeColor="text1" w:themeTint="A6"/>
    </w:rPr>
  </w:style>
  <w:style w:type="paragraph" w:styleId="a3">
    <w:name w:val="Title"/>
    <w:basedOn w:val="a"/>
    <w:next w:val="a"/>
    <w:link w:val="a4"/>
    <w:uiPriority w:val="10"/>
    <w:qFormat/>
    <w:rsid w:val="008F4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9DD"/>
    <w:pPr>
      <w:spacing w:before="160"/>
      <w:jc w:val="center"/>
    </w:pPr>
    <w:rPr>
      <w:i/>
      <w:iCs/>
      <w:color w:val="404040" w:themeColor="text1" w:themeTint="BF"/>
    </w:rPr>
  </w:style>
  <w:style w:type="character" w:customStyle="1" w:styleId="a8">
    <w:name w:val="引用 字符"/>
    <w:basedOn w:val="a0"/>
    <w:link w:val="a7"/>
    <w:uiPriority w:val="29"/>
    <w:rsid w:val="008F49DD"/>
    <w:rPr>
      <w:i/>
      <w:iCs/>
      <w:color w:val="404040" w:themeColor="text1" w:themeTint="BF"/>
    </w:rPr>
  </w:style>
  <w:style w:type="paragraph" w:styleId="a9">
    <w:name w:val="List Paragraph"/>
    <w:basedOn w:val="a"/>
    <w:uiPriority w:val="34"/>
    <w:qFormat/>
    <w:rsid w:val="008F49DD"/>
    <w:pPr>
      <w:ind w:left="720"/>
      <w:contextualSpacing/>
    </w:pPr>
  </w:style>
  <w:style w:type="character" w:styleId="aa">
    <w:name w:val="Intense Emphasis"/>
    <w:basedOn w:val="a0"/>
    <w:uiPriority w:val="21"/>
    <w:qFormat/>
    <w:rsid w:val="008F49DD"/>
    <w:rPr>
      <w:i/>
      <w:iCs/>
      <w:color w:val="2F5496" w:themeColor="accent1" w:themeShade="BF"/>
    </w:rPr>
  </w:style>
  <w:style w:type="paragraph" w:styleId="ab">
    <w:name w:val="Intense Quote"/>
    <w:basedOn w:val="a"/>
    <w:next w:val="a"/>
    <w:link w:val="ac"/>
    <w:uiPriority w:val="30"/>
    <w:qFormat/>
    <w:rsid w:val="008F4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9DD"/>
    <w:rPr>
      <w:i/>
      <w:iCs/>
      <w:color w:val="2F5496" w:themeColor="accent1" w:themeShade="BF"/>
    </w:rPr>
  </w:style>
  <w:style w:type="character" w:styleId="ad">
    <w:name w:val="Intense Reference"/>
    <w:basedOn w:val="a0"/>
    <w:uiPriority w:val="32"/>
    <w:qFormat/>
    <w:rsid w:val="008F4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