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46E7" w14:textId="77777777" w:rsidR="000548D3" w:rsidRDefault="000548D3">
      <w:pPr>
        <w:rPr>
          <w:rFonts w:hint="eastAsia"/>
        </w:rPr>
      </w:pPr>
      <w:r>
        <w:rPr>
          <w:rFonts w:hint="eastAsia"/>
        </w:rPr>
        <w:t>如果的拼音组词：探索汉语拼音的魅力</w:t>
      </w:r>
    </w:p>
    <w:p w14:paraId="54278D55" w14:textId="77777777" w:rsidR="000548D3" w:rsidRDefault="000548D3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汉语作为世界上最古老的语言之一，承载着中华民族悠久的历史和灿烂的文化。而汉语拼音，则是近现代为了帮助人们学习汉字发音、促进教育普及而发明的一种工具。"如果"这两个字，其拼音为 "rúguǒ"，它们不仅在日常交流中频繁出现，而且在构建语言逻辑方面扮演着不可或缺的角色。本文将围绕“如果”的拼音展开，探讨与之相关的词汇组合，以及这些词语背后的故事和文化意义。</w:t>
      </w:r>
    </w:p>
    <w:p w14:paraId="394EB279" w14:textId="77777777" w:rsidR="000548D3" w:rsidRDefault="000548D3">
      <w:pPr>
        <w:rPr>
          <w:rFonts w:hint="eastAsia"/>
        </w:rPr>
      </w:pPr>
    </w:p>
    <w:p w14:paraId="73BA4219" w14:textId="77777777" w:rsidR="000548D3" w:rsidRDefault="000548D3">
      <w:pPr>
        <w:rPr>
          <w:rFonts w:hint="eastAsia"/>
        </w:rPr>
      </w:pPr>
      <w:r>
        <w:rPr>
          <w:rFonts w:hint="eastAsia"/>
        </w:rPr>
        <w:t>基本用法：rú guǒ</w:t>
      </w:r>
    </w:p>
    <w:p w14:paraId="6550D6FA" w14:textId="77777777" w:rsidR="000548D3" w:rsidRDefault="000548D3">
      <w:pPr>
        <w:rPr>
          <w:rFonts w:hint="eastAsia"/>
        </w:rPr>
      </w:pPr>
      <w:r>
        <w:rPr>
          <w:rFonts w:hint="eastAsia"/>
        </w:rPr>
        <w:t>当提到“如果”时，我们首先想到的是它作为一个连词，在句子中用来表达假设条件。例如，“如果你有空，我们可以一起去散步。”这里的“如果”引导了一个假设的情境，使得说话者能够提出一个可能性或者建议。这种用法非常普遍，几乎每个人每天都会使用。除此之外，“如果”还可以用于更复杂的语法结构中，如虚拟语气，来讨论那些与现实不符的情况或愿望。</w:t>
      </w:r>
    </w:p>
    <w:p w14:paraId="5D0D49AA" w14:textId="77777777" w:rsidR="000548D3" w:rsidRDefault="000548D3">
      <w:pPr>
        <w:rPr>
          <w:rFonts w:hint="eastAsia"/>
        </w:rPr>
      </w:pPr>
    </w:p>
    <w:p w14:paraId="7D703A5B" w14:textId="77777777" w:rsidR="000548D3" w:rsidRDefault="000548D3">
      <w:pPr>
        <w:rPr>
          <w:rFonts w:hint="eastAsia"/>
        </w:rPr>
      </w:pPr>
      <w:r>
        <w:rPr>
          <w:rFonts w:hint="eastAsia"/>
        </w:rPr>
        <w:t>成语中的rú guǒ：若隐若现的文化符号</w:t>
      </w:r>
    </w:p>
    <w:p w14:paraId="33B861A0" w14:textId="77777777" w:rsidR="000548D3" w:rsidRDefault="000548D3">
      <w:pPr>
        <w:rPr>
          <w:rFonts w:hint="eastAsia"/>
        </w:rPr>
      </w:pPr>
      <w:r>
        <w:rPr>
          <w:rFonts w:hint="eastAsia"/>
        </w:rPr>
        <w:t>汉语成语是中华文化宝库中的璀璨明珠，许多成语都包含了“如”这个字，它往往与“若”同义，表示相似、好像的意思。比如“如履薄冰”，意味着行事谨慎小心，就像走在薄冰上一样；又如“如鱼得水”，形容人处在非常适合自己的环境中，感到非常自在和愉快。虽然这些成语中的“如”并非直接等同于“如果”的“如”，但它们都在一定程度上传达了相似的概念，即一种状态或情境的比喻性描述。</w:t>
      </w:r>
    </w:p>
    <w:p w14:paraId="05F2CBB0" w14:textId="77777777" w:rsidR="000548D3" w:rsidRDefault="000548D3">
      <w:pPr>
        <w:rPr>
          <w:rFonts w:hint="eastAsia"/>
        </w:rPr>
      </w:pPr>
    </w:p>
    <w:p w14:paraId="2464CC68" w14:textId="77777777" w:rsidR="000548D3" w:rsidRDefault="000548D3">
      <w:pPr>
        <w:rPr>
          <w:rFonts w:hint="eastAsia"/>
        </w:rPr>
      </w:pPr>
      <w:r>
        <w:rPr>
          <w:rFonts w:hint="eastAsia"/>
        </w:rPr>
        <w:t>文学作品里的rú guǒ：情感与思想的桥梁</w:t>
      </w:r>
    </w:p>
    <w:p w14:paraId="060832A7" w14:textId="77777777" w:rsidR="000548D3" w:rsidRDefault="000548D3">
      <w:pPr>
        <w:rPr>
          <w:rFonts w:hint="eastAsia"/>
        </w:rPr>
      </w:pPr>
      <w:r>
        <w:rPr>
          <w:rFonts w:hint="eastAsia"/>
        </w:rPr>
        <w:t>在文学创作中，“如果”常常被作家们用来构建故事框架，或是通过人物对话来展现内心世界。从古代诗词到现代小说，无数经典作品都巧妙地运用了这一词语。“如果”可以引发读者对于不同最后的总结的好奇心，激发想象力，甚至挑战既定的观点。例如，在一些爱情故事里，作者可能会设置一个“如果当初没有分开……”的情节转折点，以此来增加剧情的张力和深度，同时也让读者对命运无常有了更深的理解。</w:t>
      </w:r>
    </w:p>
    <w:p w14:paraId="2721239C" w14:textId="77777777" w:rsidR="000548D3" w:rsidRDefault="000548D3">
      <w:pPr>
        <w:rPr>
          <w:rFonts w:hint="eastAsia"/>
        </w:rPr>
      </w:pPr>
    </w:p>
    <w:p w14:paraId="2103CB54" w14:textId="77777777" w:rsidR="000548D3" w:rsidRDefault="000548D3">
      <w:pPr>
        <w:rPr>
          <w:rFonts w:hint="eastAsia"/>
        </w:rPr>
      </w:pPr>
      <w:r>
        <w:rPr>
          <w:rFonts w:hint="eastAsia"/>
        </w:rPr>
        <w:t>日常生活中的rú guǒ：沟通的艺术</w:t>
      </w:r>
    </w:p>
    <w:p w14:paraId="666FF7A3" w14:textId="77777777" w:rsidR="000548D3" w:rsidRDefault="000548D3">
      <w:pPr>
        <w:rPr>
          <w:rFonts w:hint="eastAsia"/>
        </w:rPr>
      </w:pPr>
      <w:r>
        <w:rPr>
          <w:rFonts w:hint="eastAsia"/>
        </w:rPr>
        <w:t>除了书面语外，“如果”在口语交流中同样占据重要地位。当我们试图解释某个观点、提出建议或是进行劝说时，“如果”可以帮助我们更加委婉地表达自己的想法。比如，“如果这样做，可能会更好哦。”这样的表达方式既尊重了对方的意见，又不失礼貌地传达了自己的看法。在家庭聚会、朋友聊天等场合，“如果”也经常被用来分享趣事、回忆过往经历，成为增进彼此感情的有效手段。</w:t>
      </w:r>
    </w:p>
    <w:p w14:paraId="618FB76F" w14:textId="77777777" w:rsidR="000548D3" w:rsidRDefault="000548D3">
      <w:pPr>
        <w:rPr>
          <w:rFonts w:hint="eastAsia"/>
        </w:rPr>
      </w:pPr>
    </w:p>
    <w:p w14:paraId="17755AA2" w14:textId="77777777" w:rsidR="000548D3" w:rsidRDefault="000548D3">
      <w:pPr>
        <w:rPr>
          <w:rFonts w:hint="eastAsia"/>
        </w:rPr>
      </w:pPr>
      <w:r>
        <w:rPr>
          <w:rFonts w:hint="eastAsia"/>
        </w:rPr>
        <w:t>最后的总结：rú guǒ的多面性</w:t>
      </w:r>
    </w:p>
    <w:p w14:paraId="2EDAC2E4" w14:textId="77777777" w:rsidR="000548D3" w:rsidRDefault="000548D3">
      <w:pPr>
        <w:rPr>
          <w:rFonts w:hint="eastAsia"/>
        </w:rPr>
      </w:pPr>
      <w:r>
        <w:rPr>
          <w:rFonts w:hint="eastAsia"/>
        </w:rPr>
        <w:t>“如果”的拼音及其所代表的意义远不止表面看起来那么简单。它不仅是汉语语法中的一个重要组成部分，更是连接过去与现在、理想与现实的一座桥梁。无论是作为日常对话中的常用词，还是文学作品中的关键元素，“如果”都展现了汉语的独特魅力。通过对“如果”的深入理解，我们可以更好地掌握这门语言，同时也能更加深刻地体会到中华文化的博大精深。</w:t>
      </w:r>
    </w:p>
    <w:p w14:paraId="7F17148E" w14:textId="77777777" w:rsidR="000548D3" w:rsidRDefault="000548D3">
      <w:pPr>
        <w:rPr>
          <w:rFonts w:hint="eastAsia"/>
        </w:rPr>
      </w:pPr>
    </w:p>
    <w:p w14:paraId="4DC92229" w14:textId="77777777" w:rsidR="000548D3" w:rsidRDefault="00054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45322" w14:textId="337C9767" w:rsidR="00DD5A5B" w:rsidRDefault="00DD5A5B"/>
    <w:sectPr w:rsidR="00DD5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5B"/>
    <w:rsid w:val="000548D3"/>
    <w:rsid w:val="00866415"/>
    <w:rsid w:val="00D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BC24-EF07-4D53-A616-108D666E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