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9658" w14:textId="77777777" w:rsidR="004C26E2" w:rsidRDefault="004C26E2">
      <w:pPr>
        <w:rPr>
          <w:rFonts w:hint="eastAsia"/>
        </w:rPr>
      </w:pPr>
    </w:p>
    <w:p w14:paraId="4D517935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委婉动听的拼音</w:t>
      </w:r>
    </w:p>
    <w:p w14:paraId="28D9983B" w14:textId="77777777" w:rsidR="004C26E2" w:rsidRDefault="004C26E2">
      <w:pPr>
        <w:rPr>
          <w:rFonts w:hint="eastAsia"/>
        </w:rPr>
      </w:pPr>
    </w:p>
    <w:p w14:paraId="4755365F" w14:textId="77777777" w:rsidR="004C26E2" w:rsidRDefault="004C26E2">
      <w:pPr>
        <w:rPr>
          <w:rFonts w:hint="eastAsia"/>
        </w:rPr>
      </w:pPr>
    </w:p>
    <w:p w14:paraId="3098743C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在汉语的世界里，拼音不仅是学习语言的基础工具，也是连接不同文化与人群的桥梁。委婉动听的拼音，这不仅仅是一串字母的组合，它背后承载着丰富的文化和情感价值。通过巧妙地运用声调变化，拼音能够表达出细腻的情感和微妙的意思差异，让人在交流中感受到更多的温度和人文关怀。</w:t>
      </w:r>
    </w:p>
    <w:p w14:paraId="7119109A" w14:textId="77777777" w:rsidR="004C26E2" w:rsidRDefault="004C26E2">
      <w:pPr>
        <w:rPr>
          <w:rFonts w:hint="eastAsia"/>
        </w:rPr>
      </w:pPr>
    </w:p>
    <w:p w14:paraId="0B4AE987" w14:textId="77777777" w:rsidR="004C26E2" w:rsidRDefault="004C26E2">
      <w:pPr>
        <w:rPr>
          <w:rFonts w:hint="eastAsia"/>
        </w:rPr>
      </w:pPr>
    </w:p>
    <w:p w14:paraId="5F7A21DF" w14:textId="77777777" w:rsidR="004C26E2" w:rsidRDefault="004C26E2">
      <w:pPr>
        <w:rPr>
          <w:rFonts w:hint="eastAsia"/>
        </w:rPr>
      </w:pPr>
    </w:p>
    <w:p w14:paraId="1A3DEF65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3CB11527" w14:textId="77777777" w:rsidR="004C26E2" w:rsidRDefault="004C26E2">
      <w:pPr>
        <w:rPr>
          <w:rFonts w:hint="eastAsia"/>
        </w:rPr>
      </w:pPr>
    </w:p>
    <w:p w14:paraId="46527F73" w14:textId="77777777" w:rsidR="004C26E2" w:rsidRDefault="004C26E2">
      <w:pPr>
        <w:rPr>
          <w:rFonts w:hint="eastAsia"/>
        </w:rPr>
      </w:pPr>
    </w:p>
    <w:p w14:paraId="63B9944D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拼音作为汉语的音标系统，其魅力在于能够准确地反映出汉字的发音特点。委婉动听的拼音更是如此，它通过轻柔的声音和恰当的声调转换，让每一个词语都仿佛有了自己的生命。例如，“你好”（nǐ hǎo）一词，当使用第三声时，听起来就像是在轻轻问候对方，充满了温暖和亲切感。</w:t>
      </w:r>
    </w:p>
    <w:p w14:paraId="520E4A8C" w14:textId="77777777" w:rsidR="004C26E2" w:rsidRDefault="004C26E2">
      <w:pPr>
        <w:rPr>
          <w:rFonts w:hint="eastAsia"/>
        </w:rPr>
      </w:pPr>
    </w:p>
    <w:p w14:paraId="2A50F362" w14:textId="77777777" w:rsidR="004C26E2" w:rsidRDefault="004C26E2">
      <w:pPr>
        <w:rPr>
          <w:rFonts w:hint="eastAsia"/>
        </w:rPr>
      </w:pPr>
    </w:p>
    <w:p w14:paraId="53873AF0" w14:textId="77777777" w:rsidR="004C26E2" w:rsidRDefault="004C26E2">
      <w:pPr>
        <w:rPr>
          <w:rFonts w:hint="eastAsia"/>
        </w:rPr>
      </w:pPr>
    </w:p>
    <w:p w14:paraId="6E8BB5A8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情感的传递</w:t>
      </w:r>
    </w:p>
    <w:p w14:paraId="1CAC944A" w14:textId="77777777" w:rsidR="004C26E2" w:rsidRDefault="004C26E2">
      <w:pPr>
        <w:rPr>
          <w:rFonts w:hint="eastAsia"/>
        </w:rPr>
      </w:pPr>
    </w:p>
    <w:p w14:paraId="55E3810C" w14:textId="77777777" w:rsidR="004C26E2" w:rsidRDefault="004C26E2">
      <w:pPr>
        <w:rPr>
          <w:rFonts w:hint="eastAsia"/>
        </w:rPr>
      </w:pPr>
    </w:p>
    <w:p w14:paraId="43B81CC4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在日常交流中，委婉动听的拼音不仅能够帮助人们准确传达信息，更重要的是它能有效传递情感。不同的声调搭配可以表达不同的情绪色彩，比如疑问、惊讶或是温柔的安慰。这种声音上的细微差别，往往能让对话双方感受到更加真实和深刻的情感交流，从而拉近彼此之间的距离。</w:t>
      </w:r>
    </w:p>
    <w:p w14:paraId="3A03E972" w14:textId="77777777" w:rsidR="004C26E2" w:rsidRDefault="004C26E2">
      <w:pPr>
        <w:rPr>
          <w:rFonts w:hint="eastAsia"/>
        </w:rPr>
      </w:pPr>
    </w:p>
    <w:p w14:paraId="2B6AEB9A" w14:textId="77777777" w:rsidR="004C26E2" w:rsidRDefault="004C26E2">
      <w:pPr>
        <w:rPr>
          <w:rFonts w:hint="eastAsia"/>
        </w:rPr>
      </w:pPr>
    </w:p>
    <w:p w14:paraId="232602C0" w14:textId="77777777" w:rsidR="004C26E2" w:rsidRDefault="004C26E2">
      <w:pPr>
        <w:rPr>
          <w:rFonts w:hint="eastAsia"/>
        </w:rPr>
      </w:pPr>
    </w:p>
    <w:p w14:paraId="4C8CCEC5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文化的体现</w:t>
      </w:r>
    </w:p>
    <w:p w14:paraId="04446833" w14:textId="77777777" w:rsidR="004C26E2" w:rsidRDefault="004C26E2">
      <w:pPr>
        <w:rPr>
          <w:rFonts w:hint="eastAsia"/>
        </w:rPr>
      </w:pPr>
    </w:p>
    <w:p w14:paraId="67B12709" w14:textId="77777777" w:rsidR="004C26E2" w:rsidRDefault="004C26E2">
      <w:pPr>
        <w:rPr>
          <w:rFonts w:hint="eastAsia"/>
        </w:rPr>
      </w:pPr>
    </w:p>
    <w:p w14:paraId="62CB3FB5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委婉动听的拼音还是中国文化的一种体现。汉语作为世界上最古老的活语言之一，其语音之美早已融入了中华民族的文化血脉之中。从古诗词歌赋到现代文学作品，委婉动听的拼音都是构成这些文化瑰宝不可或缺的一部分。它不仅记录了历史的变迁，也见证了社会的发展，是连接过去与未来的纽带。</w:t>
      </w:r>
    </w:p>
    <w:p w14:paraId="0D22E66E" w14:textId="77777777" w:rsidR="004C26E2" w:rsidRDefault="004C26E2">
      <w:pPr>
        <w:rPr>
          <w:rFonts w:hint="eastAsia"/>
        </w:rPr>
      </w:pPr>
    </w:p>
    <w:p w14:paraId="787E9C80" w14:textId="77777777" w:rsidR="004C26E2" w:rsidRDefault="004C26E2">
      <w:pPr>
        <w:rPr>
          <w:rFonts w:hint="eastAsia"/>
        </w:rPr>
      </w:pPr>
    </w:p>
    <w:p w14:paraId="36F309AF" w14:textId="77777777" w:rsidR="004C26E2" w:rsidRDefault="004C26E2">
      <w:pPr>
        <w:rPr>
          <w:rFonts w:hint="eastAsia"/>
        </w:rPr>
      </w:pPr>
    </w:p>
    <w:p w14:paraId="0F584385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教育的意义</w:t>
      </w:r>
    </w:p>
    <w:p w14:paraId="7F7BC341" w14:textId="77777777" w:rsidR="004C26E2" w:rsidRDefault="004C26E2">
      <w:pPr>
        <w:rPr>
          <w:rFonts w:hint="eastAsia"/>
        </w:rPr>
      </w:pPr>
    </w:p>
    <w:p w14:paraId="43A62A05" w14:textId="77777777" w:rsidR="004C26E2" w:rsidRDefault="004C26E2">
      <w:pPr>
        <w:rPr>
          <w:rFonts w:hint="eastAsia"/>
        </w:rPr>
      </w:pPr>
    </w:p>
    <w:p w14:paraId="133A39BC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在教育领域，委婉动听的拼音同样发挥着重要作用。对于初学者而言，掌握好拼音是学好中文的第一步。而一个正确且富有感情色彩的拼音教学方式，能够极大地激发学生的学习兴趣，让他们在愉快的氛围中掌握语言知识。通过拼音学习，孩子们还能更好地理解中国文化的精髓，培养跨文化交流的能力。</w:t>
      </w:r>
    </w:p>
    <w:p w14:paraId="25C9A307" w14:textId="77777777" w:rsidR="004C26E2" w:rsidRDefault="004C26E2">
      <w:pPr>
        <w:rPr>
          <w:rFonts w:hint="eastAsia"/>
        </w:rPr>
      </w:pPr>
    </w:p>
    <w:p w14:paraId="202E613D" w14:textId="77777777" w:rsidR="004C26E2" w:rsidRDefault="004C26E2">
      <w:pPr>
        <w:rPr>
          <w:rFonts w:hint="eastAsia"/>
        </w:rPr>
      </w:pPr>
    </w:p>
    <w:p w14:paraId="14B73857" w14:textId="77777777" w:rsidR="004C26E2" w:rsidRDefault="004C26E2">
      <w:pPr>
        <w:rPr>
          <w:rFonts w:hint="eastAsia"/>
        </w:rPr>
      </w:pPr>
    </w:p>
    <w:p w14:paraId="19620D7F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7DC021" w14:textId="77777777" w:rsidR="004C26E2" w:rsidRDefault="004C26E2">
      <w:pPr>
        <w:rPr>
          <w:rFonts w:hint="eastAsia"/>
        </w:rPr>
      </w:pPr>
    </w:p>
    <w:p w14:paraId="4BEE677A" w14:textId="77777777" w:rsidR="004C26E2" w:rsidRDefault="004C26E2">
      <w:pPr>
        <w:rPr>
          <w:rFonts w:hint="eastAsia"/>
        </w:rPr>
      </w:pPr>
    </w:p>
    <w:p w14:paraId="46E4DDB6" w14:textId="77777777" w:rsidR="004C26E2" w:rsidRDefault="004C26E2">
      <w:pPr>
        <w:rPr>
          <w:rFonts w:hint="eastAsia"/>
        </w:rPr>
      </w:pPr>
      <w:r>
        <w:rPr>
          <w:rFonts w:hint="eastAsia"/>
        </w:rPr>
        <w:tab/>
        <w:t>委婉动听的拼音不仅仅是学习汉语的工具，更是一种情感的载体、文化的象征以及教育的基石。在这个快速发展的时代背景下，我们更应该珍惜并传承好这份宝贵的文化遗产，让它成为连接世界与中国的一座美丽桥梁。</w:t>
      </w:r>
    </w:p>
    <w:p w14:paraId="73ABF47B" w14:textId="77777777" w:rsidR="004C26E2" w:rsidRDefault="004C26E2">
      <w:pPr>
        <w:rPr>
          <w:rFonts w:hint="eastAsia"/>
        </w:rPr>
      </w:pPr>
    </w:p>
    <w:p w14:paraId="6E9BFCA9" w14:textId="77777777" w:rsidR="004C26E2" w:rsidRDefault="004C26E2">
      <w:pPr>
        <w:rPr>
          <w:rFonts w:hint="eastAsia"/>
        </w:rPr>
      </w:pPr>
    </w:p>
    <w:p w14:paraId="2CC46F78" w14:textId="77777777" w:rsidR="004C26E2" w:rsidRDefault="004C2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FE1FF" w14:textId="7138D807" w:rsidR="00146DB9" w:rsidRDefault="00146DB9"/>
    <w:sectPr w:rsidR="0014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9"/>
    <w:rsid w:val="00146DB9"/>
    <w:rsid w:val="004C26E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369E-45E1-418D-A7B4-CAAACD1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