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A3D9" w14:textId="77777777" w:rsidR="00D86BD6" w:rsidRDefault="00D86BD6">
      <w:pPr>
        <w:rPr>
          <w:rFonts w:hint="eastAsia"/>
        </w:rPr>
      </w:pPr>
    </w:p>
    <w:p w14:paraId="2FB28689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婆娑子的功效与作用</w:t>
      </w:r>
    </w:p>
    <w:p w14:paraId="251CD857" w14:textId="77777777" w:rsidR="00D86BD6" w:rsidRDefault="00D86BD6">
      <w:pPr>
        <w:rPr>
          <w:rFonts w:hint="eastAsia"/>
        </w:rPr>
      </w:pPr>
    </w:p>
    <w:p w14:paraId="5F021C5D" w14:textId="77777777" w:rsidR="00D86BD6" w:rsidRDefault="00D86BD6">
      <w:pPr>
        <w:rPr>
          <w:rFonts w:hint="eastAsia"/>
        </w:rPr>
      </w:pPr>
    </w:p>
    <w:p w14:paraId="7D8D58CE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婆娑子，又名补血草、千金子等，是一种多年生草本植物，其种子在中医中有着悠久的应用历史。婆娑子主要分布在中国南方及东南亚地区，生长于林缘、灌丛或草地中。在中医理论中，婆莎子味甘、性平，归肝、肾经，具有多种药用价值。</w:t>
      </w:r>
    </w:p>
    <w:p w14:paraId="11EAF951" w14:textId="77777777" w:rsidR="00D86BD6" w:rsidRDefault="00D86BD6">
      <w:pPr>
        <w:rPr>
          <w:rFonts w:hint="eastAsia"/>
        </w:rPr>
      </w:pPr>
    </w:p>
    <w:p w14:paraId="74CA5468" w14:textId="77777777" w:rsidR="00D86BD6" w:rsidRDefault="00D86BD6">
      <w:pPr>
        <w:rPr>
          <w:rFonts w:hint="eastAsia"/>
        </w:rPr>
      </w:pPr>
    </w:p>
    <w:p w14:paraId="708FF5EE" w14:textId="77777777" w:rsidR="00D86BD6" w:rsidRDefault="00D86BD6">
      <w:pPr>
        <w:rPr>
          <w:rFonts w:hint="eastAsia"/>
        </w:rPr>
      </w:pPr>
    </w:p>
    <w:p w14:paraId="2809D52A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调理月经</w:t>
      </w:r>
    </w:p>
    <w:p w14:paraId="64EF6517" w14:textId="77777777" w:rsidR="00D86BD6" w:rsidRDefault="00D86BD6">
      <w:pPr>
        <w:rPr>
          <w:rFonts w:hint="eastAsia"/>
        </w:rPr>
      </w:pPr>
    </w:p>
    <w:p w14:paraId="35420827" w14:textId="77777777" w:rsidR="00D86BD6" w:rsidRDefault="00D86BD6">
      <w:pPr>
        <w:rPr>
          <w:rFonts w:hint="eastAsia"/>
        </w:rPr>
      </w:pPr>
    </w:p>
    <w:p w14:paraId="40C4A7BC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婆娑子对于女性具有特别的意义，尤其是对于调节月经方面。它能够帮助改善月经不调、痛经等问题，对于因气血不足导致的月经量少、颜色暗淡等症状有显著疗效。通过促进血液循环，婆娑子有助于缓解因寒湿阻滞引起的月经问题。</w:t>
      </w:r>
    </w:p>
    <w:p w14:paraId="315BCB3A" w14:textId="77777777" w:rsidR="00D86BD6" w:rsidRDefault="00D86BD6">
      <w:pPr>
        <w:rPr>
          <w:rFonts w:hint="eastAsia"/>
        </w:rPr>
      </w:pPr>
    </w:p>
    <w:p w14:paraId="1C768397" w14:textId="77777777" w:rsidR="00D86BD6" w:rsidRDefault="00D86BD6">
      <w:pPr>
        <w:rPr>
          <w:rFonts w:hint="eastAsia"/>
        </w:rPr>
      </w:pPr>
    </w:p>
    <w:p w14:paraId="4CC8AF6B" w14:textId="77777777" w:rsidR="00D86BD6" w:rsidRDefault="00D86BD6">
      <w:pPr>
        <w:rPr>
          <w:rFonts w:hint="eastAsia"/>
        </w:rPr>
      </w:pPr>
    </w:p>
    <w:p w14:paraId="41BA3B81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增强体质</w:t>
      </w:r>
    </w:p>
    <w:p w14:paraId="5BDB23E5" w14:textId="77777777" w:rsidR="00D86BD6" w:rsidRDefault="00D86BD6">
      <w:pPr>
        <w:rPr>
          <w:rFonts w:hint="eastAsia"/>
        </w:rPr>
      </w:pPr>
    </w:p>
    <w:p w14:paraId="03B11977" w14:textId="77777777" w:rsidR="00D86BD6" w:rsidRDefault="00D86BD6">
      <w:pPr>
        <w:rPr>
          <w:rFonts w:hint="eastAsia"/>
        </w:rPr>
      </w:pPr>
    </w:p>
    <w:p w14:paraId="22C49050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长期服用婆娑子还可以起到增强体质的作用。它含有丰富的蛋白质、脂肪以及多种维生素和矿物质，可以补充人体所需的营养成分，提高免疫力，对抗疲劳，对于体虚乏力、面色萎黄的人群尤为适用。</w:t>
      </w:r>
    </w:p>
    <w:p w14:paraId="7B1A5A8E" w14:textId="77777777" w:rsidR="00D86BD6" w:rsidRDefault="00D86BD6">
      <w:pPr>
        <w:rPr>
          <w:rFonts w:hint="eastAsia"/>
        </w:rPr>
      </w:pPr>
    </w:p>
    <w:p w14:paraId="4F9648C4" w14:textId="77777777" w:rsidR="00D86BD6" w:rsidRDefault="00D86BD6">
      <w:pPr>
        <w:rPr>
          <w:rFonts w:hint="eastAsia"/>
        </w:rPr>
      </w:pPr>
    </w:p>
    <w:p w14:paraId="682C7BB5" w14:textId="77777777" w:rsidR="00D86BD6" w:rsidRDefault="00D86BD6">
      <w:pPr>
        <w:rPr>
          <w:rFonts w:hint="eastAsia"/>
        </w:rPr>
      </w:pPr>
    </w:p>
    <w:p w14:paraId="4FD32FF3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改善皮肤状况</w:t>
      </w:r>
    </w:p>
    <w:p w14:paraId="73165121" w14:textId="77777777" w:rsidR="00D86BD6" w:rsidRDefault="00D86BD6">
      <w:pPr>
        <w:rPr>
          <w:rFonts w:hint="eastAsia"/>
        </w:rPr>
      </w:pPr>
    </w:p>
    <w:p w14:paraId="5D98C669" w14:textId="77777777" w:rsidR="00D86BD6" w:rsidRDefault="00D86BD6">
      <w:pPr>
        <w:rPr>
          <w:rFonts w:hint="eastAsia"/>
        </w:rPr>
      </w:pPr>
    </w:p>
    <w:p w14:paraId="379720E5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婆娑子还被用于改善皮肤状况。它能促进体内毒素排出，减少痤疮、色斑等皮肤问题的发生。同时，婆娑子中的抗氧化成分可以帮助抵抗自由基损伤，延缓衰老过程，使肌肤保持年轻态。</w:t>
      </w:r>
    </w:p>
    <w:p w14:paraId="13DDA374" w14:textId="77777777" w:rsidR="00D86BD6" w:rsidRDefault="00D86BD6">
      <w:pPr>
        <w:rPr>
          <w:rFonts w:hint="eastAsia"/>
        </w:rPr>
      </w:pPr>
    </w:p>
    <w:p w14:paraId="42DCC2F6" w14:textId="77777777" w:rsidR="00D86BD6" w:rsidRDefault="00D86BD6">
      <w:pPr>
        <w:rPr>
          <w:rFonts w:hint="eastAsia"/>
        </w:rPr>
      </w:pPr>
    </w:p>
    <w:p w14:paraId="13390E52" w14:textId="77777777" w:rsidR="00D86BD6" w:rsidRDefault="00D86BD6">
      <w:pPr>
        <w:rPr>
          <w:rFonts w:hint="eastAsia"/>
        </w:rPr>
      </w:pPr>
    </w:p>
    <w:p w14:paraId="5330F9FC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治疗风湿性疾病</w:t>
      </w:r>
    </w:p>
    <w:p w14:paraId="4143040F" w14:textId="77777777" w:rsidR="00D86BD6" w:rsidRDefault="00D86BD6">
      <w:pPr>
        <w:rPr>
          <w:rFonts w:hint="eastAsia"/>
        </w:rPr>
      </w:pPr>
    </w:p>
    <w:p w14:paraId="5F2FD4D3" w14:textId="77777777" w:rsidR="00D86BD6" w:rsidRDefault="00D86BD6">
      <w:pPr>
        <w:rPr>
          <w:rFonts w:hint="eastAsia"/>
        </w:rPr>
      </w:pPr>
    </w:p>
    <w:p w14:paraId="07721423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在传统医学中，婆娑子也被用来治疗风湿性疾病。它可以活血化瘀，祛风除湿，对于关节疼痛、肌肉酸痛等症状有一定的缓解作用。对于慢性风湿病患者来说，适当使用婆娑子配合其他治疗方法，可以有效减轻症状。</w:t>
      </w:r>
    </w:p>
    <w:p w14:paraId="15F21D76" w14:textId="77777777" w:rsidR="00D86BD6" w:rsidRDefault="00D86BD6">
      <w:pPr>
        <w:rPr>
          <w:rFonts w:hint="eastAsia"/>
        </w:rPr>
      </w:pPr>
    </w:p>
    <w:p w14:paraId="16A15017" w14:textId="77777777" w:rsidR="00D86BD6" w:rsidRDefault="00D86BD6">
      <w:pPr>
        <w:rPr>
          <w:rFonts w:hint="eastAsia"/>
        </w:rPr>
      </w:pPr>
    </w:p>
    <w:p w14:paraId="639EAE45" w14:textId="77777777" w:rsidR="00D86BD6" w:rsidRDefault="00D86BD6">
      <w:pPr>
        <w:rPr>
          <w:rFonts w:hint="eastAsia"/>
        </w:rPr>
      </w:pPr>
    </w:p>
    <w:p w14:paraId="18DBE980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6A5A19C8" w14:textId="77777777" w:rsidR="00D86BD6" w:rsidRDefault="00D86BD6">
      <w:pPr>
        <w:rPr>
          <w:rFonts w:hint="eastAsia"/>
        </w:rPr>
      </w:pPr>
    </w:p>
    <w:p w14:paraId="01DBBB80" w14:textId="77777777" w:rsidR="00D86BD6" w:rsidRDefault="00D86BD6">
      <w:pPr>
        <w:rPr>
          <w:rFonts w:hint="eastAsia"/>
        </w:rPr>
      </w:pPr>
    </w:p>
    <w:p w14:paraId="663787AE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虽然婆娑子具有诸多益处，但在使用过程中也需注意适量原则。孕妇应避免使用，以免引起流产或其他不良反应。个别人可能对婆娑子成分过敏，首次使用前最好先做小范围测试，确保安全后再继续使用。</w:t>
      </w:r>
    </w:p>
    <w:p w14:paraId="3C39D324" w14:textId="77777777" w:rsidR="00D86BD6" w:rsidRDefault="00D86BD6">
      <w:pPr>
        <w:rPr>
          <w:rFonts w:hint="eastAsia"/>
        </w:rPr>
      </w:pPr>
    </w:p>
    <w:p w14:paraId="0B9A0C69" w14:textId="77777777" w:rsidR="00D86BD6" w:rsidRDefault="00D86BD6">
      <w:pPr>
        <w:rPr>
          <w:rFonts w:hint="eastAsia"/>
        </w:rPr>
      </w:pPr>
    </w:p>
    <w:p w14:paraId="7926D465" w14:textId="77777777" w:rsidR="00D86BD6" w:rsidRDefault="00D86BD6">
      <w:pPr>
        <w:rPr>
          <w:rFonts w:hint="eastAsia"/>
        </w:rPr>
      </w:pPr>
    </w:p>
    <w:p w14:paraId="158B46ED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40D7F" w14:textId="77777777" w:rsidR="00D86BD6" w:rsidRDefault="00D86BD6">
      <w:pPr>
        <w:rPr>
          <w:rFonts w:hint="eastAsia"/>
        </w:rPr>
      </w:pPr>
    </w:p>
    <w:p w14:paraId="74718C48" w14:textId="77777777" w:rsidR="00D86BD6" w:rsidRDefault="00D86BD6">
      <w:pPr>
        <w:rPr>
          <w:rFonts w:hint="eastAsia"/>
        </w:rPr>
      </w:pPr>
    </w:p>
    <w:p w14:paraId="03FF85BD" w14:textId="77777777" w:rsidR="00D86BD6" w:rsidRDefault="00D86BD6">
      <w:pPr>
        <w:rPr>
          <w:rFonts w:hint="eastAsia"/>
        </w:rPr>
      </w:pPr>
      <w:r>
        <w:rPr>
          <w:rFonts w:hint="eastAsia"/>
        </w:rPr>
        <w:tab/>
        <w:t>婆娑子作为一种传统中药材，在调理月经、增强体质、改善皮肤状况及治疗风湿性疾病等方面表现出色。然而，任何药物都应在医生指导下合理使用，特别是对于特定人群如孕妇等更需谨慎。希望本文能为大家提供更多关于婆娑子的信息，使其成为维护健康的好帮手。</w:t>
      </w:r>
    </w:p>
    <w:p w14:paraId="16204F32" w14:textId="77777777" w:rsidR="00D86BD6" w:rsidRDefault="00D86BD6">
      <w:pPr>
        <w:rPr>
          <w:rFonts w:hint="eastAsia"/>
        </w:rPr>
      </w:pPr>
    </w:p>
    <w:p w14:paraId="1EB9937D" w14:textId="77777777" w:rsidR="00D86BD6" w:rsidRDefault="00D86BD6">
      <w:pPr>
        <w:rPr>
          <w:rFonts w:hint="eastAsia"/>
        </w:rPr>
      </w:pPr>
    </w:p>
    <w:p w14:paraId="71C10DC0" w14:textId="77777777" w:rsidR="00D86BD6" w:rsidRDefault="00D86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A3C53" w14:textId="505BEDDD" w:rsidR="004053BA" w:rsidRDefault="004053BA"/>
    <w:sectPr w:rsidR="0040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BA"/>
    <w:rsid w:val="004053BA"/>
    <w:rsid w:val="00D86BD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CDB51-5A91-4514-BA40-C28B02B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