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B5CE" w14:textId="77777777" w:rsidR="002F3EEF" w:rsidRDefault="002F3EEF">
      <w:pPr>
        <w:rPr>
          <w:rFonts w:hint="eastAsia"/>
        </w:rPr>
      </w:pPr>
    </w:p>
    <w:p w14:paraId="5E1F764F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寒气凛凛的读音解析</w:t>
      </w:r>
    </w:p>
    <w:p w14:paraId="47617D6F" w14:textId="77777777" w:rsidR="002F3EEF" w:rsidRDefault="002F3EEF">
      <w:pPr>
        <w:rPr>
          <w:rFonts w:hint="eastAsia"/>
        </w:rPr>
      </w:pPr>
    </w:p>
    <w:p w14:paraId="1EE83835" w14:textId="77777777" w:rsidR="002F3EEF" w:rsidRDefault="002F3EEF">
      <w:pPr>
        <w:rPr>
          <w:rFonts w:hint="eastAsia"/>
        </w:rPr>
      </w:pPr>
    </w:p>
    <w:p w14:paraId="7F563E7C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“寒气凛凛”这个成语的拼音是：“hán qì lǐn lǐn”。其中，“寒”（hán）意指寒冷，冷的程度深；“气”（qì）指的是空气或某种氛围；而“凛凛”（lǐn lǐn）则是形容非常寒冷的样子，或者是令人感到畏惧、严肃的状态。整个成语用来描述天气极冷或者环境气氛极为严峻、冷酷。</w:t>
      </w:r>
    </w:p>
    <w:p w14:paraId="0E04D9C2" w14:textId="77777777" w:rsidR="002F3EEF" w:rsidRDefault="002F3EEF">
      <w:pPr>
        <w:rPr>
          <w:rFonts w:hint="eastAsia"/>
        </w:rPr>
      </w:pPr>
    </w:p>
    <w:p w14:paraId="282C84FF" w14:textId="77777777" w:rsidR="002F3EEF" w:rsidRDefault="002F3EEF">
      <w:pPr>
        <w:rPr>
          <w:rFonts w:hint="eastAsia"/>
        </w:rPr>
      </w:pPr>
    </w:p>
    <w:p w14:paraId="74935814" w14:textId="77777777" w:rsidR="002F3EEF" w:rsidRDefault="002F3EEF">
      <w:pPr>
        <w:rPr>
          <w:rFonts w:hint="eastAsia"/>
        </w:rPr>
      </w:pPr>
    </w:p>
    <w:p w14:paraId="43CD323E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435EB923" w14:textId="77777777" w:rsidR="002F3EEF" w:rsidRDefault="002F3EEF">
      <w:pPr>
        <w:rPr>
          <w:rFonts w:hint="eastAsia"/>
        </w:rPr>
      </w:pPr>
    </w:p>
    <w:p w14:paraId="7D6F58C7" w14:textId="77777777" w:rsidR="002F3EEF" w:rsidRDefault="002F3EEF">
      <w:pPr>
        <w:rPr>
          <w:rFonts w:hint="eastAsia"/>
        </w:rPr>
      </w:pPr>
    </w:p>
    <w:p w14:paraId="71143D0F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“寒气凛凛”这一表达虽然没有明确的历史典故作为其直接来源，但在古代文人墨客的作品中却常常出现，用以描绘严冬时节大自然的景象或是人心境的凄凉。在中国古典文学中，诗人往往通过自然界的寒冷来映射内心的孤独、忧伤或是对社会现状的不满，这种借景抒情的手法使得“寒气凛凛”不仅仅是一个简单的自然现象描述，更成为了一种情感表达的方式。</w:t>
      </w:r>
    </w:p>
    <w:p w14:paraId="6DBD7A05" w14:textId="77777777" w:rsidR="002F3EEF" w:rsidRDefault="002F3EEF">
      <w:pPr>
        <w:rPr>
          <w:rFonts w:hint="eastAsia"/>
        </w:rPr>
      </w:pPr>
    </w:p>
    <w:p w14:paraId="092A209C" w14:textId="77777777" w:rsidR="002F3EEF" w:rsidRDefault="002F3EEF">
      <w:pPr>
        <w:rPr>
          <w:rFonts w:hint="eastAsia"/>
        </w:rPr>
      </w:pPr>
    </w:p>
    <w:p w14:paraId="7CCD9380" w14:textId="77777777" w:rsidR="002F3EEF" w:rsidRDefault="002F3EEF">
      <w:pPr>
        <w:rPr>
          <w:rFonts w:hint="eastAsia"/>
        </w:rPr>
      </w:pPr>
    </w:p>
    <w:p w14:paraId="2C7C4D7D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应用场景及现代意义</w:t>
      </w:r>
    </w:p>
    <w:p w14:paraId="465C35C2" w14:textId="77777777" w:rsidR="002F3EEF" w:rsidRDefault="002F3EEF">
      <w:pPr>
        <w:rPr>
          <w:rFonts w:hint="eastAsia"/>
        </w:rPr>
      </w:pPr>
    </w:p>
    <w:p w14:paraId="0C362CE1" w14:textId="77777777" w:rsidR="002F3EEF" w:rsidRDefault="002F3EEF">
      <w:pPr>
        <w:rPr>
          <w:rFonts w:hint="eastAsia"/>
        </w:rPr>
      </w:pPr>
    </w:p>
    <w:p w14:paraId="4B08D5EC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在现代社会，“寒气凛凛”除了继续被用于形容天气异常寒冷外，更多地被引申到描述某些场合下的氛围。例如，在商业谈判中，当双方立场对立明显，气氛紧张时，可以用“寒气凛凛”来形容那种让人感到压抑、不安的情绪。又如，在描写人物关系时，如果两人之间因为误会或其他原因导致关系变得冰冷，也可以使用此成语来形象地表达这种变化。</w:t>
      </w:r>
    </w:p>
    <w:p w14:paraId="00C43144" w14:textId="77777777" w:rsidR="002F3EEF" w:rsidRDefault="002F3EEF">
      <w:pPr>
        <w:rPr>
          <w:rFonts w:hint="eastAsia"/>
        </w:rPr>
      </w:pPr>
    </w:p>
    <w:p w14:paraId="56F0205A" w14:textId="77777777" w:rsidR="002F3EEF" w:rsidRDefault="002F3EEF">
      <w:pPr>
        <w:rPr>
          <w:rFonts w:hint="eastAsia"/>
        </w:rPr>
      </w:pPr>
    </w:p>
    <w:p w14:paraId="48A39943" w14:textId="77777777" w:rsidR="002F3EEF" w:rsidRDefault="002F3EEF">
      <w:pPr>
        <w:rPr>
          <w:rFonts w:hint="eastAsia"/>
        </w:rPr>
      </w:pPr>
    </w:p>
    <w:p w14:paraId="4FD5892F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成语教学与学习建议</w:t>
      </w:r>
    </w:p>
    <w:p w14:paraId="71FDDCF1" w14:textId="77777777" w:rsidR="002F3EEF" w:rsidRDefault="002F3EEF">
      <w:pPr>
        <w:rPr>
          <w:rFonts w:hint="eastAsia"/>
        </w:rPr>
      </w:pPr>
    </w:p>
    <w:p w14:paraId="56775E00" w14:textId="77777777" w:rsidR="002F3EEF" w:rsidRDefault="002F3EEF">
      <w:pPr>
        <w:rPr>
          <w:rFonts w:hint="eastAsia"/>
        </w:rPr>
      </w:pPr>
    </w:p>
    <w:p w14:paraId="7D40CBDE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对于学习汉语的人来说，“寒气凛凛”不仅是一个需要掌握的成语，更是理解中国文化、感受汉语之美的一个重要窗口。在学习过程中，可以通过观看相关的影视作品、阅读经典文学来加深对其含义的理解。同时，尝试将该成语运用到日常交流或写作中，不仅能提高语言运用能力，还能更好地融入中文语境之中。了解与之相关的其他成语故事和文化背景知识，也有助于全面提高中文水平。</w:t>
      </w:r>
    </w:p>
    <w:p w14:paraId="7D2E6437" w14:textId="77777777" w:rsidR="002F3EEF" w:rsidRDefault="002F3EEF">
      <w:pPr>
        <w:rPr>
          <w:rFonts w:hint="eastAsia"/>
        </w:rPr>
      </w:pPr>
    </w:p>
    <w:p w14:paraId="3E31878B" w14:textId="77777777" w:rsidR="002F3EEF" w:rsidRDefault="002F3EEF">
      <w:pPr>
        <w:rPr>
          <w:rFonts w:hint="eastAsia"/>
        </w:rPr>
      </w:pPr>
    </w:p>
    <w:p w14:paraId="1416F129" w14:textId="77777777" w:rsidR="002F3EEF" w:rsidRDefault="002F3EEF">
      <w:pPr>
        <w:rPr>
          <w:rFonts w:hint="eastAsia"/>
        </w:rPr>
      </w:pPr>
    </w:p>
    <w:p w14:paraId="41F97EED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D0EDD" w14:textId="77777777" w:rsidR="002F3EEF" w:rsidRDefault="002F3EEF">
      <w:pPr>
        <w:rPr>
          <w:rFonts w:hint="eastAsia"/>
        </w:rPr>
      </w:pPr>
    </w:p>
    <w:p w14:paraId="542017C4" w14:textId="77777777" w:rsidR="002F3EEF" w:rsidRDefault="002F3EEF">
      <w:pPr>
        <w:rPr>
          <w:rFonts w:hint="eastAsia"/>
        </w:rPr>
      </w:pPr>
    </w:p>
    <w:p w14:paraId="4F8178EA" w14:textId="77777777" w:rsidR="002F3EEF" w:rsidRDefault="002F3EEF">
      <w:pPr>
        <w:rPr>
          <w:rFonts w:hint="eastAsia"/>
        </w:rPr>
      </w:pPr>
      <w:r>
        <w:rPr>
          <w:rFonts w:hint="eastAsia"/>
        </w:rPr>
        <w:tab/>
        <w:t>“寒气凛凛”作为一个富有表现力的成语，它不仅仅是对寒冷天气的形象描述，更是中华文化中表达复杂情感和深刻哲理的一种方式。通过学习这样的成语，我们不仅能增长知识，更能感受到汉语的魅力所在。</w:t>
      </w:r>
    </w:p>
    <w:p w14:paraId="253F9199" w14:textId="77777777" w:rsidR="002F3EEF" w:rsidRDefault="002F3EEF">
      <w:pPr>
        <w:rPr>
          <w:rFonts w:hint="eastAsia"/>
        </w:rPr>
      </w:pPr>
    </w:p>
    <w:p w14:paraId="1EAB324D" w14:textId="77777777" w:rsidR="002F3EEF" w:rsidRDefault="002F3EEF">
      <w:pPr>
        <w:rPr>
          <w:rFonts w:hint="eastAsia"/>
        </w:rPr>
      </w:pPr>
    </w:p>
    <w:p w14:paraId="564AEA8A" w14:textId="77777777" w:rsidR="002F3EEF" w:rsidRDefault="002F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082A0" w14:textId="28B5820D" w:rsidR="00142DE1" w:rsidRDefault="00142DE1"/>
    <w:sectPr w:rsidR="0014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E1"/>
    <w:rsid w:val="00142DE1"/>
    <w:rsid w:val="002F3EEF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3605-6A24-4017-B95B-75D6E07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