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F2C4" w14:textId="77777777" w:rsidR="00013F91" w:rsidRDefault="00013F91">
      <w:pPr>
        <w:rPr>
          <w:rFonts w:hint="eastAsia"/>
        </w:rPr>
      </w:pPr>
    </w:p>
    <w:p w14:paraId="5D5EB871" w14:textId="77777777" w:rsidR="00013F91" w:rsidRDefault="00013F91">
      <w:pPr>
        <w:rPr>
          <w:rFonts w:hint="eastAsia"/>
        </w:rPr>
      </w:pPr>
      <w:r>
        <w:rPr>
          <w:rFonts w:hint="eastAsia"/>
        </w:rPr>
        <w:tab/>
        <w:t>Xiao Gou Zai Wan Pi Qiu: 小狗在玩皮球</w:t>
      </w:r>
    </w:p>
    <w:p w14:paraId="678AC99E" w14:textId="77777777" w:rsidR="00013F91" w:rsidRDefault="00013F91">
      <w:pPr>
        <w:rPr>
          <w:rFonts w:hint="eastAsia"/>
        </w:rPr>
      </w:pPr>
    </w:p>
    <w:p w14:paraId="1E823DA9" w14:textId="77777777" w:rsidR="00013F91" w:rsidRDefault="00013F91">
      <w:pPr>
        <w:rPr>
          <w:rFonts w:hint="eastAsia"/>
        </w:rPr>
      </w:pPr>
    </w:p>
    <w:p w14:paraId="3C80806C" w14:textId="77777777" w:rsidR="00013F91" w:rsidRDefault="00013F91">
      <w:pPr>
        <w:rPr>
          <w:rFonts w:hint="eastAsia"/>
        </w:rPr>
      </w:pPr>
      <w:r>
        <w:rPr>
          <w:rFonts w:hint="eastAsia"/>
        </w:rPr>
        <w:tab/>
        <w:t>在阳光明媚的午后，公园里充满了生机与活力。孩子们欢笑奔跑，老人们悠闲地散步，而在一片绿草地上，有一幕特别温馨的画面：一只小狗正在快乐地玩着它的皮球。小狗的名字叫多多，它是一只活泼好动的小型犬，每天最期待的就是和主人一起到公园来玩耍。</w:t>
      </w:r>
    </w:p>
    <w:p w14:paraId="25225AE2" w14:textId="77777777" w:rsidR="00013F91" w:rsidRDefault="00013F91">
      <w:pPr>
        <w:rPr>
          <w:rFonts w:hint="eastAsia"/>
        </w:rPr>
      </w:pPr>
    </w:p>
    <w:p w14:paraId="1398E16B" w14:textId="77777777" w:rsidR="00013F91" w:rsidRDefault="00013F91">
      <w:pPr>
        <w:rPr>
          <w:rFonts w:hint="eastAsia"/>
        </w:rPr>
      </w:pPr>
    </w:p>
    <w:p w14:paraId="5847A0A0" w14:textId="77777777" w:rsidR="00013F91" w:rsidRDefault="00013F91">
      <w:pPr>
        <w:rPr>
          <w:rFonts w:hint="eastAsia"/>
        </w:rPr>
      </w:pPr>
    </w:p>
    <w:p w14:paraId="00411C68" w14:textId="77777777" w:rsidR="00013F91" w:rsidRDefault="00013F91">
      <w:pPr>
        <w:rPr>
          <w:rFonts w:hint="eastAsia"/>
        </w:rPr>
      </w:pPr>
      <w:r>
        <w:rPr>
          <w:rFonts w:hint="eastAsia"/>
        </w:rPr>
        <w:tab/>
        <w:t>小狗多多的日常乐趣</w:t>
      </w:r>
    </w:p>
    <w:p w14:paraId="4FECF76D" w14:textId="77777777" w:rsidR="00013F91" w:rsidRDefault="00013F91">
      <w:pPr>
        <w:rPr>
          <w:rFonts w:hint="eastAsia"/>
        </w:rPr>
      </w:pPr>
    </w:p>
    <w:p w14:paraId="46261BD8" w14:textId="77777777" w:rsidR="00013F91" w:rsidRDefault="00013F91">
      <w:pPr>
        <w:rPr>
          <w:rFonts w:hint="eastAsia"/>
        </w:rPr>
      </w:pPr>
    </w:p>
    <w:p w14:paraId="2786219D" w14:textId="77777777" w:rsidR="00013F91" w:rsidRDefault="00013F91">
      <w:pPr>
        <w:rPr>
          <w:rFonts w:hint="eastAsia"/>
        </w:rPr>
      </w:pPr>
      <w:r>
        <w:rPr>
          <w:rFonts w:hint="eastAsia"/>
        </w:rPr>
        <w:tab/>
        <w:t>多多对皮球的喜爱几乎达到了痴迷的程度。每次看到皮球，它的眼睛就会立刻亮起来，身体也变得异常兴奋。当主人将皮球抛向空中时，多多就像离弦之箭一样冲出去，高高地跃起试图用嘴接住飞来的球。即使有时候未能成功，它也不会气馁，而是迅速转身追着滚动的皮球跑，直到再次抓住它。对于多多来说，这不仅仅是一场游戏，更是展示自己敏捷身手的机会。</w:t>
      </w:r>
    </w:p>
    <w:p w14:paraId="0863EDCE" w14:textId="77777777" w:rsidR="00013F91" w:rsidRDefault="00013F91">
      <w:pPr>
        <w:rPr>
          <w:rFonts w:hint="eastAsia"/>
        </w:rPr>
      </w:pPr>
    </w:p>
    <w:p w14:paraId="212C4C0E" w14:textId="77777777" w:rsidR="00013F91" w:rsidRDefault="00013F91">
      <w:pPr>
        <w:rPr>
          <w:rFonts w:hint="eastAsia"/>
        </w:rPr>
      </w:pPr>
    </w:p>
    <w:p w14:paraId="191806AC" w14:textId="77777777" w:rsidR="00013F91" w:rsidRDefault="00013F91">
      <w:pPr>
        <w:rPr>
          <w:rFonts w:hint="eastAsia"/>
        </w:rPr>
      </w:pPr>
    </w:p>
    <w:p w14:paraId="1A55040E" w14:textId="77777777" w:rsidR="00013F91" w:rsidRDefault="00013F91">
      <w:pPr>
        <w:rPr>
          <w:rFonts w:hint="eastAsia"/>
        </w:rPr>
      </w:pPr>
      <w:r>
        <w:rPr>
          <w:rFonts w:hint="eastAsia"/>
        </w:rPr>
        <w:tab/>
        <w:t>人与宠物之间的亲密互动</w:t>
      </w:r>
    </w:p>
    <w:p w14:paraId="12ABF5E1" w14:textId="77777777" w:rsidR="00013F91" w:rsidRDefault="00013F91">
      <w:pPr>
        <w:rPr>
          <w:rFonts w:hint="eastAsia"/>
        </w:rPr>
      </w:pPr>
    </w:p>
    <w:p w14:paraId="46E089D7" w14:textId="77777777" w:rsidR="00013F91" w:rsidRDefault="00013F91">
      <w:pPr>
        <w:rPr>
          <w:rFonts w:hint="eastAsia"/>
        </w:rPr>
      </w:pPr>
    </w:p>
    <w:p w14:paraId="504FB383" w14:textId="77777777" w:rsidR="00013F91" w:rsidRDefault="00013F91">
      <w:pPr>
        <w:rPr>
          <w:rFonts w:hint="eastAsia"/>
        </w:rPr>
      </w:pPr>
      <w:r>
        <w:rPr>
          <w:rFonts w:hint="eastAsia"/>
        </w:rPr>
        <w:tab/>
        <w:t>在这个过程中，我们可以观察到主人和多多之间深厚的情感联系。每当多多成功接到皮球后，它总是会带着自豪的表情回到主人身边，摇着尾巴等待下一次投掷。而主人也会适时地给予鼓励和奖励，比如抚摸多多的头或者给它一些小零食作为嘉奖。这种互动不仅让多多感到快乐，也让主人享受到了陪伴宠物的乐趣。</w:t>
      </w:r>
    </w:p>
    <w:p w14:paraId="3CE6309D" w14:textId="77777777" w:rsidR="00013F91" w:rsidRDefault="00013F91">
      <w:pPr>
        <w:rPr>
          <w:rFonts w:hint="eastAsia"/>
        </w:rPr>
      </w:pPr>
    </w:p>
    <w:p w14:paraId="6F0D7BD7" w14:textId="77777777" w:rsidR="00013F91" w:rsidRDefault="00013F91">
      <w:pPr>
        <w:rPr>
          <w:rFonts w:hint="eastAsia"/>
        </w:rPr>
      </w:pPr>
    </w:p>
    <w:p w14:paraId="172A0244" w14:textId="77777777" w:rsidR="00013F91" w:rsidRDefault="00013F91">
      <w:pPr>
        <w:rPr>
          <w:rFonts w:hint="eastAsia"/>
        </w:rPr>
      </w:pPr>
    </w:p>
    <w:p w14:paraId="0A085882" w14:textId="77777777" w:rsidR="00013F91" w:rsidRDefault="00013F91">
      <w:pPr>
        <w:rPr>
          <w:rFonts w:hint="eastAsia"/>
        </w:rPr>
      </w:pPr>
      <w:r>
        <w:rPr>
          <w:rFonts w:hint="eastAsia"/>
        </w:rPr>
        <w:tab/>
        <w:t>户外活动的重要性</w:t>
      </w:r>
    </w:p>
    <w:p w14:paraId="6CD8A894" w14:textId="77777777" w:rsidR="00013F91" w:rsidRDefault="00013F91">
      <w:pPr>
        <w:rPr>
          <w:rFonts w:hint="eastAsia"/>
        </w:rPr>
      </w:pPr>
    </w:p>
    <w:p w14:paraId="711EC499" w14:textId="77777777" w:rsidR="00013F91" w:rsidRDefault="00013F91">
      <w:pPr>
        <w:rPr>
          <w:rFonts w:hint="eastAsia"/>
        </w:rPr>
      </w:pPr>
    </w:p>
    <w:p w14:paraId="701EBBF8" w14:textId="77777777" w:rsidR="00013F91" w:rsidRDefault="00013F91">
      <w:pPr>
        <w:rPr>
          <w:rFonts w:hint="eastAsia"/>
        </w:rPr>
      </w:pPr>
      <w:r>
        <w:rPr>
          <w:rFonts w:hint="eastAsia"/>
        </w:rPr>
        <w:tab/>
        <w:t>像多多这样的小型犬，虽然体型不大，但同样需要足够的运动量来保持健康。通过玩皮球这样的户外活动，不仅可以锻炼它们的身体素质，还能消耗过剩的能量，避免因无聊而产生的破坏性行为。在大自然中奔跑跳跃也有利于提高狗狗的心理健康，使它们更加开朗自信。</w:t>
      </w:r>
    </w:p>
    <w:p w14:paraId="2933A796" w14:textId="77777777" w:rsidR="00013F91" w:rsidRDefault="00013F91">
      <w:pPr>
        <w:rPr>
          <w:rFonts w:hint="eastAsia"/>
        </w:rPr>
      </w:pPr>
    </w:p>
    <w:p w14:paraId="4712B626" w14:textId="77777777" w:rsidR="00013F91" w:rsidRDefault="00013F91">
      <w:pPr>
        <w:rPr>
          <w:rFonts w:hint="eastAsia"/>
        </w:rPr>
      </w:pPr>
    </w:p>
    <w:p w14:paraId="1BCEF6E1" w14:textId="77777777" w:rsidR="00013F91" w:rsidRDefault="00013F91">
      <w:pPr>
        <w:rPr>
          <w:rFonts w:hint="eastAsia"/>
        </w:rPr>
      </w:pPr>
    </w:p>
    <w:p w14:paraId="0D74CC2D" w14:textId="77777777" w:rsidR="00013F91" w:rsidRDefault="00013F91">
      <w:pPr>
        <w:rPr>
          <w:rFonts w:hint="eastAsia"/>
        </w:rPr>
      </w:pPr>
      <w:r>
        <w:rPr>
          <w:rFonts w:hint="eastAsia"/>
        </w:rPr>
        <w:tab/>
        <w:t>培养责任感与爱心</w:t>
      </w:r>
    </w:p>
    <w:p w14:paraId="556F1103" w14:textId="77777777" w:rsidR="00013F91" w:rsidRDefault="00013F91">
      <w:pPr>
        <w:rPr>
          <w:rFonts w:hint="eastAsia"/>
        </w:rPr>
      </w:pPr>
    </w:p>
    <w:p w14:paraId="29DDBED8" w14:textId="77777777" w:rsidR="00013F91" w:rsidRDefault="00013F91">
      <w:pPr>
        <w:rPr>
          <w:rFonts w:hint="eastAsia"/>
        </w:rPr>
      </w:pPr>
    </w:p>
    <w:p w14:paraId="6C996EE3" w14:textId="77777777" w:rsidR="00013F91" w:rsidRDefault="00013F91">
      <w:pPr>
        <w:rPr>
          <w:rFonts w:hint="eastAsia"/>
        </w:rPr>
      </w:pPr>
      <w:r>
        <w:rPr>
          <w:rFonts w:hint="eastAsia"/>
        </w:rPr>
        <w:tab/>
        <w:t>带宠物出来玩耍其实也是一种责任的体现。作为宠物的主人，不仅要关心它们的饮食起居，还要关注它们的精神需求。通过定期带宠物进行户外活动，可以让它们感受到来自人类世界的温暖与关爱。这也是一种教育孩子爱护动物、尊重生命的好方法。看着多多开心地玩皮球，周围的人们也不禁被这份纯真的喜悦所感染，纷纷驻足观看，甚至加入其中一起享受这段美好的时光。</w:t>
      </w:r>
    </w:p>
    <w:p w14:paraId="100AC01E" w14:textId="77777777" w:rsidR="00013F91" w:rsidRDefault="00013F91">
      <w:pPr>
        <w:rPr>
          <w:rFonts w:hint="eastAsia"/>
        </w:rPr>
      </w:pPr>
    </w:p>
    <w:p w14:paraId="48EB1C89" w14:textId="77777777" w:rsidR="00013F91" w:rsidRDefault="00013F91">
      <w:pPr>
        <w:rPr>
          <w:rFonts w:hint="eastAsia"/>
        </w:rPr>
      </w:pPr>
    </w:p>
    <w:p w14:paraId="216B5CCE" w14:textId="77777777" w:rsidR="00013F91" w:rsidRDefault="00013F91">
      <w:pPr>
        <w:rPr>
          <w:rFonts w:hint="eastAsia"/>
        </w:rPr>
      </w:pPr>
    </w:p>
    <w:p w14:paraId="18A47426" w14:textId="77777777" w:rsidR="00013F91" w:rsidRDefault="00013F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0EA642" w14:textId="77777777" w:rsidR="00013F91" w:rsidRDefault="00013F91">
      <w:pPr>
        <w:rPr>
          <w:rFonts w:hint="eastAsia"/>
        </w:rPr>
      </w:pPr>
    </w:p>
    <w:p w14:paraId="556B0190" w14:textId="77777777" w:rsidR="00013F91" w:rsidRDefault="00013F91">
      <w:pPr>
        <w:rPr>
          <w:rFonts w:hint="eastAsia"/>
        </w:rPr>
      </w:pPr>
    </w:p>
    <w:p w14:paraId="66835C7B" w14:textId="77777777" w:rsidR="00013F91" w:rsidRDefault="00013F91">
      <w:pPr>
        <w:rPr>
          <w:rFonts w:hint="eastAsia"/>
        </w:rPr>
      </w:pPr>
      <w:r>
        <w:rPr>
          <w:rFonts w:hint="eastAsia"/>
        </w:rPr>
        <w:tab/>
        <w:t>小狗多多玩皮球的故事看似简单平凡，但它却蕴含着许多积极的意义。从增进人宠感情、促进宠物身心健康到培养人们的爱心和社会责任感，每一个细节都值得我们去品味和思考。希望更多的人能够像多多的主人那样，重视并珍惜与宠物共度的每一刻，并且愿意分享这份快乐给身边的人。</w:t>
      </w:r>
    </w:p>
    <w:p w14:paraId="370F20E9" w14:textId="77777777" w:rsidR="00013F91" w:rsidRDefault="00013F91">
      <w:pPr>
        <w:rPr>
          <w:rFonts w:hint="eastAsia"/>
        </w:rPr>
      </w:pPr>
    </w:p>
    <w:p w14:paraId="58E95105" w14:textId="77777777" w:rsidR="00013F91" w:rsidRDefault="00013F91">
      <w:pPr>
        <w:rPr>
          <w:rFonts w:hint="eastAsia"/>
        </w:rPr>
      </w:pPr>
    </w:p>
    <w:p w14:paraId="7265913A" w14:textId="77777777" w:rsidR="00013F91" w:rsidRDefault="00013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E5DD0" w14:textId="09D60409" w:rsidR="00B67C04" w:rsidRDefault="00B67C04"/>
    <w:sectPr w:rsidR="00B67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04"/>
    <w:rsid w:val="00013F91"/>
    <w:rsid w:val="00B67C0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8E947-6660-47B7-B17F-A16183C3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