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3597" w14:textId="77777777" w:rsidR="00E97248" w:rsidRDefault="00E97248">
      <w:pPr>
        <w:rPr>
          <w:rFonts w:hint="eastAsia"/>
        </w:rPr>
      </w:pPr>
    </w:p>
    <w:p w14:paraId="79B064F1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工的拼音：gōng</w:t>
      </w:r>
    </w:p>
    <w:p w14:paraId="28AA3EF7" w14:textId="77777777" w:rsidR="00E97248" w:rsidRDefault="00E97248">
      <w:pPr>
        <w:rPr>
          <w:rFonts w:hint="eastAsia"/>
        </w:rPr>
      </w:pPr>
    </w:p>
    <w:p w14:paraId="3E6858C9" w14:textId="77777777" w:rsidR="00E97248" w:rsidRDefault="00E97248">
      <w:pPr>
        <w:rPr>
          <w:rFonts w:hint="eastAsia"/>
        </w:rPr>
      </w:pPr>
    </w:p>
    <w:p w14:paraId="0C0333A6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“工”的拼音是 gōng，这个字在汉语中非常常见，它既可以用作名词也可以用作动词。作为名词，“工”通常指的是工人或者工匠，也就是从事体力劳动或手工艺的人；作为动词时，“工”可以理解为工作、加工等含义。</w:t>
      </w:r>
    </w:p>
    <w:p w14:paraId="64123939" w14:textId="77777777" w:rsidR="00E97248" w:rsidRDefault="00E97248">
      <w:pPr>
        <w:rPr>
          <w:rFonts w:hint="eastAsia"/>
        </w:rPr>
      </w:pPr>
    </w:p>
    <w:p w14:paraId="2E84461E" w14:textId="77777777" w:rsidR="00E97248" w:rsidRDefault="00E97248">
      <w:pPr>
        <w:rPr>
          <w:rFonts w:hint="eastAsia"/>
        </w:rPr>
      </w:pPr>
    </w:p>
    <w:p w14:paraId="668B8652" w14:textId="77777777" w:rsidR="00E97248" w:rsidRDefault="00E97248">
      <w:pPr>
        <w:rPr>
          <w:rFonts w:hint="eastAsia"/>
        </w:rPr>
      </w:pPr>
    </w:p>
    <w:p w14:paraId="2EEFD3C8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“工”字的文化意义</w:t>
      </w:r>
    </w:p>
    <w:p w14:paraId="2841AD97" w14:textId="77777777" w:rsidR="00E97248" w:rsidRDefault="00E97248">
      <w:pPr>
        <w:rPr>
          <w:rFonts w:hint="eastAsia"/>
        </w:rPr>
      </w:pPr>
    </w:p>
    <w:p w14:paraId="63E142D2" w14:textId="77777777" w:rsidR="00E97248" w:rsidRDefault="00E97248">
      <w:pPr>
        <w:rPr>
          <w:rFonts w:hint="eastAsia"/>
        </w:rPr>
      </w:pPr>
    </w:p>
    <w:p w14:paraId="08B73F97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在中国文化中，“工”字不仅仅是一个简单的汉字，它承载着深厚的社会和历史意义。从古至今，无论是农田里的农民，还是城市中的建筑工人，他们都是社会不可或缺的一部分。“工”字体现了中国人民勤劳勇敢的精神面貌，以及对美好生活的不懈追求。</w:t>
      </w:r>
    </w:p>
    <w:p w14:paraId="59CA3288" w14:textId="77777777" w:rsidR="00E97248" w:rsidRDefault="00E97248">
      <w:pPr>
        <w:rPr>
          <w:rFonts w:hint="eastAsia"/>
        </w:rPr>
      </w:pPr>
    </w:p>
    <w:p w14:paraId="78D27C59" w14:textId="77777777" w:rsidR="00E97248" w:rsidRDefault="00E97248">
      <w:pPr>
        <w:rPr>
          <w:rFonts w:hint="eastAsia"/>
        </w:rPr>
      </w:pPr>
    </w:p>
    <w:p w14:paraId="24F5201F" w14:textId="77777777" w:rsidR="00E97248" w:rsidRDefault="00E97248">
      <w:pPr>
        <w:rPr>
          <w:rFonts w:hint="eastAsia"/>
        </w:rPr>
      </w:pPr>
    </w:p>
    <w:p w14:paraId="62BD612C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“工”字的历史演变</w:t>
      </w:r>
    </w:p>
    <w:p w14:paraId="0B3F3B98" w14:textId="77777777" w:rsidR="00E97248" w:rsidRDefault="00E97248">
      <w:pPr>
        <w:rPr>
          <w:rFonts w:hint="eastAsia"/>
        </w:rPr>
      </w:pPr>
    </w:p>
    <w:p w14:paraId="43C57E8D" w14:textId="77777777" w:rsidR="00E97248" w:rsidRDefault="00E97248">
      <w:pPr>
        <w:rPr>
          <w:rFonts w:hint="eastAsia"/>
        </w:rPr>
      </w:pPr>
    </w:p>
    <w:p w14:paraId="07D37395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“工”字最早见于甲骨文，其形状像一把工具，后来逐渐演化成现在的样子。随着社会的发展，人们对于“工”字的理解也在不断丰富和发展。从最初的简单手工劳动到现代工业生产，再到信息时代的知识型工作，“工”字所代表的意义越来越广泛。</w:t>
      </w:r>
    </w:p>
    <w:p w14:paraId="392FB255" w14:textId="77777777" w:rsidR="00E97248" w:rsidRDefault="00E97248">
      <w:pPr>
        <w:rPr>
          <w:rFonts w:hint="eastAsia"/>
        </w:rPr>
      </w:pPr>
    </w:p>
    <w:p w14:paraId="2A86452A" w14:textId="77777777" w:rsidR="00E97248" w:rsidRDefault="00E97248">
      <w:pPr>
        <w:rPr>
          <w:rFonts w:hint="eastAsia"/>
        </w:rPr>
      </w:pPr>
    </w:p>
    <w:p w14:paraId="45288E0D" w14:textId="77777777" w:rsidR="00E97248" w:rsidRDefault="00E97248">
      <w:pPr>
        <w:rPr>
          <w:rFonts w:hint="eastAsia"/>
        </w:rPr>
      </w:pPr>
    </w:p>
    <w:p w14:paraId="51610105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现代社会中的“工”</w:t>
      </w:r>
    </w:p>
    <w:p w14:paraId="34D326CB" w14:textId="77777777" w:rsidR="00E97248" w:rsidRDefault="00E97248">
      <w:pPr>
        <w:rPr>
          <w:rFonts w:hint="eastAsia"/>
        </w:rPr>
      </w:pPr>
    </w:p>
    <w:p w14:paraId="194CDD11" w14:textId="77777777" w:rsidR="00E97248" w:rsidRDefault="00E97248">
      <w:pPr>
        <w:rPr>
          <w:rFonts w:hint="eastAsia"/>
        </w:rPr>
      </w:pPr>
    </w:p>
    <w:p w14:paraId="371B4BD6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在当今社会，“工”字的应用更加广泛。除了传统意义上的工人外，还包括了各种新型职业，如程序员、设计师等。这些新职业虽然形式不同，但本质上都属于“工作”的范畴。随着科技的进步和社会的变化，“工”的内涵也在不断地发展变化。</w:t>
      </w:r>
    </w:p>
    <w:p w14:paraId="018B9130" w14:textId="77777777" w:rsidR="00E97248" w:rsidRDefault="00E97248">
      <w:pPr>
        <w:rPr>
          <w:rFonts w:hint="eastAsia"/>
        </w:rPr>
      </w:pPr>
    </w:p>
    <w:p w14:paraId="56FA37A0" w14:textId="77777777" w:rsidR="00E97248" w:rsidRDefault="00E97248">
      <w:pPr>
        <w:rPr>
          <w:rFonts w:hint="eastAsia"/>
        </w:rPr>
      </w:pPr>
    </w:p>
    <w:p w14:paraId="7EB7F718" w14:textId="77777777" w:rsidR="00E97248" w:rsidRDefault="00E97248">
      <w:pPr>
        <w:rPr>
          <w:rFonts w:hint="eastAsia"/>
        </w:rPr>
      </w:pPr>
    </w:p>
    <w:p w14:paraId="75C07C19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“工”与经济发展的关系</w:t>
      </w:r>
    </w:p>
    <w:p w14:paraId="7C0FDF4C" w14:textId="77777777" w:rsidR="00E97248" w:rsidRDefault="00E97248">
      <w:pPr>
        <w:rPr>
          <w:rFonts w:hint="eastAsia"/>
        </w:rPr>
      </w:pPr>
    </w:p>
    <w:p w14:paraId="0FF8EC29" w14:textId="77777777" w:rsidR="00E97248" w:rsidRDefault="00E97248">
      <w:pPr>
        <w:rPr>
          <w:rFonts w:hint="eastAsia"/>
        </w:rPr>
      </w:pPr>
    </w:p>
    <w:p w14:paraId="244E940D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“工”字与国家经济发展息息相关。无论是重工业、轻工业还是服务业，都需要大量的劳动力来支撑。工人们的辛勤付出是推动经济社会向前发展的动力之一。因此，保护劳动者权益、提高工人待遇成为了政府和社会各界共同关注的话题。</w:t>
      </w:r>
    </w:p>
    <w:p w14:paraId="128458B4" w14:textId="77777777" w:rsidR="00E97248" w:rsidRDefault="00E97248">
      <w:pPr>
        <w:rPr>
          <w:rFonts w:hint="eastAsia"/>
        </w:rPr>
      </w:pPr>
    </w:p>
    <w:p w14:paraId="446ADA06" w14:textId="77777777" w:rsidR="00E97248" w:rsidRDefault="00E97248">
      <w:pPr>
        <w:rPr>
          <w:rFonts w:hint="eastAsia"/>
        </w:rPr>
      </w:pPr>
    </w:p>
    <w:p w14:paraId="3CFE5D7C" w14:textId="77777777" w:rsidR="00E97248" w:rsidRDefault="00E97248">
      <w:pPr>
        <w:rPr>
          <w:rFonts w:hint="eastAsia"/>
        </w:rPr>
      </w:pPr>
    </w:p>
    <w:p w14:paraId="31AF8CBE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8BC51EE" w14:textId="77777777" w:rsidR="00E97248" w:rsidRDefault="00E97248">
      <w:pPr>
        <w:rPr>
          <w:rFonts w:hint="eastAsia"/>
        </w:rPr>
      </w:pPr>
    </w:p>
    <w:p w14:paraId="1F2A48FA" w14:textId="77777777" w:rsidR="00E97248" w:rsidRDefault="00E97248">
      <w:pPr>
        <w:rPr>
          <w:rFonts w:hint="eastAsia"/>
        </w:rPr>
      </w:pPr>
    </w:p>
    <w:p w14:paraId="5AC1C769" w14:textId="77777777" w:rsidR="00E97248" w:rsidRDefault="00E97248">
      <w:pPr>
        <w:rPr>
          <w:rFonts w:hint="eastAsia"/>
        </w:rPr>
      </w:pPr>
      <w:r>
        <w:rPr>
          <w:rFonts w:hint="eastAsia"/>
        </w:rPr>
        <w:tab/>
        <w:t>面对未来，“工”字将伴随着科技进步而继续演进。人工智能、机器人技术的发展可能会改变许多传统行业的工作方式，同时也将创造更多新的就业机会。在这个过程中，提升个人技能、适应社会发展趋势将成为每个“工”人面临的挑战和机遇。</w:t>
      </w:r>
    </w:p>
    <w:p w14:paraId="011B8EAF" w14:textId="77777777" w:rsidR="00E97248" w:rsidRDefault="00E97248">
      <w:pPr>
        <w:rPr>
          <w:rFonts w:hint="eastAsia"/>
        </w:rPr>
      </w:pPr>
    </w:p>
    <w:p w14:paraId="67B6DCF2" w14:textId="77777777" w:rsidR="00E97248" w:rsidRDefault="00E97248">
      <w:pPr>
        <w:rPr>
          <w:rFonts w:hint="eastAsia"/>
        </w:rPr>
      </w:pPr>
    </w:p>
    <w:p w14:paraId="6B165D08" w14:textId="77777777" w:rsidR="00E97248" w:rsidRDefault="00E97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4A355" w14:textId="5C9F6C9B" w:rsidR="008933C2" w:rsidRDefault="008933C2"/>
    <w:sectPr w:rsidR="0089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2"/>
    <w:rsid w:val="005120DD"/>
    <w:rsid w:val="008933C2"/>
    <w:rsid w:val="00E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6DCEE-C907-467A-9F72-2CB1D0D7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