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幼儿园老师你们辛苦了祝福语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简介：幼儿园老师的重要性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道路上，幼儿园老师扮演着不可或缺的角色。他们不仅教授孩子们基本的知识和技能，还在孩子们的心灵深处播下爱的种子。每一位幼儿园老师都用自己的耐心、爱心和奉献精神，为孩子们的未来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辛勤付出，默默耕耘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的工作看似简单，实际上却需要付出巨大的努力。他们每天都要面对不同性格、不同需求的孩子，用心去理解每一个孩子的情感。在游戏和学习中，他们帮助孩子们发现自我，培养他们的好奇心和探索精神。这样的付出，常常是在无形中进行的，却是无比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温暖的陪伴，心灵的引导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不仅是知识的传播者，更是孩子们心灵的陪伴者。每天清晨，当孩子们走进教室时，老师那温暖的微笑和亲切的问候，能够瞬间驱散孩子们的恐惧与不安。老师用爱与耐心，引导孩子们在学习中体会乐趣，在交往中学会分享和关心。这种温暖的陪伴，将深深影响孩子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幼儿园老师会遇到各种各样的挑战。有时候，孩子们的调皮捣蛋让人感到无奈；有时候，家长的期望与现实的差距让老师倍感压力。然而，正是这些挑战，让老师们在实践中成长。在困境中，他们始终保持积极的态度，以乐观的心态去面对每一天，展现了教育者的责任感和使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小小祝福，传递大爱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对幼儿园老师们的敬意和感激，我们不妨送出一些温暖的祝福语：“老师，您辛苦了！感谢您用心浇灌每一颗幼苗！”、“愿您在教育的路上，永远保持那份热爱与执着！”、“每一位孩子的成长，都离不开您的辛勤付出，祝您幸福快乐！”这些简短而真挚的话语，能够传递我们对老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最后的总结：教师节的感谢与祝福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让我们共同向辛勤工作的幼儿园老师们致以最诚挚的祝福。感谢您们的默默付出与无私奉献，愿您们在教育的道路上，收获满满的快乐与成就！无论未来的路有多么艰辛，您们的辛劳必将化作孩子们成长过程中的美好回忆，照亮他们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