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01B095" w14:textId="77777777" w:rsidR="004C0AE7" w:rsidRDefault="004C0AE7">
      <w:pPr>
        <w:rPr>
          <w:rFonts w:hint="eastAsia"/>
        </w:rPr>
      </w:pPr>
      <w:r>
        <w:rPr>
          <w:rFonts w:hint="eastAsia"/>
        </w:rPr>
        <w:t>幼的拼音怎么拼写</w:t>
      </w:r>
    </w:p>
    <w:p w14:paraId="70E57310" w14:textId="77777777" w:rsidR="004C0AE7" w:rsidRDefault="004C0AE7">
      <w:pPr>
        <w:rPr>
          <w:rFonts w:hint="eastAsia"/>
        </w:rPr>
      </w:pPr>
      <w:r>
        <w:rPr>
          <w:rFonts w:hint="eastAsia"/>
        </w:rPr>
        <w:t>在汉语拼音体系中，"幼"字的拼音是 "yòu"。汉语拼音是中华人民共和国官方颁布的汉字注音拉丁化方案，它为每一个汉字规定了一个特定的发音表示方式。这个系统对于学习中文、输入法以及对外汉语教学等方面有着不可或缺的作用。</w:t>
      </w:r>
    </w:p>
    <w:p w14:paraId="0CA768EF" w14:textId="77777777" w:rsidR="004C0AE7" w:rsidRDefault="004C0AE7">
      <w:pPr>
        <w:rPr>
          <w:rFonts w:hint="eastAsia"/>
        </w:rPr>
      </w:pPr>
    </w:p>
    <w:p w14:paraId="4CAEACFC" w14:textId="77777777" w:rsidR="004C0AE7" w:rsidRDefault="004C0AE7">
      <w:pPr>
        <w:rPr>
          <w:rFonts w:hint="eastAsia"/>
        </w:rPr>
      </w:pPr>
      <w:r>
        <w:rPr>
          <w:rFonts w:hint="eastAsia"/>
        </w:rPr>
        <w:t>“幼”的发音特点</w:t>
      </w:r>
    </w:p>
    <w:p w14:paraId="51FBC4AD" w14:textId="77777777" w:rsidR="004C0AE7" w:rsidRDefault="004C0AE7">
      <w:pPr>
        <w:rPr>
          <w:rFonts w:hint="eastAsia"/>
        </w:rPr>
      </w:pPr>
      <w:r>
        <w:rPr>
          <w:rFonts w:hint="eastAsia"/>
        </w:rPr>
        <w:t>“幼”字的声母是零声母（即没有声母），直接由韵母“o”开始发音，而它的韵母是“ou”，声调是第四声，也就是降调。当我们发“yòu”这个音时，要从一个较高的音阶迅速降到较低的音阶，同时口腔形状从圆唇到扁平，舌尖轻触下齿龈，气流通过时产生摩擦音。这样的发音使得“幼”字具有一种急促和短促的感觉。</w:t>
      </w:r>
    </w:p>
    <w:p w14:paraId="3588F206" w14:textId="77777777" w:rsidR="004C0AE7" w:rsidRDefault="004C0AE7">
      <w:pPr>
        <w:rPr>
          <w:rFonts w:hint="eastAsia"/>
        </w:rPr>
      </w:pPr>
    </w:p>
    <w:p w14:paraId="272A3C9E" w14:textId="77777777" w:rsidR="004C0AE7" w:rsidRDefault="004C0AE7">
      <w:pPr>
        <w:rPr>
          <w:rFonts w:hint="eastAsia"/>
        </w:rPr>
      </w:pPr>
      <w:r>
        <w:rPr>
          <w:rFonts w:hint="eastAsia"/>
        </w:rPr>
        <w:t>关于“幼”字的更多信息</w:t>
      </w:r>
    </w:p>
    <w:p w14:paraId="10F4D539" w14:textId="77777777" w:rsidR="004C0AE7" w:rsidRDefault="004C0AE7">
      <w:pPr>
        <w:rPr>
          <w:rFonts w:hint="eastAsia"/>
        </w:rPr>
      </w:pPr>
      <w:r>
        <w:rPr>
          <w:rFonts w:hint="eastAsia"/>
        </w:rPr>
        <w:t>“幼”是一个形声字，左边的“幺”代表了它的读音部分，右边的“力”则表意，象征着小孩需要大人的力量来支持成长。这个字通常用来描述年纪小的孩子或是事物处于初期阶段的状态。例如，在日常生活中我们会说“幼儿”，指的是年龄较小的孩子；还有“幼稚园”，这是专门为小孩子提供学前教育的地方。</w:t>
      </w:r>
    </w:p>
    <w:p w14:paraId="1478EB63" w14:textId="77777777" w:rsidR="004C0AE7" w:rsidRDefault="004C0AE7">
      <w:pPr>
        <w:rPr>
          <w:rFonts w:hint="eastAsia"/>
        </w:rPr>
      </w:pPr>
    </w:p>
    <w:p w14:paraId="3BA9DD45" w14:textId="77777777" w:rsidR="004C0AE7" w:rsidRDefault="004C0AE7">
      <w:pPr>
        <w:rPr>
          <w:rFonts w:hint="eastAsia"/>
        </w:rPr>
      </w:pPr>
      <w:r>
        <w:rPr>
          <w:rFonts w:hint="eastAsia"/>
        </w:rPr>
        <w:t>拼音在生活中的应用</w:t>
      </w:r>
    </w:p>
    <w:p w14:paraId="5EE909DD" w14:textId="77777777" w:rsidR="004C0AE7" w:rsidRDefault="004C0AE7">
      <w:pPr>
        <w:rPr>
          <w:rFonts w:hint="eastAsia"/>
        </w:rPr>
      </w:pPr>
      <w:r>
        <w:rPr>
          <w:rFonts w:hint="eastAsia"/>
        </w:rPr>
        <w:t>汉语拼音不仅是帮助人们正确发音的重要工具，也是现代信息技术交流的基础之一。在使用电脑或手机输入汉字时，我们经常用拼音作为输入法，通过打字员输入“yòu”就能找到对应的“幼”字。汉语拼音也广泛应用于教科书、词典等资料中，为非母语者提供了便利的学习途径。</w:t>
      </w:r>
    </w:p>
    <w:p w14:paraId="185F41B3" w14:textId="77777777" w:rsidR="004C0AE7" w:rsidRDefault="004C0AE7">
      <w:pPr>
        <w:rPr>
          <w:rFonts w:hint="eastAsia"/>
        </w:rPr>
      </w:pPr>
    </w:p>
    <w:p w14:paraId="4E88169C" w14:textId="77777777" w:rsidR="004C0AE7" w:rsidRDefault="004C0AE7">
      <w:pPr>
        <w:rPr>
          <w:rFonts w:hint="eastAsia"/>
        </w:rPr>
      </w:pPr>
      <w:r>
        <w:rPr>
          <w:rFonts w:hint="eastAsia"/>
        </w:rPr>
        <w:t>最后的总结</w:t>
      </w:r>
    </w:p>
    <w:p w14:paraId="61000227" w14:textId="77777777" w:rsidR="004C0AE7" w:rsidRDefault="004C0AE7">
      <w:pPr>
        <w:rPr>
          <w:rFonts w:hint="eastAsia"/>
        </w:rPr>
      </w:pPr>
      <w:r>
        <w:rPr>
          <w:rFonts w:hint="eastAsia"/>
        </w:rPr>
        <w:t>“幼”的拼音是“yòu”。了解每个汉字的正确拼音不仅有助于提高我们的语言表达能力，还能加深对汉字文化的理解。无论是学习中文还是与他人沟通交流，掌握正确的拼音都是十分必要的。希望通过对“幼”字拼音的学习，大家能够更加熟悉和热爱这门古老而又充满魅力的语言。</w:t>
      </w:r>
    </w:p>
    <w:p w14:paraId="5FC23A44" w14:textId="77777777" w:rsidR="004C0AE7" w:rsidRDefault="004C0AE7">
      <w:pPr>
        <w:rPr>
          <w:rFonts w:hint="eastAsia"/>
        </w:rPr>
      </w:pPr>
    </w:p>
    <w:p w14:paraId="3D5E37D8" w14:textId="77777777" w:rsidR="004C0AE7" w:rsidRDefault="004C0A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02CBB3" w14:textId="39423E56" w:rsidR="00952F08" w:rsidRDefault="00952F08"/>
    <w:sectPr w:rsidR="00952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08"/>
    <w:rsid w:val="004C0AE7"/>
    <w:rsid w:val="007F2201"/>
    <w:rsid w:val="0095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6B741D-3797-425B-9548-5956F2833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2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2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2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2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2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2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2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2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2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2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2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2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2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2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2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2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2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2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2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2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2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2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2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2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2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2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2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2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2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2025-01-31T03:00:00Z</dcterms:created>
  <dcterms:modified xsi:type="dcterms:W3CDTF">2025-01-31T03:00:00Z</dcterms:modified>
</cp:coreProperties>
</file>