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733D" w14:textId="77777777" w:rsidR="00C37637" w:rsidRDefault="00C37637">
      <w:pPr>
        <w:rPr>
          <w:rFonts w:hint="eastAsia"/>
        </w:rPr>
      </w:pPr>
    </w:p>
    <w:p w14:paraId="2F9A43B6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庞怎么的拼音：páng zěnme</w:t>
      </w:r>
    </w:p>
    <w:p w14:paraId="2A70AF28" w14:textId="77777777" w:rsidR="00C37637" w:rsidRDefault="00C37637">
      <w:pPr>
        <w:rPr>
          <w:rFonts w:hint="eastAsia"/>
        </w:rPr>
      </w:pPr>
    </w:p>
    <w:p w14:paraId="4F73E6EB" w14:textId="77777777" w:rsidR="00C37637" w:rsidRDefault="00C37637">
      <w:pPr>
        <w:rPr>
          <w:rFonts w:hint="eastAsia"/>
        </w:rPr>
      </w:pPr>
    </w:p>
    <w:p w14:paraId="2CF8341B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在汉语中，“庞”和“怎么”的拼音分别是“páng”与“zěnme”。这两个词结合在一起，虽然不是常见的词语搭配，但可以作为我们探索汉字拼音系统的一个有趣起点。拼音是普通话的音节符号，它为汉字注音提供了一种标准化的方式，使得学习者能够更准确地发音。</w:t>
      </w:r>
    </w:p>
    <w:p w14:paraId="4AF91D92" w14:textId="77777777" w:rsidR="00C37637" w:rsidRDefault="00C37637">
      <w:pPr>
        <w:rPr>
          <w:rFonts w:hint="eastAsia"/>
        </w:rPr>
      </w:pPr>
    </w:p>
    <w:p w14:paraId="0C17E181" w14:textId="77777777" w:rsidR="00C37637" w:rsidRDefault="00C37637">
      <w:pPr>
        <w:rPr>
          <w:rFonts w:hint="eastAsia"/>
        </w:rPr>
      </w:pPr>
    </w:p>
    <w:p w14:paraId="37983775" w14:textId="77777777" w:rsidR="00C37637" w:rsidRDefault="00C37637">
      <w:pPr>
        <w:rPr>
          <w:rFonts w:hint="eastAsia"/>
        </w:rPr>
      </w:pPr>
    </w:p>
    <w:p w14:paraId="060A7EF3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庞字的历史渊源</w:t>
      </w:r>
    </w:p>
    <w:p w14:paraId="44BA9E7C" w14:textId="77777777" w:rsidR="00C37637" w:rsidRDefault="00C37637">
      <w:pPr>
        <w:rPr>
          <w:rFonts w:hint="eastAsia"/>
        </w:rPr>
      </w:pPr>
    </w:p>
    <w:p w14:paraId="3F5BF72A" w14:textId="77777777" w:rsidR="00C37637" w:rsidRDefault="00C37637">
      <w:pPr>
        <w:rPr>
          <w:rFonts w:hint="eastAsia"/>
        </w:rPr>
      </w:pPr>
    </w:p>
    <w:p w14:paraId="29BACA83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“庞”是一个古老的汉字，其历史可以追溯到甲骨文时期。这个字最初用来描述体型巨大或结构复杂的事物，随着时间的推移，它的含义逐渐扩展，涵盖了诸如庞大、庞杂等形容词义。“庞”也用作姓氏，在中国历史上有不少著名的庞姓人物，如东汉时期的庞统，他以其卓越的军事才能而闻名于世。</w:t>
      </w:r>
    </w:p>
    <w:p w14:paraId="24DA85F8" w14:textId="77777777" w:rsidR="00C37637" w:rsidRDefault="00C37637">
      <w:pPr>
        <w:rPr>
          <w:rFonts w:hint="eastAsia"/>
        </w:rPr>
      </w:pPr>
    </w:p>
    <w:p w14:paraId="6391D489" w14:textId="77777777" w:rsidR="00C37637" w:rsidRDefault="00C37637">
      <w:pPr>
        <w:rPr>
          <w:rFonts w:hint="eastAsia"/>
        </w:rPr>
      </w:pPr>
    </w:p>
    <w:p w14:paraId="6F06D3D2" w14:textId="77777777" w:rsidR="00C37637" w:rsidRDefault="00C37637">
      <w:pPr>
        <w:rPr>
          <w:rFonts w:hint="eastAsia"/>
        </w:rPr>
      </w:pPr>
    </w:p>
    <w:p w14:paraId="37CF6FCC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怎么一词的日常应用</w:t>
      </w:r>
    </w:p>
    <w:p w14:paraId="3148DD5E" w14:textId="77777777" w:rsidR="00C37637" w:rsidRDefault="00C37637">
      <w:pPr>
        <w:rPr>
          <w:rFonts w:hint="eastAsia"/>
        </w:rPr>
      </w:pPr>
    </w:p>
    <w:p w14:paraId="5275635C" w14:textId="77777777" w:rsidR="00C37637" w:rsidRDefault="00C37637">
      <w:pPr>
        <w:rPr>
          <w:rFonts w:hint="eastAsia"/>
        </w:rPr>
      </w:pPr>
    </w:p>
    <w:p w14:paraId="2DC1C7CE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“怎么”则是现代汉语中非常常用的一个疑问词组，用于询问方法、状态或原因。它可以帮助人们表达疑惑或者寻求更多信息，比如当我们不知道某件事情该如何进行时，就会问“这要怎么做呢？”通过这样的问题，我们可以获得指导或是分享他人的经验。在口语交流中，“怎么”还经常被用来表示惊讶或不解的情绪。</w:t>
      </w:r>
    </w:p>
    <w:p w14:paraId="6C776061" w14:textId="77777777" w:rsidR="00C37637" w:rsidRDefault="00C37637">
      <w:pPr>
        <w:rPr>
          <w:rFonts w:hint="eastAsia"/>
        </w:rPr>
      </w:pPr>
    </w:p>
    <w:p w14:paraId="7625E4C3" w14:textId="77777777" w:rsidR="00C37637" w:rsidRDefault="00C37637">
      <w:pPr>
        <w:rPr>
          <w:rFonts w:hint="eastAsia"/>
        </w:rPr>
      </w:pPr>
    </w:p>
    <w:p w14:paraId="12F87E79" w14:textId="77777777" w:rsidR="00C37637" w:rsidRDefault="00C37637">
      <w:pPr>
        <w:rPr>
          <w:rFonts w:hint="eastAsia"/>
        </w:rPr>
      </w:pPr>
    </w:p>
    <w:p w14:paraId="669F5105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拼音体系的重要性</w:t>
      </w:r>
    </w:p>
    <w:p w14:paraId="150388F5" w14:textId="77777777" w:rsidR="00C37637" w:rsidRDefault="00C37637">
      <w:pPr>
        <w:rPr>
          <w:rFonts w:hint="eastAsia"/>
        </w:rPr>
      </w:pPr>
    </w:p>
    <w:p w14:paraId="6441B2C2" w14:textId="77777777" w:rsidR="00C37637" w:rsidRDefault="00C37637">
      <w:pPr>
        <w:rPr>
          <w:rFonts w:hint="eastAsia"/>
        </w:rPr>
      </w:pPr>
    </w:p>
    <w:p w14:paraId="17B1F322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汉语拼音方案自1958年正式公布以来，已经成为推广普通话、辅助识字教学以及国际间文化交流的重要工具。对于非母语使用者而言，掌握正确的拼音规则有助于克服语音障碍，提高语言沟通效率。拼音也是输入法的基础之一，使得人们可以通过键盘快速打出想要表达的文字内容。</w:t>
      </w:r>
    </w:p>
    <w:p w14:paraId="600EBC37" w14:textId="77777777" w:rsidR="00C37637" w:rsidRDefault="00C37637">
      <w:pPr>
        <w:rPr>
          <w:rFonts w:hint="eastAsia"/>
        </w:rPr>
      </w:pPr>
    </w:p>
    <w:p w14:paraId="279C92EC" w14:textId="77777777" w:rsidR="00C37637" w:rsidRDefault="00C37637">
      <w:pPr>
        <w:rPr>
          <w:rFonts w:hint="eastAsia"/>
        </w:rPr>
      </w:pPr>
    </w:p>
    <w:p w14:paraId="4213C6E3" w14:textId="77777777" w:rsidR="00C37637" w:rsidRDefault="00C37637">
      <w:pPr>
        <w:rPr>
          <w:rFonts w:hint="eastAsia"/>
        </w:rPr>
      </w:pPr>
    </w:p>
    <w:p w14:paraId="2482A11D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5A442" w14:textId="77777777" w:rsidR="00C37637" w:rsidRDefault="00C37637">
      <w:pPr>
        <w:rPr>
          <w:rFonts w:hint="eastAsia"/>
        </w:rPr>
      </w:pPr>
    </w:p>
    <w:p w14:paraId="733D1B75" w14:textId="77777777" w:rsidR="00C37637" w:rsidRDefault="00C37637">
      <w:pPr>
        <w:rPr>
          <w:rFonts w:hint="eastAsia"/>
        </w:rPr>
      </w:pPr>
    </w:p>
    <w:p w14:paraId="3A69CBBA" w14:textId="77777777" w:rsidR="00C37637" w:rsidRDefault="00C37637">
      <w:pPr>
        <w:rPr>
          <w:rFonts w:hint="eastAsia"/>
        </w:rPr>
      </w:pPr>
      <w:r>
        <w:rPr>
          <w:rFonts w:hint="eastAsia"/>
        </w:rPr>
        <w:tab/>
        <w:t>“庞怎么”的拼音组合虽不常见，但它为我们提供了一个观察汉字及其中文拼音系统的窗口。“庞”字承载着深厚的文化底蕴，“怎么”则体现了汉语灵活多变的特点。而汉语拼音作为一个桥梁，连接了汉字书写形式与其发音之间的关系，促进了语言的学习和发展。无论是对于中文学习者还是研究者来说，了解这些基础知识都是非常有价值的。</w:t>
      </w:r>
    </w:p>
    <w:p w14:paraId="6E92A53D" w14:textId="77777777" w:rsidR="00C37637" w:rsidRDefault="00C37637">
      <w:pPr>
        <w:rPr>
          <w:rFonts w:hint="eastAsia"/>
        </w:rPr>
      </w:pPr>
    </w:p>
    <w:p w14:paraId="6BF97C87" w14:textId="77777777" w:rsidR="00C37637" w:rsidRDefault="00C37637">
      <w:pPr>
        <w:rPr>
          <w:rFonts w:hint="eastAsia"/>
        </w:rPr>
      </w:pPr>
    </w:p>
    <w:p w14:paraId="5C56DBE0" w14:textId="77777777" w:rsidR="00C37637" w:rsidRDefault="00C37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E06B5" w14:textId="5D2B2C7F" w:rsidR="00492287" w:rsidRDefault="00492287"/>
    <w:sectPr w:rsidR="0049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87"/>
    <w:rsid w:val="002C4F04"/>
    <w:rsid w:val="00492287"/>
    <w:rsid w:val="00C3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6E53-F9D8-49CB-A447-0E46A26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