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40C" w14:textId="77777777" w:rsidR="00C665BA" w:rsidRDefault="00C665BA">
      <w:pPr>
        <w:rPr>
          <w:rFonts w:hint="eastAsia"/>
        </w:rPr>
      </w:pPr>
    </w:p>
    <w:p w14:paraId="1892174C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开垦的拼音怎么读音写</w:t>
      </w:r>
    </w:p>
    <w:p w14:paraId="56455804" w14:textId="77777777" w:rsidR="00C665BA" w:rsidRDefault="00C665BA">
      <w:pPr>
        <w:rPr>
          <w:rFonts w:hint="eastAsia"/>
        </w:rPr>
      </w:pPr>
    </w:p>
    <w:p w14:paraId="04688E92" w14:textId="77777777" w:rsidR="00C665BA" w:rsidRDefault="00C665BA">
      <w:pPr>
        <w:rPr>
          <w:rFonts w:hint="eastAsia"/>
        </w:rPr>
      </w:pPr>
    </w:p>
    <w:p w14:paraId="2EDB5B0D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“开垦”的拼音写作 kāi kěn。在汉语中，“开垦”是一个动词，用来描述将荒地转变为可耕种土地的过程。这个词语不仅限于农业领域，在更广泛的意义上，它还可以比喻性地指开拓新的领域或业务。</w:t>
      </w:r>
    </w:p>
    <w:p w14:paraId="43BB0EE8" w14:textId="77777777" w:rsidR="00C665BA" w:rsidRDefault="00C665BA">
      <w:pPr>
        <w:rPr>
          <w:rFonts w:hint="eastAsia"/>
        </w:rPr>
      </w:pPr>
    </w:p>
    <w:p w14:paraId="45ACBEF1" w14:textId="77777777" w:rsidR="00C665BA" w:rsidRDefault="00C665BA">
      <w:pPr>
        <w:rPr>
          <w:rFonts w:hint="eastAsia"/>
        </w:rPr>
      </w:pPr>
    </w:p>
    <w:p w14:paraId="414E21CA" w14:textId="77777777" w:rsidR="00C665BA" w:rsidRDefault="00C665BA">
      <w:pPr>
        <w:rPr>
          <w:rFonts w:hint="eastAsia"/>
        </w:rPr>
      </w:pPr>
    </w:p>
    <w:p w14:paraId="7630AFCE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917D750" w14:textId="77777777" w:rsidR="00C665BA" w:rsidRDefault="00C665BA">
      <w:pPr>
        <w:rPr>
          <w:rFonts w:hint="eastAsia"/>
        </w:rPr>
      </w:pPr>
    </w:p>
    <w:p w14:paraId="0B9103E4" w14:textId="77777777" w:rsidR="00C665BA" w:rsidRDefault="00C665BA">
      <w:pPr>
        <w:rPr>
          <w:rFonts w:hint="eastAsia"/>
        </w:rPr>
      </w:pPr>
    </w:p>
    <w:p w14:paraId="77696CC3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拼音是现代汉语的标准音标系统，用于表示汉字的发音。它由声母（通常位于字首）和韵母（位于字尾）组成，有时还会加上声调符号来指示音节的声调变化。例如，“开垦”的拼音 kāi kěn 中，k 代表声母，ai 和 en 分别是两个字的韵母，而上面的横线（ˉ）则表示这两个字都是一声。</w:t>
      </w:r>
    </w:p>
    <w:p w14:paraId="68A7B561" w14:textId="77777777" w:rsidR="00C665BA" w:rsidRDefault="00C665BA">
      <w:pPr>
        <w:rPr>
          <w:rFonts w:hint="eastAsia"/>
        </w:rPr>
      </w:pPr>
    </w:p>
    <w:p w14:paraId="0E2DABFB" w14:textId="77777777" w:rsidR="00C665BA" w:rsidRDefault="00C665BA">
      <w:pPr>
        <w:rPr>
          <w:rFonts w:hint="eastAsia"/>
        </w:rPr>
      </w:pPr>
    </w:p>
    <w:p w14:paraId="63E0071F" w14:textId="77777777" w:rsidR="00C665BA" w:rsidRDefault="00C665BA">
      <w:pPr>
        <w:rPr>
          <w:rFonts w:hint="eastAsia"/>
        </w:rPr>
      </w:pPr>
    </w:p>
    <w:p w14:paraId="179A7C77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“开”的拼音解析</w:t>
      </w:r>
    </w:p>
    <w:p w14:paraId="1AC4AD35" w14:textId="77777777" w:rsidR="00C665BA" w:rsidRDefault="00C665BA">
      <w:pPr>
        <w:rPr>
          <w:rFonts w:hint="eastAsia"/>
        </w:rPr>
      </w:pPr>
    </w:p>
    <w:p w14:paraId="507AFA32" w14:textId="77777777" w:rsidR="00C665BA" w:rsidRDefault="00C665BA">
      <w:pPr>
        <w:rPr>
          <w:rFonts w:hint="eastAsia"/>
        </w:rPr>
      </w:pPr>
    </w:p>
    <w:p w14:paraId="781CD479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“开”字的拼音是 kāi。这里的 k 是声母，ai 是韵母，一声的声调表明这个字在发音时音高保持不变。在日常口语中，“开”可以单独使用，也可以与其他字组合成词，如“开车”、“开门”等，其含义丰富多样，既有物理上的开启之意，也有抽象的开始、开展等意思。</w:t>
      </w:r>
    </w:p>
    <w:p w14:paraId="53F44E56" w14:textId="77777777" w:rsidR="00C665BA" w:rsidRDefault="00C665BA">
      <w:pPr>
        <w:rPr>
          <w:rFonts w:hint="eastAsia"/>
        </w:rPr>
      </w:pPr>
    </w:p>
    <w:p w14:paraId="43CFD0E8" w14:textId="77777777" w:rsidR="00C665BA" w:rsidRDefault="00C665BA">
      <w:pPr>
        <w:rPr>
          <w:rFonts w:hint="eastAsia"/>
        </w:rPr>
      </w:pPr>
    </w:p>
    <w:p w14:paraId="692CFA2E" w14:textId="77777777" w:rsidR="00C665BA" w:rsidRDefault="00C665BA">
      <w:pPr>
        <w:rPr>
          <w:rFonts w:hint="eastAsia"/>
        </w:rPr>
      </w:pPr>
    </w:p>
    <w:p w14:paraId="30C2C79C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“垦”的拼音解析</w:t>
      </w:r>
    </w:p>
    <w:p w14:paraId="62DC3102" w14:textId="77777777" w:rsidR="00C665BA" w:rsidRDefault="00C665BA">
      <w:pPr>
        <w:rPr>
          <w:rFonts w:hint="eastAsia"/>
        </w:rPr>
      </w:pPr>
    </w:p>
    <w:p w14:paraId="2182C901" w14:textId="77777777" w:rsidR="00C665BA" w:rsidRDefault="00C665BA">
      <w:pPr>
        <w:rPr>
          <w:rFonts w:hint="eastAsia"/>
        </w:rPr>
      </w:pPr>
    </w:p>
    <w:p w14:paraId="4D4DCC99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“垦”字的拼音是 kěn。同样地，k 作为声母，en 作为韵母，而 e 上方的小点（·）代表三声，意味着发音时声音先降后升。在中文里，“垦”字多用于与土地相关的语境，如“垦荒”、“开垦”，指的是通过劳动使荒地变成肥沃的耕地。</w:t>
      </w:r>
    </w:p>
    <w:p w14:paraId="1A71ADC4" w14:textId="77777777" w:rsidR="00C665BA" w:rsidRDefault="00C665BA">
      <w:pPr>
        <w:rPr>
          <w:rFonts w:hint="eastAsia"/>
        </w:rPr>
      </w:pPr>
    </w:p>
    <w:p w14:paraId="7BE71A70" w14:textId="77777777" w:rsidR="00C665BA" w:rsidRDefault="00C665BA">
      <w:pPr>
        <w:rPr>
          <w:rFonts w:hint="eastAsia"/>
        </w:rPr>
      </w:pPr>
    </w:p>
    <w:p w14:paraId="2E2DA4F4" w14:textId="77777777" w:rsidR="00C665BA" w:rsidRDefault="00C665BA">
      <w:pPr>
        <w:rPr>
          <w:rFonts w:hint="eastAsia"/>
        </w:rPr>
      </w:pPr>
    </w:p>
    <w:p w14:paraId="1DADB4EA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DA38301" w14:textId="77777777" w:rsidR="00C665BA" w:rsidRDefault="00C665BA">
      <w:pPr>
        <w:rPr>
          <w:rFonts w:hint="eastAsia"/>
        </w:rPr>
      </w:pPr>
    </w:p>
    <w:p w14:paraId="6ACECAA1" w14:textId="77777777" w:rsidR="00C665BA" w:rsidRDefault="00C665BA">
      <w:pPr>
        <w:rPr>
          <w:rFonts w:hint="eastAsia"/>
        </w:rPr>
      </w:pPr>
    </w:p>
    <w:p w14:paraId="36A94038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掌握正确的拼音对于学习中文至关重要。无论是对于初学者还是希望提高普通话水平的学习者而言，准确地读出每个字的拼音都是基础中的基础。通过学习拼音，不仅可以帮助正确发音，还能加深对汉字结构和文化背景的理解。对于“开垦”这样的词汇，了解其拼音有助于在实际交流中更加自信地表达自己的想法。</w:t>
      </w:r>
    </w:p>
    <w:p w14:paraId="387BBEBD" w14:textId="77777777" w:rsidR="00C665BA" w:rsidRDefault="00C665BA">
      <w:pPr>
        <w:rPr>
          <w:rFonts w:hint="eastAsia"/>
        </w:rPr>
      </w:pPr>
    </w:p>
    <w:p w14:paraId="0A1420CF" w14:textId="77777777" w:rsidR="00C665BA" w:rsidRDefault="00C665BA">
      <w:pPr>
        <w:rPr>
          <w:rFonts w:hint="eastAsia"/>
        </w:rPr>
      </w:pPr>
    </w:p>
    <w:p w14:paraId="1B8F447D" w14:textId="77777777" w:rsidR="00C665BA" w:rsidRDefault="00C665BA">
      <w:pPr>
        <w:rPr>
          <w:rFonts w:hint="eastAsia"/>
        </w:rPr>
      </w:pPr>
    </w:p>
    <w:p w14:paraId="48024915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DDF44" w14:textId="77777777" w:rsidR="00C665BA" w:rsidRDefault="00C665BA">
      <w:pPr>
        <w:rPr>
          <w:rFonts w:hint="eastAsia"/>
        </w:rPr>
      </w:pPr>
    </w:p>
    <w:p w14:paraId="650EE2FA" w14:textId="77777777" w:rsidR="00C665BA" w:rsidRDefault="00C665BA">
      <w:pPr>
        <w:rPr>
          <w:rFonts w:hint="eastAsia"/>
        </w:rPr>
      </w:pPr>
    </w:p>
    <w:p w14:paraId="3E81A455" w14:textId="77777777" w:rsidR="00C665BA" w:rsidRDefault="00C665BA">
      <w:pPr>
        <w:rPr>
          <w:rFonts w:hint="eastAsia"/>
        </w:rPr>
      </w:pPr>
      <w:r>
        <w:rPr>
          <w:rFonts w:hint="eastAsia"/>
        </w:rPr>
        <w:tab/>
        <w:t>“开垦”的拼音为 kāi kěn。学习和掌握正确的拼音读法，不仅能够帮助我们更好地理解和运用汉语词汇，还能促进跨文化的沟通与交流。对于汉语学习者来说，不断练习和应用拼音知识，是提高语言技能的有效途径之一。</w:t>
      </w:r>
    </w:p>
    <w:p w14:paraId="670B55B3" w14:textId="77777777" w:rsidR="00C665BA" w:rsidRDefault="00C665BA">
      <w:pPr>
        <w:rPr>
          <w:rFonts w:hint="eastAsia"/>
        </w:rPr>
      </w:pPr>
    </w:p>
    <w:p w14:paraId="12A88B8E" w14:textId="77777777" w:rsidR="00C665BA" w:rsidRDefault="00C665BA">
      <w:pPr>
        <w:rPr>
          <w:rFonts w:hint="eastAsia"/>
        </w:rPr>
      </w:pPr>
    </w:p>
    <w:p w14:paraId="4FA29B2F" w14:textId="77777777" w:rsidR="00C665BA" w:rsidRDefault="00C66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CDCFA" w14:textId="66FE94E2" w:rsidR="00927181" w:rsidRDefault="00927181"/>
    <w:sectPr w:rsidR="0092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81"/>
    <w:rsid w:val="00927181"/>
    <w:rsid w:val="00C665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1DCD3-681D-49F4-AFC8-2D46051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