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8B0F" w14:textId="77777777" w:rsidR="009D1103" w:rsidRDefault="009D1103">
      <w:pPr>
        <w:rPr>
          <w:rFonts w:hint="eastAsia"/>
        </w:rPr>
      </w:pPr>
      <w:r>
        <w:rPr>
          <w:rFonts w:hint="eastAsia"/>
        </w:rPr>
        <w:t>影子的影的拼音怎么写</w:t>
      </w:r>
    </w:p>
    <w:p w14:paraId="077A7E1B" w14:textId="77777777" w:rsidR="009D1103" w:rsidRDefault="009D1103">
      <w:pPr>
        <w:rPr>
          <w:rFonts w:hint="eastAsia"/>
        </w:rPr>
      </w:pPr>
      <w:r>
        <w:rPr>
          <w:rFonts w:hint="eastAsia"/>
        </w:rPr>
        <w:t>在汉语中，"影子"这个词由两个汉字组成：第一个字是“影”，第二个字是“子”。其中，“影”的拼音是 yǐng，而“子”的拼音则是 zǐ。因此，当我们将这两个字组合在一起形成“影子”一词时，其完整的拼音表示为 yǐng zǐ。</w:t>
      </w:r>
    </w:p>
    <w:p w14:paraId="3CE53141" w14:textId="77777777" w:rsidR="009D1103" w:rsidRDefault="009D1103">
      <w:pPr>
        <w:rPr>
          <w:rFonts w:hint="eastAsia"/>
        </w:rPr>
      </w:pPr>
    </w:p>
    <w:p w14:paraId="5D489C88" w14:textId="77777777" w:rsidR="009D1103" w:rsidRDefault="009D1103">
      <w:pPr>
        <w:rPr>
          <w:rFonts w:hint="eastAsia"/>
        </w:rPr>
      </w:pPr>
      <w:r>
        <w:rPr>
          <w:rFonts w:hint="eastAsia"/>
        </w:rPr>
        <w:t>探究汉字“影”的发音和书写</w:t>
      </w:r>
    </w:p>
    <w:p w14:paraId="118F8DB8" w14:textId="77777777" w:rsidR="009D1103" w:rsidRDefault="009D1103">
      <w:pPr>
        <w:rPr>
          <w:rFonts w:hint="eastAsia"/>
        </w:rPr>
      </w:pPr>
      <w:r>
        <w:rPr>
          <w:rFonts w:hint="eastAsia"/>
        </w:rPr>
        <w:t>“影”字是一个多义词，在不同的语境下可以有着丰富的含义。从语音学的角度来看，它属于第三声（上声），发音时音调要先降后升，给人一种深沉、悠远的感觉。这个字不仅用来描述物体挡住光线后在背光面形成的黑暗轮廓，还可以引申为电影、摄影等概念。在书写方面，“影”是一个左右结构的合体字，左边是单人旁，右边是景字去掉日字头，这反映了古人对于光影现象的理解以及造字时的文化背景。</w:t>
      </w:r>
    </w:p>
    <w:p w14:paraId="6A88A2FC" w14:textId="77777777" w:rsidR="009D1103" w:rsidRDefault="009D1103">
      <w:pPr>
        <w:rPr>
          <w:rFonts w:hint="eastAsia"/>
        </w:rPr>
      </w:pPr>
    </w:p>
    <w:p w14:paraId="66FAD11A" w14:textId="77777777" w:rsidR="009D1103" w:rsidRDefault="009D1103">
      <w:pPr>
        <w:rPr>
          <w:rFonts w:hint="eastAsia"/>
        </w:rPr>
      </w:pPr>
      <w:r>
        <w:rPr>
          <w:rFonts w:hint="eastAsia"/>
        </w:rPr>
        <w:t>“子”字的简析</w:t>
      </w:r>
    </w:p>
    <w:p w14:paraId="679EE631" w14:textId="77777777" w:rsidR="009D1103" w:rsidRDefault="009D1103">
      <w:pPr>
        <w:rPr>
          <w:rFonts w:hint="eastAsia"/>
        </w:rPr>
      </w:pPr>
      <w:r>
        <w:rPr>
          <w:rFonts w:hint="eastAsia"/>
        </w:rPr>
        <w:t>相比之下，“子”字的构造较为简单，它既可以用作名词后缀来构成新的词汇，也可以独立使用，指代儿子或泛指年轻人。在古代汉语里，“子”还经常被用作对男性长辈或学者的尊称。就发音而言，“子”的拼音为平声，读起来轻快流畅，与“影”的发音形成了鲜明对比。当两者结合成为“影子”时，它们共同创造了一个富有节奏感且易于记忆的词语。</w:t>
      </w:r>
    </w:p>
    <w:p w14:paraId="390C48D3" w14:textId="77777777" w:rsidR="009D1103" w:rsidRDefault="009D1103">
      <w:pPr>
        <w:rPr>
          <w:rFonts w:hint="eastAsia"/>
        </w:rPr>
      </w:pPr>
    </w:p>
    <w:p w14:paraId="273A3B14" w14:textId="77777777" w:rsidR="009D1103" w:rsidRDefault="009D1103">
      <w:pPr>
        <w:rPr>
          <w:rFonts w:hint="eastAsia"/>
        </w:rPr>
      </w:pPr>
      <w:r>
        <w:rPr>
          <w:rFonts w:hint="eastAsia"/>
        </w:rPr>
        <w:t>“影子”背后的文化意义</w:t>
      </w:r>
    </w:p>
    <w:p w14:paraId="110A64DF" w14:textId="77777777" w:rsidR="009D1103" w:rsidRDefault="009D1103">
      <w:pPr>
        <w:rPr>
          <w:rFonts w:hint="eastAsia"/>
        </w:rPr>
      </w:pPr>
      <w:r>
        <w:rPr>
          <w:rFonts w:hint="eastAsia"/>
        </w:rPr>
        <w:t>在中华文化里，“影子”不仅仅是一个物理现象的描述，它也承载着深厚的情感和哲学思考。“形影不离”、“顾此失彼”等成语都体现了中国人对人与影之间关系的独特见解。在文学作品中，“影子”往往被赋予象征性的意义，用来表达孤独、跟随或是内心世界的映射。可以说，“影子”的存在丰富了语言的表现力，并且成为了人们表达复杂情感的重要载体之一。</w:t>
      </w:r>
    </w:p>
    <w:p w14:paraId="7F3F3553" w14:textId="77777777" w:rsidR="009D1103" w:rsidRDefault="009D1103">
      <w:pPr>
        <w:rPr>
          <w:rFonts w:hint="eastAsia"/>
        </w:rPr>
      </w:pPr>
    </w:p>
    <w:p w14:paraId="5771E51D" w14:textId="77777777" w:rsidR="009D1103" w:rsidRDefault="009D1103">
      <w:pPr>
        <w:rPr>
          <w:rFonts w:hint="eastAsia"/>
        </w:rPr>
      </w:pPr>
      <w:r>
        <w:rPr>
          <w:rFonts w:hint="eastAsia"/>
        </w:rPr>
        <w:t>最后的总结：“影子”的拼音与其他方面的了解</w:t>
      </w:r>
    </w:p>
    <w:p w14:paraId="5C814F2C" w14:textId="77777777" w:rsidR="009D1103" w:rsidRDefault="009D1103">
      <w:pPr>
        <w:rPr>
          <w:rFonts w:hint="eastAsia"/>
        </w:rPr>
      </w:pPr>
      <w:r>
        <w:rPr>
          <w:rFonts w:hint="eastAsia"/>
        </w:rPr>
        <w:t>“影子”的拼音是 yǐng zǐ，其中每个字符都有其独特的发音特点和文化内涵。通过了解这两个汉字的发音规则及其背后的故事，我们可以更深刻地体会到汉语的魅力所在。无论是作为日常交流中的普通词汇，还是文学创作里的意象符号，“影子”都以其简洁而不失深刻的特性，在汉语体系中占据了一席之地。</w:t>
      </w:r>
    </w:p>
    <w:p w14:paraId="5D300C15" w14:textId="77777777" w:rsidR="009D1103" w:rsidRDefault="009D1103">
      <w:pPr>
        <w:rPr>
          <w:rFonts w:hint="eastAsia"/>
        </w:rPr>
      </w:pPr>
    </w:p>
    <w:p w14:paraId="69DBFF8E" w14:textId="77777777" w:rsidR="009D1103" w:rsidRDefault="009D1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BBBBA" w14:textId="174C6C1B" w:rsidR="00896F8E" w:rsidRDefault="00896F8E"/>
    <w:sectPr w:rsidR="0089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8E"/>
    <w:rsid w:val="00896F8E"/>
    <w:rsid w:val="009D110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50A7-6AC4-429A-8975-90011E83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