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5157" w14:textId="77777777" w:rsidR="00CD7B68" w:rsidRDefault="00CD7B68">
      <w:pPr>
        <w:rPr>
          <w:rFonts w:hint="eastAsia"/>
        </w:rPr>
      </w:pPr>
      <w:r>
        <w:rPr>
          <w:rFonts w:hint="eastAsia"/>
        </w:rPr>
        <w:t>怎么才能把的拼音学好</w:t>
      </w:r>
    </w:p>
    <w:p w14:paraId="5EE0038E" w14:textId="77777777" w:rsidR="00CD7B68" w:rsidRDefault="00CD7B68">
      <w:pPr>
        <w:rPr>
          <w:rFonts w:hint="eastAsia"/>
        </w:rPr>
      </w:pPr>
      <w:r>
        <w:rPr>
          <w:rFonts w:hint="eastAsia"/>
        </w:rPr>
        <w:t>汉语拼音是学习中文的重要工具，它不仅是小学生识字和阅读的桥梁，也是外国人学习中文发音的基础。对于想要掌握标准普通话的人来说，学好拼音至关重要。怎样才能把拼音学好呢？这里有几个小建议可以帮助您更有效地学习。</w:t>
      </w:r>
    </w:p>
    <w:p w14:paraId="28EC2C72" w14:textId="77777777" w:rsidR="00CD7B68" w:rsidRDefault="00CD7B68">
      <w:pPr>
        <w:rPr>
          <w:rFonts w:hint="eastAsia"/>
        </w:rPr>
      </w:pPr>
    </w:p>
    <w:p w14:paraId="370A9D6B" w14:textId="77777777" w:rsidR="00CD7B68" w:rsidRDefault="00CD7B68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BE3F425" w14:textId="77777777" w:rsidR="00CD7B68" w:rsidRDefault="00CD7B68">
      <w:pPr>
        <w:rPr>
          <w:rFonts w:hint="eastAsia"/>
        </w:rPr>
      </w:pPr>
      <w:r>
        <w:rPr>
          <w:rFonts w:hint="eastAsia"/>
        </w:rPr>
        <w:t>要熟悉拼音系统的基本组成。拼音由声母、韵母和声调三部分组成。声母是音节开头的辅音，韵母则包括了音节中的元音以及可能跟随的辅音。而声调是指声音的高低升降变化，普通话中有四个基本声调加上一个轻声。理解这些基础知识有助于后续的学习步骤。</w:t>
      </w:r>
    </w:p>
    <w:p w14:paraId="3B07E847" w14:textId="77777777" w:rsidR="00CD7B68" w:rsidRDefault="00CD7B68">
      <w:pPr>
        <w:rPr>
          <w:rFonts w:hint="eastAsia"/>
        </w:rPr>
      </w:pPr>
    </w:p>
    <w:p w14:paraId="35C45484" w14:textId="77777777" w:rsidR="00CD7B68" w:rsidRDefault="00CD7B68">
      <w:pPr>
        <w:rPr>
          <w:rFonts w:hint="eastAsia"/>
        </w:rPr>
      </w:pPr>
      <w:r>
        <w:rPr>
          <w:rFonts w:hint="eastAsia"/>
        </w:rPr>
        <w:t>多听多说，模仿正确发音</w:t>
      </w:r>
    </w:p>
    <w:p w14:paraId="58985397" w14:textId="77777777" w:rsidR="00CD7B68" w:rsidRDefault="00CD7B68">
      <w:pPr>
        <w:rPr>
          <w:rFonts w:hint="eastAsia"/>
        </w:rPr>
      </w:pPr>
      <w:r>
        <w:rPr>
          <w:rFonts w:hint="eastAsia"/>
        </w:rPr>
        <w:t>实践证明，听力训练对于语言学习者来说非常重要。通过聆听正确的发音示范，可以更好地感知和模仿。您可以选择收听广播、观看电视节目或在线视频，特别是那些以教学为目的的内容。与母语为中文的人交流，或者参加语言交换活动，都是练习的好机会。不要害怕犯错，勇敢开口才是进步的关键。</w:t>
      </w:r>
    </w:p>
    <w:p w14:paraId="2EB627F0" w14:textId="77777777" w:rsidR="00CD7B68" w:rsidRDefault="00CD7B68">
      <w:pPr>
        <w:rPr>
          <w:rFonts w:hint="eastAsia"/>
        </w:rPr>
      </w:pPr>
    </w:p>
    <w:p w14:paraId="7AE7727D" w14:textId="77777777" w:rsidR="00CD7B68" w:rsidRDefault="00CD7B68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0BBE9AB" w14:textId="77777777" w:rsidR="00CD7B68" w:rsidRDefault="00CD7B68">
      <w:pPr>
        <w:rPr>
          <w:rFonts w:hint="eastAsia"/>
        </w:rPr>
      </w:pPr>
      <w:r>
        <w:rPr>
          <w:rFonts w:hint="eastAsia"/>
        </w:rPr>
        <w:t>现在有许多优质的多媒体资源可以帮助您学习拼音。例如，手机应用程序、电脑软件、网站等都提供了丰富的学习材料。一些应用程序还设计了互动游戏，使学习过程更加有趣。YouTube和其他视频平台上也有很多针对不同水平学习者的教程。使用这些工具可以让您的学习变得更加高效。</w:t>
      </w:r>
    </w:p>
    <w:p w14:paraId="73269B3E" w14:textId="77777777" w:rsidR="00CD7B68" w:rsidRDefault="00CD7B68">
      <w:pPr>
        <w:rPr>
          <w:rFonts w:hint="eastAsia"/>
        </w:rPr>
      </w:pPr>
    </w:p>
    <w:p w14:paraId="50D0FCBF" w14:textId="77777777" w:rsidR="00CD7B68" w:rsidRDefault="00CD7B68">
      <w:pPr>
        <w:rPr>
          <w:rFonts w:hint="eastAsia"/>
        </w:rPr>
      </w:pPr>
      <w:r>
        <w:rPr>
          <w:rFonts w:hint="eastAsia"/>
        </w:rPr>
        <w:t>记忆规则，提高效率</w:t>
      </w:r>
    </w:p>
    <w:p w14:paraId="64832520" w14:textId="77777777" w:rsidR="00CD7B68" w:rsidRDefault="00CD7B68">
      <w:pPr>
        <w:rPr>
          <w:rFonts w:hint="eastAsia"/>
        </w:rPr>
      </w:pPr>
      <w:r>
        <w:rPr>
          <w:rFonts w:hint="eastAsia"/>
        </w:rPr>
        <w:t>记住一些常见的拼写规则可以使学习拼音变得容易得多。比如，“i”在某些情况下会变成“yi”，“u”在特定条件下会变为“wu”。还有些字母组合如“sh”、“ch”、“zh”代表的是单个辅音而不是两个分开的音。当您掌握了这些规律后，就能更快地识别和记忆新的词汇。</w:t>
      </w:r>
    </w:p>
    <w:p w14:paraId="6C33EC84" w14:textId="77777777" w:rsidR="00CD7B68" w:rsidRDefault="00CD7B68">
      <w:pPr>
        <w:rPr>
          <w:rFonts w:hint="eastAsia"/>
        </w:rPr>
      </w:pPr>
    </w:p>
    <w:p w14:paraId="2CCC3C68" w14:textId="77777777" w:rsidR="00CD7B68" w:rsidRDefault="00CD7B68">
      <w:pPr>
        <w:rPr>
          <w:rFonts w:hint="eastAsia"/>
        </w:rPr>
      </w:pPr>
      <w:r>
        <w:rPr>
          <w:rFonts w:hint="eastAsia"/>
        </w:rPr>
        <w:t>坚持练习，温故知新</w:t>
      </w:r>
    </w:p>
    <w:p w14:paraId="4BA07D6A" w14:textId="77777777" w:rsidR="00CD7B68" w:rsidRDefault="00CD7B68">
      <w:pPr>
        <w:rPr>
          <w:rFonts w:hint="eastAsia"/>
        </w:rPr>
      </w:pPr>
      <w:r>
        <w:rPr>
          <w:rFonts w:hint="eastAsia"/>
        </w:rPr>
        <w:t>最后但同样重要的是，保持持续性的练习。定期复习已学过的内容，并不断挑战自己去学习新的东西。制作卡片来测试自己的记忆效果，或是尝试用拼音写日记、短文，这都是巩固知识的好方法。随着时间的推移，你会发现自己的拼音能力有了显著提升。</w:t>
      </w:r>
    </w:p>
    <w:p w14:paraId="56BDF006" w14:textId="77777777" w:rsidR="00CD7B68" w:rsidRDefault="00CD7B68">
      <w:pPr>
        <w:rPr>
          <w:rFonts w:hint="eastAsia"/>
        </w:rPr>
      </w:pPr>
    </w:p>
    <w:p w14:paraId="5F7EBA3F" w14:textId="77777777" w:rsidR="00CD7B68" w:rsidRDefault="00CD7B68">
      <w:pPr>
        <w:rPr>
          <w:rFonts w:hint="eastAsia"/>
        </w:rPr>
      </w:pPr>
      <w:r>
        <w:rPr>
          <w:rFonts w:hint="eastAsia"/>
        </w:rPr>
        <w:t>最后的总结</w:t>
      </w:r>
    </w:p>
    <w:p w14:paraId="10E75F0E" w14:textId="77777777" w:rsidR="00CD7B68" w:rsidRDefault="00CD7B68">
      <w:pPr>
        <w:rPr>
          <w:rFonts w:hint="eastAsia"/>
        </w:rPr>
      </w:pPr>
      <w:r>
        <w:rPr>
          <w:rFonts w:hint="eastAsia"/>
        </w:rPr>
        <w:t>学好拼音需要耐心和恒心。从基础开始，逐步深入，结合多种学习方式，相信每个人都能成功掌握这一技能。希望上述建议对您有所帮助，在学习汉语拼音的路上越走越顺！</w:t>
      </w:r>
    </w:p>
    <w:p w14:paraId="1C6B7866" w14:textId="77777777" w:rsidR="00CD7B68" w:rsidRDefault="00CD7B68">
      <w:pPr>
        <w:rPr>
          <w:rFonts w:hint="eastAsia"/>
        </w:rPr>
      </w:pPr>
    </w:p>
    <w:p w14:paraId="4B343C82" w14:textId="77777777" w:rsidR="00CD7B68" w:rsidRDefault="00CD7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8A4FC" w14:textId="61F69162" w:rsidR="00A63B7C" w:rsidRDefault="00A63B7C"/>
    <w:sectPr w:rsidR="00A6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7C"/>
    <w:rsid w:val="0075097D"/>
    <w:rsid w:val="00A63B7C"/>
    <w:rsid w:val="00C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9D8AC-D88A-4B95-834C-D4383DB9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