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5046" w14:textId="77777777" w:rsidR="00E5453E" w:rsidRDefault="00E5453E">
      <w:pPr>
        <w:rPr>
          <w:rFonts w:hint="eastAsia"/>
        </w:rPr>
      </w:pPr>
    </w:p>
    <w:p w14:paraId="37398313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恭敬的拼音是什么意思</w:t>
      </w:r>
    </w:p>
    <w:p w14:paraId="4F287DBC" w14:textId="77777777" w:rsidR="00E5453E" w:rsidRDefault="00E5453E">
      <w:pPr>
        <w:rPr>
          <w:rFonts w:hint="eastAsia"/>
        </w:rPr>
      </w:pPr>
    </w:p>
    <w:p w14:paraId="5F439420" w14:textId="77777777" w:rsidR="00E5453E" w:rsidRDefault="00E5453E">
      <w:pPr>
        <w:rPr>
          <w:rFonts w:hint="eastAsia"/>
        </w:rPr>
      </w:pPr>
    </w:p>
    <w:p w14:paraId="2D24B736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在汉语的语言体系中，每个汉字都有其独特的发音方式，这种发音规则被记录为拼音。拼音是学习和使用汉字的重要辅助工具，它帮助人们正确地读出每一个字词。对于“恭敬”这个词来说，它的拼音是 gōng jìng。</w:t>
      </w:r>
    </w:p>
    <w:p w14:paraId="2249635E" w14:textId="77777777" w:rsidR="00E5453E" w:rsidRDefault="00E5453E">
      <w:pPr>
        <w:rPr>
          <w:rFonts w:hint="eastAsia"/>
        </w:rPr>
      </w:pPr>
    </w:p>
    <w:p w14:paraId="69DACD33" w14:textId="77777777" w:rsidR="00E5453E" w:rsidRDefault="00E5453E">
      <w:pPr>
        <w:rPr>
          <w:rFonts w:hint="eastAsia"/>
        </w:rPr>
      </w:pPr>
    </w:p>
    <w:p w14:paraId="1B24609C" w14:textId="77777777" w:rsidR="00E5453E" w:rsidRDefault="00E5453E">
      <w:pPr>
        <w:rPr>
          <w:rFonts w:hint="eastAsia"/>
        </w:rPr>
      </w:pPr>
    </w:p>
    <w:p w14:paraId="1C83E841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879CF21" w14:textId="77777777" w:rsidR="00E5453E" w:rsidRDefault="00E5453E">
      <w:pPr>
        <w:rPr>
          <w:rFonts w:hint="eastAsia"/>
        </w:rPr>
      </w:pPr>
    </w:p>
    <w:p w14:paraId="368A52BF" w14:textId="77777777" w:rsidR="00E5453E" w:rsidRDefault="00E5453E">
      <w:pPr>
        <w:rPr>
          <w:rFonts w:hint="eastAsia"/>
        </w:rPr>
      </w:pPr>
    </w:p>
    <w:p w14:paraId="7386FDAF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拼音由声母、韵母和声调三部分组成。以“恭敬”的拼音为例，“gōng”中的“g”是声母，代表了发音的起始部位；“ong”是韵母，决定了发音的主要音质；而上面的横线则表示该字的声调是一声，即高平调。同样，“jìng”中的“j”是声母，“ing”是韵母，第三声（降升调）用两个点来表示。</w:t>
      </w:r>
    </w:p>
    <w:p w14:paraId="68DA3E51" w14:textId="77777777" w:rsidR="00E5453E" w:rsidRDefault="00E5453E">
      <w:pPr>
        <w:rPr>
          <w:rFonts w:hint="eastAsia"/>
        </w:rPr>
      </w:pPr>
    </w:p>
    <w:p w14:paraId="5E6C32C7" w14:textId="77777777" w:rsidR="00E5453E" w:rsidRDefault="00E5453E">
      <w:pPr>
        <w:rPr>
          <w:rFonts w:hint="eastAsia"/>
        </w:rPr>
      </w:pPr>
    </w:p>
    <w:p w14:paraId="23E5E645" w14:textId="77777777" w:rsidR="00E5453E" w:rsidRDefault="00E5453E">
      <w:pPr>
        <w:rPr>
          <w:rFonts w:hint="eastAsia"/>
        </w:rPr>
      </w:pPr>
    </w:p>
    <w:p w14:paraId="67C69F0E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理解恭敬一词</w:t>
      </w:r>
    </w:p>
    <w:p w14:paraId="6A21B143" w14:textId="77777777" w:rsidR="00E5453E" w:rsidRDefault="00E5453E">
      <w:pPr>
        <w:rPr>
          <w:rFonts w:hint="eastAsia"/>
        </w:rPr>
      </w:pPr>
    </w:p>
    <w:p w14:paraId="202BCC09" w14:textId="77777777" w:rsidR="00E5453E" w:rsidRDefault="00E5453E">
      <w:pPr>
        <w:rPr>
          <w:rFonts w:hint="eastAsia"/>
        </w:rPr>
      </w:pPr>
    </w:p>
    <w:p w14:paraId="511C3848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“恭敬”作为词汇，表达了一种态度，指的是对人或事物表现出尊重和敬意。这个词语反映了中国传统文化中对礼仪和人际关系的重视。“恭”意味着外表上的谦逊有礼，“敬”则强调内心的崇敬与重视。当一个人表现得恭敬时，他不仅在行为上遵循社会规范，在情感上也表达了对他人的高度认可。</w:t>
      </w:r>
    </w:p>
    <w:p w14:paraId="4375208C" w14:textId="77777777" w:rsidR="00E5453E" w:rsidRDefault="00E5453E">
      <w:pPr>
        <w:rPr>
          <w:rFonts w:hint="eastAsia"/>
        </w:rPr>
      </w:pPr>
    </w:p>
    <w:p w14:paraId="4BF88344" w14:textId="77777777" w:rsidR="00E5453E" w:rsidRDefault="00E5453E">
      <w:pPr>
        <w:rPr>
          <w:rFonts w:hint="eastAsia"/>
        </w:rPr>
      </w:pPr>
    </w:p>
    <w:p w14:paraId="3C8F839D" w14:textId="77777777" w:rsidR="00E5453E" w:rsidRDefault="00E5453E">
      <w:pPr>
        <w:rPr>
          <w:rFonts w:hint="eastAsia"/>
        </w:rPr>
      </w:pPr>
    </w:p>
    <w:p w14:paraId="19C26CCB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恭敬在不同语境下的应用</w:t>
      </w:r>
    </w:p>
    <w:p w14:paraId="39155BDC" w14:textId="77777777" w:rsidR="00E5453E" w:rsidRDefault="00E5453E">
      <w:pPr>
        <w:rPr>
          <w:rFonts w:hint="eastAsia"/>
        </w:rPr>
      </w:pPr>
    </w:p>
    <w:p w14:paraId="4358240C" w14:textId="77777777" w:rsidR="00E5453E" w:rsidRDefault="00E5453E">
      <w:pPr>
        <w:rPr>
          <w:rFonts w:hint="eastAsia"/>
        </w:rPr>
      </w:pPr>
    </w:p>
    <w:p w14:paraId="4F055359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在日常生活中，“恭敬”可以用来描述人们对长辈、老师或是值得尊敬的人的态度。例如，在家庭聚会中，晚辈见到长辈时通常会保持恭敬的姿态；在学校里，学生对待老师也会体现出这一美德。“恭敬”也可以用于形容人对神圣事物或者伟大理想的尊崇，如宗教信仰者对其信仰对象所持有的虔诚态度。</w:t>
      </w:r>
    </w:p>
    <w:p w14:paraId="3BECF303" w14:textId="77777777" w:rsidR="00E5453E" w:rsidRDefault="00E5453E">
      <w:pPr>
        <w:rPr>
          <w:rFonts w:hint="eastAsia"/>
        </w:rPr>
      </w:pPr>
    </w:p>
    <w:p w14:paraId="313D88F4" w14:textId="77777777" w:rsidR="00E5453E" w:rsidRDefault="00E5453E">
      <w:pPr>
        <w:rPr>
          <w:rFonts w:hint="eastAsia"/>
        </w:rPr>
      </w:pPr>
    </w:p>
    <w:p w14:paraId="5F80F61F" w14:textId="77777777" w:rsidR="00E5453E" w:rsidRDefault="00E5453E">
      <w:pPr>
        <w:rPr>
          <w:rFonts w:hint="eastAsia"/>
        </w:rPr>
      </w:pPr>
    </w:p>
    <w:p w14:paraId="4988ED8D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拼音与汉字学习的关系</w:t>
      </w:r>
    </w:p>
    <w:p w14:paraId="28133C43" w14:textId="77777777" w:rsidR="00E5453E" w:rsidRDefault="00E5453E">
      <w:pPr>
        <w:rPr>
          <w:rFonts w:hint="eastAsia"/>
        </w:rPr>
      </w:pPr>
    </w:p>
    <w:p w14:paraId="44863EB2" w14:textId="77777777" w:rsidR="00E5453E" w:rsidRDefault="00E5453E">
      <w:pPr>
        <w:rPr>
          <w:rFonts w:hint="eastAsia"/>
        </w:rPr>
      </w:pPr>
    </w:p>
    <w:p w14:paraId="029AB662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掌握正确的拼音发音有助于提高汉字的学习效率。无论是儿童初学汉字还是外国人学习中文，准确的拼音都是通往流利交流的关键一步。通过练习“恭敬”的拼音，学习者不仅可以加深对该词的理解，还能提升整体的语言能力。了解拼音背后的声调变化规律，对于正确理解和使用汉语具有重要意义。</w:t>
      </w:r>
    </w:p>
    <w:p w14:paraId="11EAB52F" w14:textId="77777777" w:rsidR="00E5453E" w:rsidRDefault="00E5453E">
      <w:pPr>
        <w:rPr>
          <w:rFonts w:hint="eastAsia"/>
        </w:rPr>
      </w:pPr>
    </w:p>
    <w:p w14:paraId="46E2F1F5" w14:textId="77777777" w:rsidR="00E5453E" w:rsidRDefault="00E5453E">
      <w:pPr>
        <w:rPr>
          <w:rFonts w:hint="eastAsia"/>
        </w:rPr>
      </w:pPr>
    </w:p>
    <w:p w14:paraId="5C936327" w14:textId="77777777" w:rsidR="00E5453E" w:rsidRDefault="00E5453E">
      <w:pPr>
        <w:rPr>
          <w:rFonts w:hint="eastAsia"/>
        </w:rPr>
      </w:pPr>
    </w:p>
    <w:p w14:paraId="1840D34B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4FA411" w14:textId="77777777" w:rsidR="00E5453E" w:rsidRDefault="00E5453E">
      <w:pPr>
        <w:rPr>
          <w:rFonts w:hint="eastAsia"/>
        </w:rPr>
      </w:pPr>
    </w:p>
    <w:p w14:paraId="162E1D0E" w14:textId="77777777" w:rsidR="00E5453E" w:rsidRDefault="00E5453E">
      <w:pPr>
        <w:rPr>
          <w:rFonts w:hint="eastAsia"/>
        </w:rPr>
      </w:pPr>
    </w:p>
    <w:p w14:paraId="7A6DAB79" w14:textId="77777777" w:rsidR="00E5453E" w:rsidRDefault="00E5453E">
      <w:pPr>
        <w:rPr>
          <w:rFonts w:hint="eastAsia"/>
        </w:rPr>
      </w:pPr>
      <w:r>
        <w:rPr>
          <w:rFonts w:hint="eastAsia"/>
        </w:rPr>
        <w:tab/>
        <w:t>“恭敬”的拼音是 gōng jìng，这不仅仅是一个简单的发音指导，更承载着中华文化的深厚内涵。从个人修养到社交礼仪，从家庭教育到学校教育，“恭敬”都扮演着不可或缺的角色。随着全球范围内对汉语兴趣的增长，正确掌握像“恭敬”这样的基本词汇及其拼音，将为更多人打开了解中国文化的大门。</w:t>
      </w:r>
    </w:p>
    <w:p w14:paraId="40FC5150" w14:textId="77777777" w:rsidR="00E5453E" w:rsidRDefault="00E5453E">
      <w:pPr>
        <w:rPr>
          <w:rFonts w:hint="eastAsia"/>
        </w:rPr>
      </w:pPr>
    </w:p>
    <w:p w14:paraId="613D96F1" w14:textId="77777777" w:rsidR="00E5453E" w:rsidRDefault="00E5453E">
      <w:pPr>
        <w:rPr>
          <w:rFonts w:hint="eastAsia"/>
        </w:rPr>
      </w:pPr>
    </w:p>
    <w:p w14:paraId="7B99EFA5" w14:textId="77777777" w:rsidR="00E5453E" w:rsidRDefault="00E545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E5526" w14:textId="12D47505" w:rsidR="005435FE" w:rsidRDefault="005435FE"/>
    <w:sectPr w:rsidR="0054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FE"/>
    <w:rsid w:val="005435FE"/>
    <w:rsid w:val="00DD5DF1"/>
    <w:rsid w:val="00E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B64F6-108F-4C83-BB7F-C5B72C53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