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8259" w14:textId="77777777" w:rsidR="00F0786F" w:rsidRDefault="00F0786F">
      <w:pPr>
        <w:rPr>
          <w:rFonts w:hint="eastAsia"/>
        </w:rPr>
      </w:pPr>
      <w:r>
        <w:rPr>
          <w:rFonts w:hint="eastAsia"/>
        </w:rPr>
        <w:t>恹恹欲睡的拼音是什么</w:t>
      </w:r>
    </w:p>
    <w:p w14:paraId="7DCF4809" w14:textId="77777777" w:rsidR="00F0786F" w:rsidRDefault="00F0786F">
      <w:pPr>
        <w:rPr>
          <w:rFonts w:hint="eastAsia"/>
        </w:rPr>
      </w:pPr>
      <w:r>
        <w:rPr>
          <w:rFonts w:hint="eastAsia"/>
        </w:rPr>
        <w:t>在汉语中，每个汉字都有其对应的拼音，这是学习中文发音的基础。对于“恹恹欲睡”这个成语而言，它的拼音是：“yān yān yù shuì”。拼音不仅帮助我们了解词语的正确读音，也是理解词义和文化背景的一个重要工具。</w:t>
      </w:r>
    </w:p>
    <w:p w14:paraId="15B29077" w14:textId="77777777" w:rsidR="00F0786F" w:rsidRDefault="00F0786F">
      <w:pPr>
        <w:rPr>
          <w:rFonts w:hint="eastAsia"/>
        </w:rPr>
      </w:pPr>
    </w:p>
    <w:p w14:paraId="4ECC5D11" w14:textId="77777777" w:rsidR="00F0786F" w:rsidRDefault="00F0786F">
      <w:pPr>
        <w:rPr>
          <w:rFonts w:hint="eastAsia"/>
        </w:rPr>
      </w:pPr>
      <w:r>
        <w:rPr>
          <w:rFonts w:hint="eastAsia"/>
        </w:rPr>
        <w:t>解析“恹恹欲睡”的含义</w:t>
      </w:r>
    </w:p>
    <w:p w14:paraId="5E3906EC" w14:textId="77777777" w:rsidR="00F0786F" w:rsidRDefault="00F0786F">
      <w:pPr>
        <w:rPr>
          <w:rFonts w:hint="eastAsia"/>
        </w:rPr>
      </w:pPr>
      <w:r>
        <w:rPr>
          <w:rFonts w:hint="eastAsia"/>
        </w:rPr>
        <w:t>“恹恹欲睡”是一个生动描绘人状态的成语。“恹恹”表示精神不振、无精打采的样子；“欲睡”则直接表达了一种想要入睡的状态。整个成语用来形容一个人因为困倦或疾病等原因而显得极度疲乏，几乎要昏昏入睡的情景。这种描述常见于文学作品中，用以刻画人物形象或营造氛围。</w:t>
      </w:r>
    </w:p>
    <w:p w14:paraId="346E8E45" w14:textId="77777777" w:rsidR="00F0786F" w:rsidRDefault="00F0786F">
      <w:pPr>
        <w:rPr>
          <w:rFonts w:hint="eastAsia"/>
        </w:rPr>
      </w:pPr>
    </w:p>
    <w:p w14:paraId="1EC16B12" w14:textId="77777777" w:rsidR="00F0786F" w:rsidRDefault="00F0786F">
      <w:pPr>
        <w:rPr>
          <w:rFonts w:hint="eastAsia"/>
        </w:rPr>
      </w:pPr>
      <w:r>
        <w:rPr>
          <w:rFonts w:hint="eastAsia"/>
        </w:rPr>
        <w:t>“恹恹欲睡”的应用场景</w:t>
      </w:r>
    </w:p>
    <w:p w14:paraId="7F0D22FA" w14:textId="77777777" w:rsidR="00F0786F" w:rsidRDefault="00F0786F">
      <w:pPr>
        <w:rPr>
          <w:rFonts w:hint="eastAsia"/>
        </w:rPr>
      </w:pPr>
      <w:r>
        <w:rPr>
          <w:rFonts w:hint="eastAsia"/>
        </w:rPr>
        <w:t>生活中，“恹恹欲睡”可以用来形容人们在不同情况下感到极度疲惫的状态。例如，在长途旅行后，乘客可能会表现出一副恹恹欲睡的模样；或是当工作或学习压力过大时，人们也容易陷入这种状态。在一些文学创作中，作者也会使用该成语来表现角色的情绪变化或者暗示故事发生的环境，比如在一个闷热难耐的午后，主人公可能就坐在窗前，显得恹恹欲睡。</w:t>
      </w:r>
    </w:p>
    <w:p w14:paraId="49A4F9E1" w14:textId="77777777" w:rsidR="00F0786F" w:rsidRDefault="00F0786F">
      <w:pPr>
        <w:rPr>
          <w:rFonts w:hint="eastAsia"/>
        </w:rPr>
      </w:pPr>
    </w:p>
    <w:p w14:paraId="477AA9C2" w14:textId="77777777" w:rsidR="00F0786F" w:rsidRDefault="00F0786F">
      <w:pPr>
        <w:rPr>
          <w:rFonts w:hint="eastAsia"/>
        </w:rPr>
      </w:pPr>
      <w:r>
        <w:rPr>
          <w:rFonts w:hint="eastAsia"/>
        </w:rPr>
        <w:t>如何避免“恹恹欲睡”</w:t>
      </w:r>
    </w:p>
    <w:p w14:paraId="5169FBB7" w14:textId="77777777" w:rsidR="00F0786F" w:rsidRDefault="00F0786F">
      <w:pPr>
        <w:rPr>
          <w:rFonts w:hint="eastAsia"/>
        </w:rPr>
      </w:pPr>
      <w:r>
        <w:rPr>
          <w:rFonts w:hint="eastAsia"/>
        </w:rPr>
        <w:t>为了避免陷入“恹恹欲睡”的状态，保持良好的生活习惯是非常重要的。确保每天有足够的睡眠时间，合理的饮食结构以及适量的运动都可以提高身体素质，减少因疲劳而导致的精神不振。适时地休息和放松心情同样不可或缺，尤其是在长时间的工作或学习之后。通过调整生活节奏，培养积极的生活态度，我们可以有效地预防“恹恹欲睡”的发生，保持充沛的精力去面对每一天的挑战。</w:t>
      </w:r>
    </w:p>
    <w:p w14:paraId="642A8ADF" w14:textId="77777777" w:rsidR="00F0786F" w:rsidRDefault="00F0786F">
      <w:pPr>
        <w:rPr>
          <w:rFonts w:hint="eastAsia"/>
        </w:rPr>
      </w:pPr>
    </w:p>
    <w:p w14:paraId="5E8A31C7" w14:textId="77777777" w:rsidR="00F0786F" w:rsidRDefault="00F0786F">
      <w:pPr>
        <w:rPr>
          <w:rFonts w:hint="eastAsia"/>
        </w:rPr>
      </w:pPr>
      <w:r>
        <w:rPr>
          <w:rFonts w:hint="eastAsia"/>
        </w:rPr>
        <w:t>最后的总结</w:t>
      </w:r>
    </w:p>
    <w:p w14:paraId="31AB3269" w14:textId="77777777" w:rsidR="00F0786F" w:rsidRDefault="00F0786F">
      <w:pPr>
        <w:rPr>
          <w:rFonts w:hint="eastAsia"/>
        </w:rPr>
      </w:pPr>
      <w:r>
        <w:rPr>
          <w:rFonts w:hint="eastAsia"/>
        </w:rPr>
        <w:t>“恹恹欲睡”的拼音是“yān yān yù shuì”，它不仅是对一种特定状态下人类行为的精准概括，同时也是中华文化宝库中的一颗璀璨明珠。通过对这个成语的学习，我们不仅能加深对汉语的理解，更能从中体会到古人智慧的结晶。希望每个人都能从中学到如何更好地管理自己的生活方式，远离“恹恹欲睡”，拥抱健康活力的生活。</w:t>
      </w:r>
    </w:p>
    <w:p w14:paraId="62E4A547" w14:textId="77777777" w:rsidR="00F0786F" w:rsidRDefault="00F0786F">
      <w:pPr>
        <w:rPr>
          <w:rFonts w:hint="eastAsia"/>
        </w:rPr>
      </w:pPr>
    </w:p>
    <w:p w14:paraId="0263370C" w14:textId="77777777" w:rsidR="00F0786F" w:rsidRDefault="00F0786F">
      <w:pPr>
        <w:rPr>
          <w:rFonts w:hint="eastAsia"/>
        </w:rPr>
      </w:pPr>
      <w:r>
        <w:rPr>
          <w:rFonts w:hint="eastAsia"/>
        </w:rPr>
        <w:t>本文是由每日文章网(2345lzwz.cn)为大家创作</w:t>
      </w:r>
    </w:p>
    <w:p w14:paraId="7F68A78F" w14:textId="78A58EC6" w:rsidR="001662E4" w:rsidRDefault="001662E4"/>
    <w:sectPr w:rsidR="00166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E4"/>
    <w:rsid w:val="001662E4"/>
    <w:rsid w:val="00D5773D"/>
    <w:rsid w:val="00F0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188-8C81-4689-97EB-3C4D5205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2E4"/>
    <w:rPr>
      <w:rFonts w:cstheme="majorBidi"/>
      <w:color w:val="2F5496" w:themeColor="accent1" w:themeShade="BF"/>
      <w:sz w:val="28"/>
      <w:szCs w:val="28"/>
    </w:rPr>
  </w:style>
  <w:style w:type="character" w:customStyle="1" w:styleId="50">
    <w:name w:val="标题 5 字符"/>
    <w:basedOn w:val="a0"/>
    <w:link w:val="5"/>
    <w:uiPriority w:val="9"/>
    <w:semiHidden/>
    <w:rsid w:val="001662E4"/>
    <w:rPr>
      <w:rFonts w:cstheme="majorBidi"/>
      <w:color w:val="2F5496" w:themeColor="accent1" w:themeShade="BF"/>
      <w:sz w:val="24"/>
    </w:rPr>
  </w:style>
  <w:style w:type="character" w:customStyle="1" w:styleId="60">
    <w:name w:val="标题 6 字符"/>
    <w:basedOn w:val="a0"/>
    <w:link w:val="6"/>
    <w:uiPriority w:val="9"/>
    <w:semiHidden/>
    <w:rsid w:val="001662E4"/>
    <w:rPr>
      <w:rFonts w:cstheme="majorBidi"/>
      <w:b/>
      <w:bCs/>
      <w:color w:val="2F5496" w:themeColor="accent1" w:themeShade="BF"/>
    </w:rPr>
  </w:style>
  <w:style w:type="character" w:customStyle="1" w:styleId="70">
    <w:name w:val="标题 7 字符"/>
    <w:basedOn w:val="a0"/>
    <w:link w:val="7"/>
    <w:uiPriority w:val="9"/>
    <w:semiHidden/>
    <w:rsid w:val="001662E4"/>
    <w:rPr>
      <w:rFonts w:cstheme="majorBidi"/>
      <w:b/>
      <w:bCs/>
      <w:color w:val="595959" w:themeColor="text1" w:themeTint="A6"/>
    </w:rPr>
  </w:style>
  <w:style w:type="character" w:customStyle="1" w:styleId="80">
    <w:name w:val="标题 8 字符"/>
    <w:basedOn w:val="a0"/>
    <w:link w:val="8"/>
    <w:uiPriority w:val="9"/>
    <w:semiHidden/>
    <w:rsid w:val="001662E4"/>
    <w:rPr>
      <w:rFonts w:cstheme="majorBidi"/>
      <w:color w:val="595959" w:themeColor="text1" w:themeTint="A6"/>
    </w:rPr>
  </w:style>
  <w:style w:type="character" w:customStyle="1" w:styleId="90">
    <w:name w:val="标题 9 字符"/>
    <w:basedOn w:val="a0"/>
    <w:link w:val="9"/>
    <w:uiPriority w:val="9"/>
    <w:semiHidden/>
    <w:rsid w:val="001662E4"/>
    <w:rPr>
      <w:rFonts w:eastAsiaTheme="majorEastAsia" w:cstheme="majorBidi"/>
      <w:color w:val="595959" w:themeColor="text1" w:themeTint="A6"/>
    </w:rPr>
  </w:style>
  <w:style w:type="paragraph" w:styleId="a3">
    <w:name w:val="Title"/>
    <w:basedOn w:val="a"/>
    <w:next w:val="a"/>
    <w:link w:val="a4"/>
    <w:uiPriority w:val="10"/>
    <w:qFormat/>
    <w:rsid w:val="00166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2E4"/>
    <w:pPr>
      <w:spacing w:before="160"/>
      <w:jc w:val="center"/>
    </w:pPr>
    <w:rPr>
      <w:i/>
      <w:iCs/>
      <w:color w:val="404040" w:themeColor="text1" w:themeTint="BF"/>
    </w:rPr>
  </w:style>
  <w:style w:type="character" w:customStyle="1" w:styleId="a8">
    <w:name w:val="引用 字符"/>
    <w:basedOn w:val="a0"/>
    <w:link w:val="a7"/>
    <w:uiPriority w:val="29"/>
    <w:rsid w:val="001662E4"/>
    <w:rPr>
      <w:i/>
      <w:iCs/>
      <w:color w:val="404040" w:themeColor="text1" w:themeTint="BF"/>
    </w:rPr>
  </w:style>
  <w:style w:type="paragraph" w:styleId="a9">
    <w:name w:val="List Paragraph"/>
    <w:basedOn w:val="a"/>
    <w:uiPriority w:val="34"/>
    <w:qFormat/>
    <w:rsid w:val="001662E4"/>
    <w:pPr>
      <w:ind w:left="720"/>
      <w:contextualSpacing/>
    </w:pPr>
  </w:style>
  <w:style w:type="character" w:styleId="aa">
    <w:name w:val="Intense Emphasis"/>
    <w:basedOn w:val="a0"/>
    <w:uiPriority w:val="21"/>
    <w:qFormat/>
    <w:rsid w:val="001662E4"/>
    <w:rPr>
      <w:i/>
      <w:iCs/>
      <w:color w:val="2F5496" w:themeColor="accent1" w:themeShade="BF"/>
    </w:rPr>
  </w:style>
  <w:style w:type="paragraph" w:styleId="ab">
    <w:name w:val="Intense Quote"/>
    <w:basedOn w:val="a"/>
    <w:next w:val="a"/>
    <w:link w:val="ac"/>
    <w:uiPriority w:val="30"/>
    <w:qFormat/>
    <w:rsid w:val="00166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2E4"/>
    <w:rPr>
      <w:i/>
      <w:iCs/>
      <w:color w:val="2F5496" w:themeColor="accent1" w:themeShade="BF"/>
    </w:rPr>
  </w:style>
  <w:style w:type="character" w:styleId="ad">
    <w:name w:val="Intense Reference"/>
    <w:basedOn w:val="a0"/>
    <w:uiPriority w:val="32"/>
    <w:qFormat/>
    <w:rsid w:val="00166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