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F75DE" w14:textId="77777777" w:rsidR="00037AB6" w:rsidRDefault="00037AB6">
      <w:pPr>
        <w:rPr>
          <w:rFonts w:hint="eastAsia"/>
        </w:rPr>
      </w:pPr>
    </w:p>
    <w:p w14:paraId="0833E01F" w14:textId="77777777" w:rsidR="00037AB6" w:rsidRDefault="00037AB6">
      <w:pPr>
        <w:rPr>
          <w:rFonts w:hint="eastAsia"/>
        </w:rPr>
      </w:pPr>
      <w:r>
        <w:rPr>
          <w:rFonts w:hint="eastAsia"/>
        </w:rPr>
        <w:tab/>
        <w:t>“懈”的正确读音及其含义</w:t>
      </w:r>
    </w:p>
    <w:p w14:paraId="626727E6" w14:textId="77777777" w:rsidR="00037AB6" w:rsidRDefault="00037AB6">
      <w:pPr>
        <w:rPr>
          <w:rFonts w:hint="eastAsia"/>
        </w:rPr>
      </w:pPr>
    </w:p>
    <w:p w14:paraId="0531FF55" w14:textId="77777777" w:rsidR="00037AB6" w:rsidRDefault="00037AB6">
      <w:pPr>
        <w:rPr>
          <w:rFonts w:hint="eastAsia"/>
        </w:rPr>
      </w:pPr>
    </w:p>
    <w:p w14:paraId="793A1331" w14:textId="77777777" w:rsidR="00037AB6" w:rsidRDefault="00037AB6">
      <w:pPr>
        <w:rPr>
          <w:rFonts w:hint="eastAsia"/>
        </w:rPr>
      </w:pPr>
      <w:r>
        <w:rPr>
          <w:rFonts w:hint="eastAsia"/>
        </w:rPr>
        <w:tab/>
        <w:t>在汉语中，“懈”（xiè）是一个比较常见的汉字，其基本意义是指松懈、懒散或不认真。这个字的拼音读作 xiè，声调为第四声，发音时需要注意的是，x 是舌面音，类似于英语中的 sh，而 i 发音时口腔要稍微张开，e 的发音则类似于英文中的 e 在 bed 中的发音，最后的 è 表示声音从高到低下滑。</w:t>
      </w:r>
    </w:p>
    <w:p w14:paraId="318B61D6" w14:textId="77777777" w:rsidR="00037AB6" w:rsidRDefault="00037AB6">
      <w:pPr>
        <w:rPr>
          <w:rFonts w:hint="eastAsia"/>
        </w:rPr>
      </w:pPr>
    </w:p>
    <w:p w14:paraId="4FFB5DF7" w14:textId="77777777" w:rsidR="00037AB6" w:rsidRDefault="00037AB6">
      <w:pPr>
        <w:rPr>
          <w:rFonts w:hint="eastAsia"/>
        </w:rPr>
      </w:pPr>
    </w:p>
    <w:p w14:paraId="2877452B" w14:textId="77777777" w:rsidR="00037AB6" w:rsidRDefault="00037AB6">
      <w:pPr>
        <w:rPr>
          <w:rFonts w:hint="eastAsia"/>
        </w:rPr>
      </w:pPr>
    </w:p>
    <w:p w14:paraId="17BA2784" w14:textId="77777777" w:rsidR="00037AB6" w:rsidRDefault="00037AB6">
      <w:pPr>
        <w:rPr>
          <w:rFonts w:hint="eastAsia"/>
        </w:rPr>
      </w:pPr>
      <w:r>
        <w:rPr>
          <w:rFonts w:hint="eastAsia"/>
        </w:rPr>
        <w:tab/>
        <w:t>“懈”字的历史演变与文化内涵</w:t>
      </w:r>
    </w:p>
    <w:p w14:paraId="70F77472" w14:textId="77777777" w:rsidR="00037AB6" w:rsidRDefault="00037AB6">
      <w:pPr>
        <w:rPr>
          <w:rFonts w:hint="eastAsia"/>
        </w:rPr>
      </w:pPr>
    </w:p>
    <w:p w14:paraId="56D7057E" w14:textId="77777777" w:rsidR="00037AB6" w:rsidRDefault="00037AB6">
      <w:pPr>
        <w:rPr>
          <w:rFonts w:hint="eastAsia"/>
        </w:rPr>
      </w:pPr>
    </w:p>
    <w:p w14:paraId="00D50383" w14:textId="77777777" w:rsidR="00037AB6" w:rsidRDefault="00037AB6">
      <w:pPr>
        <w:rPr>
          <w:rFonts w:hint="eastAsia"/>
        </w:rPr>
      </w:pPr>
      <w:r>
        <w:rPr>
          <w:rFonts w:hint="eastAsia"/>
        </w:rPr>
        <w:tab/>
        <w:t>“懈”字最早见于《说文解字》，属于“心”部。从字形上看，它由“心”和“解”两部分组成，形象地表达了心理上的放松或精神上的懈怠。在中国古代文献中，“懈”字常用来形容人在精神状态上不够集中，或是对某项任务的态度不够严谨。例如，《左传》中有云：“夫战，勇气也。一鼓作气，再而衰，三而竭。”这里的“竭”可以理解为“懈”，即指士气逐渐消沉直至完全丧失。</w:t>
      </w:r>
    </w:p>
    <w:p w14:paraId="6A6C93A4" w14:textId="77777777" w:rsidR="00037AB6" w:rsidRDefault="00037AB6">
      <w:pPr>
        <w:rPr>
          <w:rFonts w:hint="eastAsia"/>
        </w:rPr>
      </w:pPr>
    </w:p>
    <w:p w14:paraId="6B6BE5D9" w14:textId="77777777" w:rsidR="00037AB6" w:rsidRDefault="00037AB6">
      <w:pPr>
        <w:rPr>
          <w:rFonts w:hint="eastAsia"/>
        </w:rPr>
      </w:pPr>
    </w:p>
    <w:p w14:paraId="16205466" w14:textId="77777777" w:rsidR="00037AB6" w:rsidRDefault="00037AB6">
      <w:pPr>
        <w:rPr>
          <w:rFonts w:hint="eastAsia"/>
        </w:rPr>
      </w:pPr>
    </w:p>
    <w:p w14:paraId="08AEA9D4" w14:textId="77777777" w:rsidR="00037AB6" w:rsidRDefault="00037AB6">
      <w:pPr>
        <w:rPr>
          <w:rFonts w:hint="eastAsia"/>
        </w:rPr>
      </w:pPr>
      <w:r>
        <w:rPr>
          <w:rFonts w:hint="eastAsia"/>
        </w:rPr>
        <w:tab/>
        <w:t>“懈”字在现代汉语中的应用</w:t>
      </w:r>
    </w:p>
    <w:p w14:paraId="6D66CECF" w14:textId="77777777" w:rsidR="00037AB6" w:rsidRDefault="00037AB6">
      <w:pPr>
        <w:rPr>
          <w:rFonts w:hint="eastAsia"/>
        </w:rPr>
      </w:pPr>
    </w:p>
    <w:p w14:paraId="7C4A8257" w14:textId="77777777" w:rsidR="00037AB6" w:rsidRDefault="00037AB6">
      <w:pPr>
        <w:rPr>
          <w:rFonts w:hint="eastAsia"/>
        </w:rPr>
      </w:pPr>
    </w:p>
    <w:p w14:paraId="50D18390" w14:textId="77777777" w:rsidR="00037AB6" w:rsidRDefault="00037AB6">
      <w:pPr>
        <w:rPr>
          <w:rFonts w:hint="eastAsia"/>
        </w:rPr>
      </w:pPr>
      <w:r>
        <w:rPr>
          <w:rFonts w:hint="eastAsia"/>
        </w:rPr>
        <w:tab/>
        <w:t>进入现代社会后，“懈”字的应用更加广泛，不仅限于文学作品，在日常口语交流中也十分常见。它可以单独使用，如“不要懈怠”，也可以与其他字组合成词，比如“懈怠”、“松懈”等，用来表达工作态度不积极、学习不够努力等情况。值得注意的是，在不同的语境下，“懈”字所表达的情感色彩也会有所不同，有时可能带有轻微的批评意味。</w:t>
      </w:r>
    </w:p>
    <w:p w14:paraId="7092CCAF" w14:textId="77777777" w:rsidR="00037AB6" w:rsidRDefault="00037AB6">
      <w:pPr>
        <w:rPr>
          <w:rFonts w:hint="eastAsia"/>
        </w:rPr>
      </w:pPr>
    </w:p>
    <w:p w14:paraId="41AA9175" w14:textId="77777777" w:rsidR="00037AB6" w:rsidRDefault="00037AB6">
      <w:pPr>
        <w:rPr>
          <w:rFonts w:hint="eastAsia"/>
        </w:rPr>
      </w:pPr>
    </w:p>
    <w:p w14:paraId="1FAEB6EA" w14:textId="77777777" w:rsidR="00037AB6" w:rsidRDefault="00037AB6">
      <w:pPr>
        <w:rPr>
          <w:rFonts w:hint="eastAsia"/>
        </w:rPr>
      </w:pPr>
    </w:p>
    <w:p w14:paraId="3BBA4296" w14:textId="77777777" w:rsidR="00037AB6" w:rsidRDefault="00037AB6">
      <w:pPr>
        <w:rPr>
          <w:rFonts w:hint="eastAsia"/>
        </w:rPr>
      </w:pPr>
      <w:r>
        <w:rPr>
          <w:rFonts w:hint="eastAsia"/>
        </w:rPr>
        <w:tab/>
        <w:t>如何避免“懈”的负面含义</w:t>
      </w:r>
    </w:p>
    <w:p w14:paraId="5B228744" w14:textId="77777777" w:rsidR="00037AB6" w:rsidRDefault="00037AB6">
      <w:pPr>
        <w:rPr>
          <w:rFonts w:hint="eastAsia"/>
        </w:rPr>
      </w:pPr>
    </w:p>
    <w:p w14:paraId="242D76E0" w14:textId="77777777" w:rsidR="00037AB6" w:rsidRDefault="00037AB6">
      <w:pPr>
        <w:rPr>
          <w:rFonts w:hint="eastAsia"/>
        </w:rPr>
      </w:pPr>
    </w:p>
    <w:p w14:paraId="5D7EB8DD" w14:textId="77777777" w:rsidR="00037AB6" w:rsidRDefault="00037AB6">
      <w:pPr>
        <w:rPr>
          <w:rFonts w:hint="eastAsia"/>
        </w:rPr>
      </w:pPr>
      <w:r>
        <w:rPr>
          <w:rFonts w:hint="eastAsia"/>
        </w:rPr>
        <w:tab/>
        <w:t>为了避免“懈”字所代表的消极状态，个人在日常生活和工作中应当保持积极向上的心态，对待每一件事都全力以赴。设定明确的目标，并为之坚持不懈地努力，即使遇到困难也不轻言放弃。同时，适时地进行自我反省，认识到自己的不足之处并加以改正，这样可以有效预防精神上的松懈，促进个人成长和发展。</w:t>
      </w:r>
    </w:p>
    <w:p w14:paraId="0C52A8A5" w14:textId="77777777" w:rsidR="00037AB6" w:rsidRDefault="00037AB6">
      <w:pPr>
        <w:rPr>
          <w:rFonts w:hint="eastAsia"/>
        </w:rPr>
      </w:pPr>
    </w:p>
    <w:p w14:paraId="11839387" w14:textId="77777777" w:rsidR="00037AB6" w:rsidRDefault="00037AB6">
      <w:pPr>
        <w:rPr>
          <w:rFonts w:hint="eastAsia"/>
        </w:rPr>
      </w:pPr>
    </w:p>
    <w:p w14:paraId="6C238B42" w14:textId="77777777" w:rsidR="00037AB6" w:rsidRDefault="00037AB6">
      <w:pPr>
        <w:rPr>
          <w:rFonts w:hint="eastAsia"/>
        </w:rPr>
      </w:pPr>
    </w:p>
    <w:p w14:paraId="32733114" w14:textId="77777777" w:rsidR="00037AB6" w:rsidRDefault="00037A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ACBFB7" w14:textId="77777777" w:rsidR="00037AB6" w:rsidRDefault="00037AB6">
      <w:pPr>
        <w:rPr>
          <w:rFonts w:hint="eastAsia"/>
        </w:rPr>
      </w:pPr>
    </w:p>
    <w:p w14:paraId="493D1495" w14:textId="77777777" w:rsidR="00037AB6" w:rsidRDefault="00037AB6">
      <w:pPr>
        <w:rPr>
          <w:rFonts w:hint="eastAsia"/>
        </w:rPr>
      </w:pPr>
    </w:p>
    <w:p w14:paraId="2E2F7B5F" w14:textId="77777777" w:rsidR="00037AB6" w:rsidRDefault="00037AB6">
      <w:pPr>
        <w:rPr>
          <w:rFonts w:hint="eastAsia"/>
        </w:rPr>
      </w:pPr>
      <w:r>
        <w:rPr>
          <w:rFonts w:hint="eastAsia"/>
        </w:rPr>
        <w:tab/>
        <w:t>“懈”（xiè）作为汉语中的一个词汇，虽然其本身含有一定的消极意义，但它也提醒着人们时刻保持警惕，避免因一时的放松而影响长远的发展。通过上述介绍，希望读者能够更加全面地理解和掌握“懈”字的正确读音及含义，在实际应用中准确表达自己的想法。</w:t>
      </w:r>
    </w:p>
    <w:p w14:paraId="0FD2F94B" w14:textId="77777777" w:rsidR="00037AB6" w:rsidRDefault="00037AB6">
      <w:pPr>
        <w:rPr>
          <w:rFonts w:hint="eastAsia"/>
        </w:rPr>
      </w:pPr>
    </w:p>
    <w:p w14:paraId="759EFFC1" w14:textId="77777777" w:rsidR="00037AB6" w:rsidRDefault="00037AB6">
      <w:pPr>
        <w:rPr>
          <w:rFonts w:hint="eastAsia"/>
        </w:rPr>
      </w:pPr>
    </w:p>
    <w:p w14:paraId="30AB5A35" w14:textId="77777777" w:rsidR="00037AB6" w:rsidRDefault="00037A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345098" w14:textId="6FC69768" w:rsidR="001A31F3" w:rsidRDefault="001A31F3"/>
    <w:sectPr w:rsidR="001A3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F3"/>
    <w:rsid w:val="00037AB6"/>
    <w:rsid w:val="001A31F3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2759A-57FC-425D-81AE-B43C10F1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