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874A" w14:textId="77777777" w:rsidR="00180DFB" w:rsidRDefault="00180DFB">
      <w:pPr>
        <w:rPr>
          <w:rFonts w:hint="eastAsia"/>
        </w:rPr>
      </w:pPr>
      <w:r>
        <w:rPr>
          <w:rFonts w:hint="eastAsia"/>
        </w:rPr>
        <w:t>战的拼音怎么拼写</w:t>
      </w:r>
    </w:p>
    <w:p w14:paraId="548BFA15" w14:textId="77777777" w:rsidR="00180DFB" w:rsidRDefault="00180DFB">
      <w:pPr>
        <w:rPr>
          <w:rFonts w:hint="eastAsia"/>
        </w:rPr>
      </w:pPr>
      <w:r>
        <w:rPr>
          <w:rFonts w:hint="eastAsia"/>
        </w:rPr>
        <w:t>汉字“战”是一个非常重要的字，它在汉语中代表着战斗、战争以及争斗等含义。从古至今，“战”字承载了无数历史故事和文化内涵，无论是兵法谋略还是英雄传说，都离不开这个字的身影。当我们要用拼音来表达“战”时，正确的拼写是“zhàn”。拼音系统是中国政府于1958年正式公布的一种为汉字注音的方法，采用拉丁字母表示汉语发音，方便人们学习和交流。</w:t>
      </w:r>
    </w:p>
    <w:p w14:paraId="0DBDABBA" w14:textId="77777777" w:rsidR="00180DFB" w:rsidRDefault="00180DFB">
      <w:pPr>
        <w:rPr>
          <w:rFonts w:hint="eastAsia"/>
        </w:rPr>
      </w:pPr>
    </w:p>
    <w:p w14:paraId="6799C791" w14:textId="77777777" w:rsidR="00180DFB" w:rsidRDefault="00180DFB">
      <w:pPr>
        <w:rPr>
          <w:rFonts w:hint="eastAsia"/>
        </w:rPr>
      </w:pPr>
      <w:r>
        <w:rPr>
          <w:rFonts w:hint="eastAsia"/>
        </w:rPr>
        <w:t>拼音的结构</w:t>
      </w:r>
    </w:p>
    <w:p w14:paraId="62FCA81C" w14:textId="77777777" w:rsidR="00180DFB" w:rsidRDefault="00180DFB">
      <w:pPr>
        <w:rPr>
          <w:rFonts w:hint="eastAsia"/>
        </w:rPr>
      </w:pPr>
      <w:r>
        <w:rPr>
          <w:rFonts w:hint="eastAsia"/>
        </w:rPr>
        <w:t>拼音“zhàn”的结构可以分为声母和韵母两部分。声母是拼音开头的辅音，在这里指的是“zh”，这是一个卷舌音，发音时舌尖要轻轻抵住上颚前部，然后气流通过舌头两侧流出。韵母则是拼音中的元音部分或者是以元音为主的组合，在“zhàn”中就是“an”，它的发音较为简单，口腔打开，声音自然发出。我们还需要注意的是声调，对于“zhàn”而言，它是第四声，也就是降调，声调的变化能够改变一个词的意义，因此准确的声调对于正确表达至关重要。</w:t>
      </w:r>
    </w:p>
    <w:p w14:paraId="153151EE" w14:textId="77777777" w:rsidR="00180DFB" w:rsidRDefault="00180DFB">
      <w:pPr>
        <w:rPr>
          <w:rFonts w:hint="eastAsia"/>
        </w:rPr>
      </w:pPr>
    </w:p>
    <w:p w14:paraId="279FCDA2" w14:textId="77777777" w:rsidR="00180DFB" w:rsidRDefault="00180DFB">
      <w:pPr>
        <w:rPr>
          <w:rFonts w:hint="eastAsia"/>
        </w:rPr>
      </w:pPr>
      <w:r>
        <w:rPr>
          <w:rFonts w:hint="eastAsia"/>
        </w:rPr>
        <w:t>拼音的历史与应用</w:t>
      </w:r>
    </w:p>
    <w:p w14:paraId="3CBEAE07" w14:textId="77777777" w:rsidR="00180DFB" w:rsidRDefault="00180DFB">
      <w:pPr>
        <w:rPr>
          <w:rFonts w:hint="eastAsia"/>
        </w:rPr>
      </w:pPr>
      <w:r>
        <w:rPr>
          <w:rFonts w:hint="eastAsia"/>
        </w:rPr>
        <w:t>拼音不仅是现代汉语的标准注音方案，也是国际社会普遍接受的中文罗马化书写形式。自推行以来，拼音被广泛应用于教育、计算机输入、地名及人名的罗马化等领域。特别是在对外汉语教学方面，拼音起到了桥梁的作用，帮助非母语者更好地掌握汉字的发音规则。随着科技的发展，拼音输入法成为了人们使用电子设备进行中文交流的主要方式之一，极大地提高了沟通效率。对于一些特定领域如音乐、体育赛事解说等，拼音也经常用来标注专有名词或术语的发音，确保信息传递的准确性。</w:t>
      </w:r>
    </w:p>
    <w:p w14:paraId="4AEB9398" w14:textId="77777777" w:rsidR="00180DFB" w:rsidRDefault="00180DFB">
      <w:pPr>
        <w:rPr>
          <w:rFonts w:hint="eastAsia"/>
        </w:rPr>
      </w:pPr>
    </w:p>
    <w:p w14:paraId="2BCE7FD9" w14:textId="77777777" w:rsidR="00180DFB" w:rsidRDefault="00180DFB">
      <w:pPr>
        <w:rPr>
          <w:rFonts w:hint="eastAsia"/>
        </w:rPr>
      </w:pPr>
      <w:r>
        <w:rPr>
          <w:rFonts w:hint="eastAsia"/>
        </w:rPr>
        <w:t>最后的总结</w:t>
      </w:r>
    </w:p>
    <w:p w14:paraId="1CF72CC2" w14:textId="77777777" w:rsidR="00180DFB" w:rsidRDefault="00180DFB">
      <w:pPr>
        <w:rPr>
          <w:rFonts w:hint="eastAsia"/>
        </w:rPr>
      </w:pPr>
      <w:r>
        <w:rPr>
          <w:rFonts w:hint="eastAsia"/>
        </w:rPr>
        <w:t>“战”的拼音是“zhàn”，包含了声母“zh”、韵母“an”以及第四声的声调。了解如何正确拼写和发音，不仅有助于加深对汉字本身的理解，也能让我们在日常生活中更加自信地运用汉语进行交流。无论是在课堂上、书本里还是网络世界中，掌握好拼音这一工具，都能让我们的语言学习之路走得更加顺畅。</w:t>
      </w:r>
    </w:p>
    <w:p w14:paraId="3D6DF9AE" w14:textId="77777777" w:rsidR="00180DFB" w:rsidRDefault="00180DFB">
      <w:pPr>
        <w:rPr>
          <w:rFonts w:hint="eastAsia"/>
        </w:rPr>
      </w:pPr>
    </w:p>
    <w:p w14:paraId="70FED05E" w14:textId="77777777" w:rsidR="00180DFB" w:rsidRDefault="00180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F81F3" w14:textId="3F1057A3" w:rsidR="00833F75" w:rsidRDefault="00833F75"/>
    <w:sectPr w:rsidR="0083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75"/>
    <w:rsid w:val="00180DFB"/>
    <w:rsid w:val="00230453"/>
    <w:rsid w:val="0083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9213B-4251-4FFD-A3BC-1C4A1B2B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